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19283662"/>
        <w:docPartObj>
          <w:docPartGallery w:val="Cover Pages"/>
          <w:docPartUnique/>
        </w:docPartObj>
      </w:sdtPr>
      <w:sdtEndPr/>
      <w:sdtContent>
        <w:p w14:paraId="4F415B48" w14:textId="7E332D4B" w:rsidR="005D4B74" w:rsidRDefault="005D4B74">
          <w:r>
            <w:rPr>
              <w:noProof/>
            </w:rPr>
            <mc:AlternateContent>
              <mc:Choice Requires="wps">
                <w:drawing>
                  <wp:anchor distT="0" distB="0" distL="114300" distR="114300" simplePos="0" relativeHeight="251660288" behindDoc="0" locked="0" layoutInCell="1" allowOverlap="1" wp14:anchorId="1957BD1D" wp14:editId="55FEC0D9">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8B74D26"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29393154" wp14:editId="1A36E162">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11FBDE20" w14:textId="7B04487C" w:rsidR="005D4B74" w:rsidRDefault="005D4B7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LUKE</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3E3D78FD" w14:textId="603E6923" w:rsidR="005D4B74" w:rsidRPr="00D60C5A" w:rsidRDefault="00183D79" w:rsidP="00D60C5A">
                                    <w:pPr>
                                      <w:jc w:val="center"/>
                                      <w:rPr>
                                        <w:rFonts w:cs="Times New Roman"/>
                                        <w:i/>
                                        <w:iCs/>
                                        <w:sz w:val="32"/>
                                        <w:szCs w:val="32"/>
                                      </w:rPr>
                                    </w:pPr>
                                    <w:r w:rsidRPr="00183D79">
                                      <w:rPr>
                                        <w:rFonts w:cs="Times New Roman"/>
                                        <w:i/>
                                        <w:iCs/>
                                        <w:sz w:val="32"/>
                                        <w:szCs w:val="32"/>
                                      </w:rPr>
                                      <w:t xml:space="preserve">Jesus is for </w:t>
                                    </w:r>
                                    <w:proofErr w:type="gramStart"/>
                                    <w:r w:rsidRPr="00183D79">
                                      <w:rPr>
                                        <w:rFonts w:cs="Times New Roman"/>
                                        <w:i/>
                                        <w:iCs/>
                                        <w:sz w:val="32"/>
                                        <w:szCs w:val="32"/>
                                      </w:rPr>
                                      <w:t>everyone</w:t>
                                    </w:r>
                                    <w:proofErr w:type="gramEnd"/>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4A11ECD5" w14:textId="77777777" w:rsidR="005D4B74" w:rsidRPr="008E4002" w:rsidRDefault="005D4B74"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CB77D19" w14:textId="77777777" w:rsidR="005D4B74" w:rsidRPr="00D60C5A" w:rsidRDefault="005D4B74"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3BF699DB" w14:textId="606B6906" w:rsidR="005D4B74" w:rsidRPr="00EA4928" w:rsidRDefault="003B2B03" w:rsidP="00857DFB">
                                    <w:pPr>
                                      <w:spacing w:line="254" w:lineRule="exact"/>
                                      <w:jc w:val="center"/>
                                      <w:rPr>
                                        <w:rFonts w:cs="Times New Roman"/>
                                        <w:color w:val="444440"/>
                                        <w:spacing w:val="81"/>
                                        <w:kern w:val="24"/>
                                        <w:sz w:val="20"/>
                                        <w:szCs w:val="20"/>
                                      </w:rPr>
                                    </w:pPr>
                                    <w:r w:rsidRPr="003B2B03">
                                      <w:rPr>
                                        <w:rFonts w:cs="Times New Roman"/>
                                        <w:szCs w:val="24"/>
                                      </w:rPr>
                                      <w:t>60-80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D941020" w14:textId="77777777" w:rsidR="005D4B74" w:rsidRPr="00D60C5A" w:rsidRDefault="005D4B7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197FE83B" w14:textId="165FB542" w:rsidR="005D4B74" w:rsidRDefault="00391764" w:rsidP="000A4B2E">
                                    <w:pPr>
                                      <w:jc w:val="center"/>
                                      <w:rPr>
                                        <w:rFonts w:cs="Times New Roman"/>
                                        <w:i/>
                                        <w:iCs/>
                                        <w:szCs w:val="24"/>
                                      </w:rPr>
                                    </w:pPr>
                                    <w:r w:rsidRPr="00391764">
                                      <w:rPr>
                                        <w:rFonts w:cs="Times New Roman"/>
                                        <w:i/>
                                        <w:iCs/>
                                        <w:szCs w:val="24"/>
                                      </w:rPr>
                                      <w:t>"For the Son of Man came to seek and to save the lost."</w:t>
                                    </w:r>
                                  </w:p>
                                  <w:p w14:paraId="70B96C28" w14:textId="15D6B6D1" w:rsidR="003B5CD1" w:rsidRDefault="003B5CD1" w:rsidP="000A4B2E">
                                    <w:pPr>
                                      <w:jc w:val="center"/>
                                    </w:pPr>
                                    <w:r w:rsidRPr="00A37EF9">
                                      <w:t>19:10</w:t>
                                    </w:r>
                                  </w:p>
                                  <w:p w14:paraId="69303682" w14:textId="79A7F71C" w:rsidR="003B5CD1" w:rsidRDefault="003B5CD1" w:rsidP="000A4B2E">
                                    <w:pPr>
                                      <w:jc w:val="center"/>
                                    </w:pPr>
                                  </w:p>
                                  <w:p w14:paraId="3BBFDDDD" w14:textId="4AAF4851" w:rsidR="003B5CD1" w:rsidRDefault="003B5CD1" w:rsidP="000A4B2E">
                                    <w:pPr>
                                      <w:jc w:val="center"/>
                                    </w:pPr>
                                  </w:p>
                                  <w:p w14:paraId="41762DE2" w14:textId="6DCB0480" w:rsidR="003B5CD1" w:rsidRDefault="003B5CD1" w:rsidP="000A4B2E">
                                    <w:pPr>
                                      <w:jc w:val="center"/>
                                    </w:pPr>
                                  </w:p>
                                  <w:p w14:paraId="207894B1" w14:textId="77777777" w:rsidR="003B5CD1" w:rsidRPr="00391764" w:rsidRDefault="003B5CD1" w:rsidP="000A4B2E">
                                    <w:pPr>
                                      <w:jc w:val="center"/>
                                      <w:rPr>
                                        <w:rFonts w:cs="Times New Roman"/>
                                        <w:szCs w:val="24"/>
                                      </w:rPr>
                                    </w:pPr>
                                  </w:p>
                                  <w:p w14:paraId="5AFCE9D6" w14:textId="77777777" w:rsidR="005D4B74" w:rsidRPr="009F3A8C" w:rsidRDefault="005D4B74" w:rsidP="000A4B2E">
                                    <w:pPr>
                                      <w:pStyle w:val="Footer"/>
                                      <w:jc w:val="center"/>
                                      <w:rPr>
                                        <w:rFonts w:ascii="Times New Roman" w:hAnsi="Times New Roman" w:cs="Times New Roman"/>
                                        <w:color w:val="808080" w:themeColor="background1" w:themeShade="80"/>
                                        <w:sz w:val="24"/>
                                        <w:szCs w:val="24"/>
                                      </w:rPr>
                                    </w:pPr>
                                  </w:p>
                                  <w:p w14:paraId="33A39EBE" w14:textId="72EECF13" w:rsidR="005D4B74" w:rsidRPr="009F3A8C" w:rsidRDefault="005D4B74"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273F31">
                                      <w:rPr>
                                        <w:rFonts w:ascii="Times New Roman" w:hAnsi="Times New Roman" w:cs="Times New Roman"/>
                                        <w:color w:val="808080" w:themeColor="background1" w:themeShade="80"/>
                                        <w:sz w:val="24"/>
                                        <w:szCs w:val="24"/>
                                      </w:rPr>
                                      <w:fldChar w:fldCharType="begin"/>
                                    </w:r>
                                    <w:r w:rsidR="00273F31">
                                      <w:rPr>
                                        <w:rFonts w:ascii="Times New Roman" w:hAnsi="Times New Roman" w:cs="Times New Roman"/>
                                        <w:color w:val="808080" w:themeColor="background1" w:themeShade="80"/>
                                        <w:sz w:val="24"/>
                                        <w:szCs w:val="24"/>
                                      </w:rPr>
                                      <w:instrText xml:space="preserve"> SAVEDATE  \@ "MMMM d, yyyy"  \* MERGEFORMAT </w:instrText>
                                    </w:r>
                                    <w:r w:rsidR="00273F31">
                                      <w:rPr>
                                        <w:rFonts w:ascii="Times New Roman" w:hAnsi="Times New Roman" w:cs="Times New Roman"/>
                                        <w:color w:val="808080" w:themeColor="background1" w:themeShade="80"/>
                                        <w:sz w:val="24"/>
                                        <w:szCs w:val="24"/>
                                      </w:rPr>
                                      <w:fldChar w:fldCharType="separate"/>
                                    </w:r>
                                    <w:r w:rsidR="00DA771C">
                                      <w:rPr>
                                        <w:rFonts w:ascii="Times New Roman" w:hAnsi="Times New Roman" w:cs="Times New Roman"/>
                                        <w:noProof/>
                                        <w:color w:val="808080" w:themeColor="background1" w:themeShade="80"/>
                                        <w:sz w:val="24"/>
                                        <w:szCs w:val="24"/>
                                      </w:rPr>
                                      <w:t>April 30, 2023</w:t>
                                    </w:r>
                                    <w:r w:rsidR="00273F31">
                                      <w:rPr>
                                        <w:rFonts w:ascii="Times New Roman" w:hAnsi="Times New Roman" w:cs="Times New Roman"/>
                                        <w:color w:val="808080" w:themeColor="background1" w:themeShade="80"/>
                                        <w:sz w:val="24"/>
                                        <w:szCs w:val="24"/>
                                      </w:rPr>
                                      <w:fldChar w:fldCharType="end"/>
                                    </w:r>
                                  </w:p>
                                  <w:p w14:paraId="270DBD5C" w14:textId="77777777" w:rsidR="005D4B74" w:rsidRPr="00391764" w:rsidRDefault="005D4B74" w:rsidP="00D60C5A">
                                    <w:pPr>
                                      <w:jc w:val="center"/>
                                      <w:rPr>
                                        <w:rFonts w:cs="Times New Roman"/>
                                        <w:szCs w:val="24"/>
                                      </w:rPr>
                                    </w:pPr>
                                  </w:p>
                                  <w:p w14:paraId="55264032" w14:textId="77777777" w:rsidR="005D4B74" w:rsidRPr="00391764" w:rsidRDefault="005D4B74" w:rsidP="00D60C5A">
                                    <w:pPr>
                                      <w:jc w:val="center"/>
                                      <w:rPr>
                                        <w:rFonts w:cs="Times New Roman"/>
                                        <w:szCs w:val="24"/>
                                      </w:rPr>
                                    </w:pPr>
                                  </w:p>
                                  <w:p w14:paraId="3779ACD6" w14:textId="77777777" w:rsidR="005D4B74" w:rsidRPr="009F3A8C" w:rsidRDefault="005D4B74"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9393154"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BWyPNSdUcA&#10;AHVHAAAUAAAAZHJzL21lZGlhL2ltYWdlMS5wbmeJUE5HDQoaCgAAAA1JSERSAAAAngAAAJ4IBgAA&#10;AMOFs3sAACAASURBVHic7L15mB1Xde79W7uqztTzoHn0IM82BoQnPEgYgyFObsCxIAZiCBATuAkx&#10;90IMxtCEMBN4yEQwYIbv4wZsMBgzGGMjGV8Mjg2OwaMka7SkltSDejh9hhrW/WNXnVPdakk9ypKt&#10;9Tz9dPc5Vbt27XrrXcNee23heSLa1WW4ZJ1h7xyVNbeG4xxhHrvl860NTf0nd+SfyhWj+ee1mC2U&#10;vbbTwqDtjZlwd+S5I+K4VRw3EBFFRFEVotDRMPAkCLJRKJ2mSHZTp7P+KwOVxQ3qOI9pSbf3OCfu&#10;3n3/S7av7lpd3u/KirBulcPeOcpVt0Yi6OEYk2dT5NnuwGyK3nKVAzAWaKtWqXvz3994Qkt29xmO&#10;U17pOeXTjfFPdIy/0MuaFtwAMgYMEFShVFZwBDWg9SFTFURijIgqqCCh4ohQKIAaCCIIXIJSWA1D&#10;r0/VrPfD/KYgcB8sBc2P7Oq54KmVV1/dM6rfimHdKsOqdeFzFYTPOeCNDzaVbT+64fTGwu6LPXf4&#10;Ys+trDTGP8FrBtwIogj8EAKFUCMQBSIAVREQFzQNAAFqjAdo/JmCCBCJRMn1jf0YB1fAc8ARwIGS&#10;UC07+8LQ+0M1LPy6Wm1au3nw3AfPfe01vbWeJ2z4HAPhcwJ4iRqV1euC5LNbPrc9f9ELPrUq6w78&#10;ad4bviTjVU82TQoSQjWEagQqAaAWXNR/aqMigqWxGqIOPGSaRoVaLCKg6S80+RHLkA6OGLIGXBcq&#10;hmrR2VcNcg+W/eaf7Cstu2PFq298unayYrj1KhnfVDi65KgGnt5ylcNVt6qIZaeuLs1ce9F1lzZl&#10;uq90ndKrss3hQjIBVAKoRAoSxgxlqAFMRKyejIGloBEQgQapv2uYSa6e6omkfguIsZcQJ/6x/8e0&#10;qKCidUAmQIxADY445BwwHn4/YRDm7i9VW27bUTzzh2ddcd2m2r2vXeWyam0oNV1/dMlRCTxdu8pN&#10;s9tTd3z8lDnN66/JeYOvzzf7y/F8KPvga6iYCMUhBpplrxhxRBD5oD5oTCLigpMHpwHcFnCawW2y&#10;P6YBnCxIJgYTgEIUgFYgLEFYhGAQwiEIBiAYgnAEogpWexswHogH4loUAkokMWkqEImoIuqRd8DJ&#10;UO03ge833DlY7vz61R/7l9vXrZMA4pfv8dNVurqiw/YAZkCOKuCNBdzOu//28sbs3nfnvKFXeu2R&#10;UK5AVUNVo8SsJoIoJtZ7kRBVIaoCagHmdUJuMeSWQ34pZBdDZg54bWAKFiRTlbBkQej3QKUbytug&#10;vBVK26DabYGpgQW7yaLiAajEJBhzYiSiEaIeDS6EHqWB7LZKpeXLT/Vd8PXzrnz7M8nYcO+q6GgB&#10;4FEBPF3b5crqrhrg9tz919fks31/39hWPBWnCiMBqPiq4mDBhmIZSTQQorJlNKcAuSXQcAo0ngmF&#10;kyC3yLLbAS8+VsUy5u9EZPTfNUYcr80IqnugtBmGH4PiYzDyNPi9tp8mi5osIGNBGIpEkBGXbIZK&#10;X6ZaqrR+s6d/ySdXvOYfn7ZjdXSo4CMaeHrLVU7akO65+63XNOR7rs91BKcQVKAcBaoGwBGrSFUx&#10;MdhK9iF6HdB4GjSfA80vhPxyyzCjLhSxv802gaERGePsjnsXqbZjK0+c/Q/ze2H4cRh4EIZ+Z9kx&#10;qoLJoSZbY+wYgCqiISbyaMzi9zlRpdp48+7+Uz914v/o2gj7a4cjTY5I4KmqcOsak4DumZ+/5y/a&#10;C1vfn+8ox4BTX9Va7Cl2E4lK1pZyW6HpLGi7BFrOgczcMRdIsDwGYAmQZIaHZVxwpgE5hiEj37Jg&#10;/32w734LQhRMARVXrS8ViaooQiASeTRl8PucqFjuvPnJ/lUfO/81b9kC+2uLI0WOOOCl39StP73h&#10;wvamDZ9u7Cyfjz8CFQs4ERzi6AJEImERECisgPZLoX21tdtqjSaMlgLabIFsorIfGFNATDNiVLEs&#10;2HsXDDwAwT4wedRkYzU8FoBZKr2ZSqnc/o9fuPfmz3Z1SVkVh490HVEOyBEDPO3qMny4CxGiX33z&#10;trmnLf/BZ1tb9r0JbwRGIl/VjAachhZwTs6q0bl/Ai3n1R/aWLCl1eKzBbYDirK/2RhjJA3C8g7o&#10;+Sn0/gzK22NbMDcKgCIEmNCjqcDInvzWvpFl71ly2T/dBkeW+j0inkB6QHbe/TfXthW2fzrXWW5m&#10;sBKqOiqCS5rhgmHrELSvhnl/Bg0npxoLSMJ0RzbYDiQpENb6PwaEYRF6fgZ7vg8jG2IA5lUIsY6I&#10;qIgGZPEwBQZ7Wu94oueV7zzvyjc+o4rhI1082+z3rD4NVRUQI0L40C3fWLpi/l03N88duJTyCBoY&#10;H8UV0Xo4JBwWTA46LoP5r4f8cXFDCbuZoxRsB5D0fdS866juHEU+9N4J3d+GkY3gFFDJxgBEVAlF&#10;IqXJc8u9+VJ/cdm7F172hS/Ds2/7PWtPJu2x7rjnure05zd/Mdc+kmU48FWNI6LGjp2DREVB1ToL&#10;i95sbTmInYSjQZXOgOwHwjAFwCrs+QF0/ydUdqFuE2BUCCWeqfHFDT3yjezb0/bjB9Zf/ReXv+3y&#10;vmdT9T4rTyi54au6NPOl1W/5Wtvc3qspF9HA+CJ4qNqQnAYi4TA0ngGLr7UeKtQBl3iCz6aTcLjl&#10;YAAMBmDnN6wKjnzUaUyrX5u40OR5pZ6G3u7iSVcf/4pP3gXWvj7cqvewPy29BUfWED72w0+evrT9&#10;4R82zh04nsFqYJ0HNYooGCQcEpxmWHiNVasiqWmtxIF4HgFurBwMgMWnYPu/wsCDqNMA4qpoKIig&#10;ii+ZyEOa2LN3wUfmXfofXbB/zHS25bA9tdieExGiXT+/bk1H85bveA2DaFmsLYeKiqOW5YrQdiEs&#10;/bt6WERDnnM23EzIKADGCQ0JAHd/F575MoTDqNM0xvYLhZYGM7Cr7Sdv/8U3X3Nrl1QPp913WJ5c&#10;msr3rH3nJ+bM23E95UE0dIK6x+pY58EpwOJ3wLzXxicHgHMMcIeSUQBMvaTl7bDlMzDwAOo2Y6fh&#10;orrn22i84Z4527btvOSi09dcu+1w2X2z/gTrFK6m59633tIxd+eVFKuRqmGUag32CY1nwfE32Gkt&#10;TUII5hjgJioHU787vgY7vwYYG/vTwKpe8CWPVxloGNy877yrTn31++/Sh/7Kk5U3+bPZ1Vl9kmnq&#10;HvjlG+9rXtR/If0lX9XEYRJHa4Hg+VfB0uviQRvDcjLrXX1uyYHYb/C3sOljUO1Gnea06g0kG7kE&#10;rezes/hP51/+z7fPNvPN2tNMQPetb/2+7TVLu+7Mzy2ew1BQVZWMoKg4KlFZEBeW/S+Y8+r4xNA6&#10;D8dYbnpyIPbz++Dprlj1tsbzviqqEogTupCnu3/5WxZc+u9fV8UkSbYzLbPyVBPQ/fh79yy7aO5X&#10;/m/TnJ7FOqy+kIRKXGvPZebCiR+FxtNHh0iOgW7mJO35J7l/YO2+3d9D3eZU5ouEYkKHfBNbd518&#10;4/JLP/OPswW+gySNTU3SoLtw3lcfbOrYu1iHtToKdMGA0HAynPYlC7oonuZKQCdyDHQzJQnjqVrQ&#10;JSGp5e+FpX+DhEVBI1GMiqijkRNRGgqXLVr/0c33vK9LhEhvYZw8rml2ayYbSxyJb33r921/vPQT&#10;v2/q2LtYR7BMh6riWiei9QJY8Qkw2fpbeASwnMZ9EJHa33budMw6i/0ySyQ1kslLU7+PpD15Nl+m&#10;/cIu2Be952ew+eOoODbeZ5kvEhNGFJrdHbuOf8/il33+8/rQiz1Z+dsZczhmbCTSIZOR+177QH7O&#10;0Dkx02VIwiVBv9DxCqte4Vm35xIw1ECWzPmqghjETO9FV41sm0qKxSVZBwlw+MGYaJS03bfvfth4&#10;IxChkkmm2iIxoeAWpHfP4is7L/vSbTPpcMzIXauq2FRrNQO/fNO9zfP2XqhD4Rim6xc6r4ATboxP&#10;Ovyg25/RtPb2i3HHOT4iHOklGOkhLPbY35VB1B9Bw/jlF4O4OZxsI06uDbdhDk6hA7dhDsYrjNsm&#10;UWjZRswo4B82EKbBpyEY13q8G64HDUaDz4kMNLJ594v+x/Gv6vrhTIFvhoBnDdCee//yux2Ld19J&#10;f7kKkqnbdGNBFx0+J2LUslaog01GMZpGAZXeDZR3/TelXQ9T3vMY1b5NBMXdhKV+uxgtIo3VusRk&#10;JvGKRpPN4xba8VqWku08idz8s8kveCG5eWfgFjpG9yb0nx0Qpp2OKIjB9zCsfy9qZz+05nC4oeP7&#10;7Wzc86IzT7vihkdnYoZj2neXzL3uWfvOT8yZv+l6ilVf1XhCArp9QsdlKfWaAt0sDu5+7BajJs1s&#10;/uBOhresY3jDXRS330+1dyNhWWtdTC2JtUBIbLexccVR9mBETcOGdZAaF7zmNnLzz6bx+JfRdOIr&#10;yC98cQ38qmqZ0BhEzOEBYPrFT8A38CBseJ9dTiBOAr5AspFbGmzr/uXut7/o8isv3zXdud1p3VVC&#10;u7t+ft2a+Ys2fYeRoUjViJ13dVWCAaH1fDj5c/EJsw+6/QEXxmxiHfig2MPgU3cw8OgtFLfchz9U&#10;RNWOubhYIKTz32p5cGOvQ3ydA/VkDFCjCA3VLsEN7fLc3LyTaT75j2k5cw2FRS+ptx36YJzDA8Dx&#10;wNe3DjbeiDo5AI1XUfnS7HjDu9t+3XTxty+wpyYm1uRlyneTIP6xH37y9BXzHnjU8/ahoRPZaTBH&#10;JSzakMmp/x57rymbbhYG8VCAK27/DX0PfZnBx2+j2r8PBEwGxEnUbVR7CLP3XqR0chQQ+TaX08lC&#10;Yek5tL/4L2k9889xcs22H4cLgKM83jjKsOf7sPnTqNscB5kR0Cot2UzvjgU3d6766lsTbTeVS07p&#10;LhKkX9WlmZtf/vonGlt7jteSBCLqKvGMhNdh43SZOYcXdHGtnESFDT55B3vv/xxDG9bZh5wBcZO0&#10;qmenBEltGGLbjiggrNru5Drn0r7y7XSc+y68pgVxN30w7uzagKO83cg+r+3/ATu/hrptKhqgCCJR&#10;QEODt3PH8W9b9PIvfHWqzsYUgYcjQth375u/1bag+2odDHwBT0FteSWFU/45npGYvTjdaJaz3qI4&#10;duX/4PqfsHvtPzD89AMAOFkBY6zKUz1i4tOjQSioHxJWINPaSMe5/5M5F74Xt9Buj40CxLiHCXzY&#10;vzd+EHrvttNrGogikTihqVSao/U9F51+1h//7yenYu9NuucJwnfcc91bFi7ceDPFYmBT1UExSDAo&#10;HH+jnXtNbIZZAl0y8MkDASjteoRdd72PgcfuAsDJxQt/NDzi80Zt/wSMgwYBYRmyHe3MW/0hOs9/&#10;tz1mttVvDXyxPR5V4PG3w8hm1CkkYZZAGnCH+zp/33Tht18wlctMaspMu7qMrF4XPHTLN5a25zd/&#10;kXIRVWMEFRsg3ifMv8qCbpbidKo6KvCroY8Ylygos/On/4v1/3o2A4/ehZMzFnQa1dXvEQw6SPqn&#10;aBggRnAbXYLhPrZ99+9Y/28voLjlPsTxLOiioP7iHbKawSQ7EQfQk3IaHN9l68xYxrOr/ka02jhv&#10;8Ky9697+T2AJaVKXmczBSbxu4JdvuLt57t5LdSjyRdSrOxOnwmk3jX5jZpBmxtpyiR039PQ97Lj9&#10;7Yzs2IxbIAb8kc9wh5I0A0blAAzMvfBvWfCqf7Iqd4ztNyvMl2itnp/A0x+NnY0QWw01VJwm8/Su&#10;lRee+OoP/WoyKnfCjKdrV7kiRDvv/ptrm+cOXMpw4IvgKaJoYDOHj7+BWg7YbIIu9Gug23Xne3n6&#10;yy+nvGczbqN96Y4WhjuUpBnQZA3GFbp/8c+s/5czKe182NqzGqIa1TXATLKfau0lpvPVMOcKJBgQ&#10;xUVERdVRvBHmNT/2VdBJFYycEPBUVWT1uuBX37xtblth+6cpj6BqHHuXBgmLNl09vzx2JmbWg03e&#10;ZsHaOOJ4+IM72Pil89j1889iPMFkDBpa5+poB9xYsQrEBsDdRpfSzidZ/+8vove//gMxbqx6w5lV&#10;vckgphMell0H+WVIVIqzWXAoq984d+jkvWuv/RBMXOVOjPFuXWMATlv+g8/mOsvNdhmiGhXHrgZr&#10;u9CukdAISNl1MyCj7LnYax3efC9P/csZDG18ALfRAxSNoucc4NJSS6kLA0zWsv3WW/6aZ27/K/u9&#10;cWbe7htl7wW2zNvS69JhKDs9NVSiOdf9ocfv+MIKWb0u0K6uQ+LqkI8q0dtbf3rDhUsX/uE+/KFQ&#10;1bFVmjQSEQ9O/4pdDTbDdt2o7BGNEOPQ//A32Hbrm+1sQ8a1hvhzGHDjSc32E0NQDGk5fTXHvelH&#10;GK9Q0wgz5/EqteyaxGHc/GnYc1ucwRxYL7fJuIN75v2o5eL/74+TcNvBWj00MmO93d604dN4I9ha&#10;JrEXGw7bda+5xbGKnQ3QRTXQ7fnlp9jyf94cV3M1z0vQQUJEdnbGbfQYfHwtG764kqC4x4Iu9GeQ&#10;+WT/v5e8A7ILkaiSlBdxGA7C5pa+K7bf/d7LRQiT6vsHkoMCT9d2uWDr0zV2ls9nJPJFcBWjEhWF&#10;xjPsYmugpmJnAAijmU4R49B99408c/v1ODmJvdrntmo9lNRVr4/T4DGy/Qk2fPEl+IPPzDz4xqpc&#10;txkWvRWiEiCxo2HArdCa2/ZpYL+9RcbKQYGXpL60F7a+H38EVWNIZsxVbVmJGgUnKJgeGsZTr913&#10;38jOn/4jboNJHTOtyzxnxA6/j1NwKe/ZxsYvnY8/tMuCL2XzTdvurs1oxAQz54+geSUSFkVxrKNR&#10;ivzGjuKZe+9+x+sBDsZ6BwRe4p303P3Wa/Id5VOoqC+Coxi7UCeptpksn5sBFVvPBLYpQol6rYFO&#10;j6zpriNFLPgCnLxLee8zPP2ViwhL+2ysL/Z2Z8zdE6FWNm3x2ywL2tZV1RjCMo353R+Ag7PeAYGX&#10;TPw25HuuJ6gQl35ViGypsEVvHtOZ6cno4HCAOC79D3+DHXdcj1uwb9vRHhCeTamDz6O082k2ff0y&#10;G98zzqg43/QvkortNZ0NbauQYEgUg4BDWYNce/XMvXe//aCsNy7wErbbc/dfX5PrCE6hnGK7YNjW&#10;pyusmPGsk1pwOA6ZbLv1zZhs3KdjTHdIqatdj6GND7H121fVvttvfcn0r2Z/LXyTnU4jEmz2rxBW&#10;aMz3H5T1xgVewnb5bN/fj2I7DQWnIeVQzGyAOInT+YM72PJ//jS2Z80x0E1CEvC5jS59D91G9z0f&#10;tjmJUSpzaTrgGzuXW1gBbauRYDgpgu5QjoJcW+XMbXe/93UwPuvtB7zkoJ13/+3ljW3FUynbRa+a&#10;zFC0r7aVOGdoWiz9JibTYFv/80r8fftsnO557r1OWaIAtyDsuusfGHzqx6M83ZkL78cPZv4aW4ua&#10;KH6UBqRCe27rtQBcdet+l9yf8eKDGrN7341TxRbXAYgEJ2drDqcvOlOoiN/IXXe+l8H1D+AUvOdt&#10;nG66UnNARWw+53ffiD+8O/Z0w+mr3PoFLAE1nAwtFyBhsc56xSBqKIys3nTnDeeIEI2dzRj1j3Z1&#10;GRGip+74+Ck5b+iVjARA4skWbXX1hpNJVmlN10Wvq9gAcTyGnr6H3es+a52JyD8GumlIMr9rPJdq&#10;/z6e+f5f1r6bmek0RpPOvNdg4aTJNl4hjQGd+a1vBeC0x0Y9zdGMd8k6AzCnef01XnskqPjx3Lxd&#10;sTL3T5Ku24tOU8Xa31Etn27H7W+Pb0pmcrr3eSs1T7fBpf+Rn9D30FesORPH96YHwIR4YnOreSU0&#10;noGEJUAUxWGkSiY7tGbt177fKmtuDVXru0yPAp6sXhd0dWkm5w2+nnIFW4hYVKKSNSJbzqufNgPI&#10;EBG7pA/o/vkNjOzYjMkes+tmXKIQJwM77/xfdZU7EyGWGuvFcb3OV4H6ye6YhkCCbEvQeuryn18J&#10;1JJN7JexJE7FtRddd2m+2V9O1ZZvUuL05/ZL49BJMCOB4rQXW9r1CHv/7+dsEmd0zK6bSUnmdcVz&#10;qe4bpPtn77Nf7LcqfUqt11kPbFX+zHxE/RjTAvg0eL1vAEY5Gfs5F02Z7ivxfFSN3RRdA8Fttd5s&#10;cspMzlIAu+56n93JU5xjKnYWxJJSgJsXeh/6JsVtvx49qzETg64heK3Qeh6EI3UnYyQg645c+MT3&#10;P7FchEhrdJh0bs2t4S2f2553ndKrKPsQh1CISnZDuiTtaYbmYlE7JTa4/icMPHYXTt7GhY6x3eyI&#10;dUINGkD33TfEn87QbEZa2l+GrcFnnQxUfK8t9Oa1bvgjANatciAGXqJmL3rBp1Zlm8OF+LWdSyyS&#10;2y5Juj9tpwJitosXWu9e+w+pz6fV7DE5iIhN38bJGwafWsvQhjsRk7zsM8F6MYc1nR1nKVcAUVUx&#10;RAEZb9jaeavWRamjrWTdgT8lE6CYSAQRDezC7GRjk+mGUNJsJ4bBJ+9g+OkHaqvBjrHd7Ip9dAIK&#10;e375CfthapnklCVxMjS05RmaXwJRpe5klAI8p3zBH37wb0sSdWs3erVV2SXvDV9CJQDFUYwSle0m&#10;w5m5M6NmGc12e+//XK3nx9hu9qXGellhaMMvGd58r51Oiz3cabQ8mpBaL6ipWwAiCTKtYXZ+8yMX&#10;AXDrVcYkEeVtP7rh9IxXPZlKFIekbSdpTthuZtSsvUlDcftvGNqwzq7wP2bbHTZJ23q9D/xr8ukM&#10;rVCLFWjDaZCdj8STAKoCJiSbGbysfmQcNG4s7L7YNCkgoQ0XR3bJYvML40Onp2ZHlXYF+h76MpEP&#10;GHOM7Q6jJKxncjD4xO1U+zbFVRhmQN1i28ZttOCLyol3a6gGeKb8UlAja24NDXvnKIDnDl+MxAt1&#10;EbsjYG6JXbI4quXpiK1PFxR7GHz8NpwMcCxYfNjFptS5+MM+/b//T/thannk1GSMNmx+ESkwC5UI&#10;1/FXbPnRjScDGFlza7hqlbqeW1lJNQQwmgCv4RRGVQqfRsesU2GDloNP3UG1fx/iOjO7APmYTEgs&#10;60W2DuOj37afxSvTpvU8tG6l0Xg6OAWrOQVAArcZGht2nQOxUr757288wRj/BKpJHbTY9Wk8c0xv&#10;p9OneqcGHr1lxpNbjskkRSNMRhjZ+Sgj2x+ofTZ9iR9obilk5kNUtcuBEMUJyZjSBRADryW7+wyv&#10;GVAJYvvOZpUWTqo3Nm37zubb+YM7KW65D5OhzqTTlLFdm/ZLO0NtzZaM16fJ9tPOdDlEFRh88ofx&#10;h9MEXm1hUWSL/RSOT+ZuFcUQhHhu+SyIgec45ZW4ESSua+SD1wm5RUmLM6Zmh7eswx8qpipxTl3i&#10;1Y+19LCx/0+lvZlqa7ZkvD6O6ucE+5pWt0Mbf2Y/HKfy/aTFNmz/LpyckIvVotUIY/yT7r/llnYD&#10;4Dnl023BwjiVSn07ReY0zAj9pu2G4Q13zdiDTKI7ycCP/X8q7c1UW7Ml4/Ux/ZlOpq8aIR6Uuh+h&#10;0rsxdi5mws6LpXACiFuzqgg0ymSi9qWt9y81oMYY/0T8eCc/EFsTNfFmZwYldlI6oLj9/vjFmqHt&#10;scQQVWDBqz7Pie94EHEy0+uygngFTvqbx5h36UeJylDbEfyIEEEDyLQdz4p3PcKp791BxznvxM5Q&#10;OZOOPYhxCEcCRrb/2n4w7WCy7SNgoyJOg2U962BE5JWsO3KaeeyWz7c6xl9IYOdTapfML021M82E&#10;z5g1K70bqPZujIPaM7faSRWybceTX/DC2qzI1MI/EhsbDrm5p5FpXR5P2BxhlAeImyM//yy85oW4&#10;TQun3s+YLYtb/2/to2mnxSdj73WC125T6RId7ELOGzjONDT1n+xlTQthLZ/dhlCyi+uNTRsk9vzy&#10;rv8mLNcX9cyUCBCFZaJqcb9rTk0U1QgNKzMTvpxOTw50GxoRBZX4z+rkzh1zkDhQ2vk7+/9Msbuq&#10;dVC9OaCBxbeKEAUomReZjvxTOdwAEDunq7FHm5kTtzATjoUdgdKuh2tv5swb7CbFdtMXu03BkcJ0&#10;AsaxqlSceNMXh2QrheQzEXtMfWeYCYgqxoFK30aC4t6anTd9iU2p7HzQMEkYABWyzr6CW4zmn9eY&#10;KUKFCDAQgdMMXlv9pqch6aSA8p7H4ooHx9bJTkSswyBEgRL5YWwmhURVCEv7asdF/ghBEZCK3a4D&#10;O+ROts56Bx5vy3hhcR/V/s24DXPiC0+79/ZXZi4WhCKAoeoT0Hym22K2pNNBreXqtoDZfwO4qUpS&#10;RqHatylm8iMoPjGLkvaIp+IdizFElYjGEy+g8/x3E1WHLZtFAU6+w7Ig0Hrm68m0HY9xc6iGGK9A&#10;aedv2b32MxhvAgwmDpEfUunbSGHxOSSe7ZSdjLR7nZkDCEKyp5zBYyTjlr2203LBTlQl/jYSnGYw&#10;3gw5AHbGIhzpJSjurjHe80rEqU3OT+48QxRE5OaeTusZa8Y9RDUiv+Bs8gvOHvV5pv14uu/5zCED&#10;kVYhCRpBtW9T/CHTY7z09bz2tNoXIjBu4Llh0PZGSpsUcq4gChG4TUkL0+wBNdoORnoIS/1JzvPE&#10;TjuK1XG6/+GIDSeM2sJqIiCMMybD8gBRUCYs9VvHTAHj4uTbEDFE1SJhdZhkGwIn10p139YJPTr7&#10;Qthn5A9siz9keiEVkfojdppjhyXOQg0jhWyrmwl3R+AYEnJVnVngxRIWe4h8Jkb99TuI1YnW/x97&#10;hDhg4swKsWpdjNTU0OREQP16BF8k3vXJnbRxIECSPDv/le+j3P17hp++m2C4Mg4II8YdEw0xWRh8&#10;4gc88enF2K2eDFF1hPz8szjhbfeB49HzwL/Sfdf1OA1z4ooMtviR8ZK2J9BfgWB4d63309++ID7X&#10;KYBkkvvT2JxT13NHBDWpQxVMwzQuOFbsgAYjPfVY0yFUbWJUa6iEIwffJktMQFDEhhZUCYpFu2LN&#10;BJM2JWvLfCNruGtQJhgGpDwVLUlYgtYXvJQFl30cgOrANoY33MXAE9+nuOWX+APDFoQeqf3VLin4&#10;TwAAIABJREFU6iBMWDMKqkTV3rhhmzgUlPpq14qqRfxhUN1bj8sLk9gS2DJemLQ5k6rGyVPLcEpi&#10;kBLhOm41Nc8Ss5GTHadv07PLwspgjW0PJYknl+1cTuuZr0ODyoEHI1Y1ubmnIcZl3qr/jUZxPeap&#10;8JSGiJcHIL/wRSx41V/hZJrRqdhn1SJtZ78JAA19Mi1LaV/5NtpXvg1/aBdDG+9i8InvM7x5Hf6+&#10;AfvOZ0DcBDGpmoCO1NoVJxy1766IE0dRPJDkRZ1cPUERCCtD9XGAqT3zscQiGWrrsUmAp7iOG6RR&#10;Vz847vxomcrMu30F1S/Wl20cqhkxaBCSm3cmC17xyUlcKmDB5Z+ZfB8PIIXF51JYfO6021GNaqv3&#10;k0HwmhbQ/sJraH/hNQTFPQw/fQ8Dj32Poad/jj8wiLj1beAsgJJB06TR9BXqmiw1uBMnLst4kT8S&#10;r7U1dpfuqc7+pMV4aRKoYc3df5/betzNHpKeKZ9CR4wFcd3UkAm/iRrayHzklw4626FgdaRGqPgH&#10;SeVOZtQPbffMRLl+JQnuJgmvUtt9MdltEhS3YS6tZ/05rWf9OQCDT/2I7ns+ROmZhxFnpgK6h+go&#10;9sWt28ZTnMGoZSskH4wfiHdF1Ka7H2ij5WTvipFNsPXzMZAmMRBRBPkC7P61vZdJqCyJp29MrPoO&#10;eBxMaJzspnsVjJs79LUn0L+JtjFqp8lk7lqj2j5kiZR2PcLw03czvOlu/P4tE44ATF/UXqvaC09e&#10;NwUzxUA0As0vttXgD7Ai0TrQFmtu8of9neoIY/4Oh2Hg12Byk+uUKpQ9KG9PXL0JsF1M/YGdfw0r&#10;g4eYwjq0960aYbKNOJlGgmIPqiFysHNqRDN1z16JcAudtXIRxCrXhhfsm1La9TCDT97B4JM/ZGTH&#10;bwlL9rmb+LCJOQczI6IVGHhg8hcTA8EgOOloCIy1q6wGsFhzo9DR2M6LR1hGly1NBt1k7P4G4k2u&#10;U6rgejWDfUJGnkaYDBS33scTn1lSi3kfSA7VYrLAaMErP8nci/6ep796CdX+zRgvb1XeNNo+0DkY&#10;l3Ckh7mrP8z8l3XFpoJVuaUdDzL45A8ZfOpHlHY+Qli29px42I0AY0Y83LFMcVykFkqbzIl2bS7j&#10;natBmgGTt1jdMPDE8XxFU4pZK0mLqca9+P9J5tGpQhThOKYerJzAKXZhekBQ7J/c9cYRcSAYhqg6&#10;AhDPopQwXmn2NJnYMe/7ry/See67qPZvZuCx7zK4/seUdz1OWLFgM5kxYEtVQT2coFMF4zggGm/Y&#10;N4kOKLFJlhnnOx/qu0vZ91hF3CDIRhmKyUSWiA3o7N+AyVr+j/zRzsehJAa643mTcu33CyNMR4yL&#10;OPWtRsXx4vDDzNT5O5BIBvzhPaz/1zPxB3dbZvPsz5EAtlGi4HguGJlijq7aYPFYCcuxXS+gKIIo&#10;om4onQbZq+Amtw5hcf8GahHo8XO/Dt4nxc16k8PruPbmVCUON2gSmE2HJGYPeMnL4w/sRpwjEGyJ&#10;xC+6m41DH7WM4QlIjSF0jKqNxzUqEU9ZYXOjVMERUyS7CUcSHao1QzHpUc3GK8Tbg08hvqOKk/Ew&#10;7vOzaoDErK1hYu8cAWAbJbYzXi6XcgAnoZ4SkLkt8YephxwOx+o2dtEFiZCq6XTWf4VCAZEotCcY&#10;COMIdpqiTDZueApLEiPFzWZwM97MLN08SmQsax9ZYNtfvEI9zDTp9Hdxx8/h9Pel46aK6yBR2G8G&#10;KosbkrlawNanDwZG23ka2VFz2+r6ehKiqhjXxcvnnpeMd8SLKsZAtqFQt/Qn9ZZoDLzO+P8UC/o9&#10;jGJADamGDZ5Rx3mMIKmVFyfgB0MpdZuyg2rlypicUa6A65BtKhx5i2eOifVoPSHTkIdoKtOiofUB&#10;vPbUh/Ezru61h8RH4jmIiZ42WtLtBPEUk2LVazgSIzV1CkB2IfVw38TAk87hzzVPIUZ0TGZdNIJM&#10;PmtVbTRZW8gmVuC2jlG1CfC6QUy8igzFMUS+u8f0OCfuDkphFUkmneIq75Xu/a+RW0K8NnHiN5Va&#10;5p5vbYrT654FfSvEE99weKahZl+SjJnpbhmgEWSbGzGeN7W2NIDMPDurVZtqiYPKld0gLorWdkwJ&#10;THaT2X3/S7aHodcXR1Pi0yIob0tapYbe3GIweSY33xqfG0bkmhvwcu6z42AoGDcf98kc3dhTwDi1&#10;OedDzWUfsJk4YUQVGtpabAxv0gt94kh5bkn8fyqpNei3mjNeSC2oIi5hxVnvru5aXS5d9pr1eM58&#10;qpFaSjRCeWu94aQnmXmQ6bRsKJNLFtAows3lyLU0MbirH2fmViIeWiKbydv/yLco73mMYKT36F10&#10;pBHigj+wna3feR3GzTGy83c2dyOaXMQhmUkyDhQ6Wq19l0xgTdYML5yQ7qT9Vem2/oKN4YFgKClh&#10;VHjUBfDD/KacM3KxPUMF40FpW+zNxjPVyXrb3FI74U+WiT44e38KjqFxTjsDO/tBBI0OzzJH61UL&#10;pR2PUtz6KE6Omdh48lmRZLVoWBqk78FbkuUXGK9euX0y9xRFkClkyLc2TRq4cY/iylAn7v9VaTNE&#10;Zfs9EYg6fsnx9w0v2m4AgsB9EBxEbKYY4lmjsLqn3ngCsoaTLbUmozCxrtnRiJSmue04cQmLw/XQ&#10;rYmpGE9wC87oKbmjTGp9N+AUHNyCUwNdUsBn4o1Zq6mhsw0nl0XDKeQgqg9ehyUkYNRGAiPr7SEJ&#10;gDKGKDJbV7zmg5sNQClofoSSAOpYSnRtLK+0OWm93ljD6XUHY7JPLgzJtzaTay5M7eWahkiSHBHb&#10;p0cj6BKp9V3D+H6m9xI3z++c4oAYuwAkf5zNXKoZ7zH4RjaAeMQ75EZ4Dr5mHgWJDMCungueqpad&#10;fTi1Va+KBjD8WOoicccaVliE68EX4aRF4oCkRhGS8WieP8cCb1ZKWRyTiYqG4OVdmuZ2QDCJ+Vmo&#10;azsNUpVjY80oYuN35e1gPJuOItaYDPyG3wEYVWTl1Vf3hKH3B7J2Pk3AsloxAV7sYGhkQVc40YZc&#10;xt9Z/gD9jDsURbQsmnfY1e0xqUuchU8UQNO8DtyGPBpOMtSQxGdNxu7mU2/d/hrZAH6/TadTFNRQ&#10;Esp+430AJtlbqhoWfo3rIqKREgkmCyNPg99LPRU6brT5RZO282rdCkIK7S0UOpoJJ06ax2QGpRbT&#10;N9C2dMGY7ybKBGLVbGYBNCQli1NENPTf2GI9SeBYnGrJ7Ns29JI/2CPj7Qaq1aa1VAygBkVVPAu6&#10;4cfjllI+dvNL4tyraFIzGLXKUa5D+9J6Tbdj6vbwSxRCobUwNTULWOBV7AaLTiEV243BN/TIaPsu&#10;5xAG2d+d+9preu3U8FW3RgCbB899sFp09uHU6g0oGsLAg6MvBrYod/64WN1OvMc1dRsEtC6eT64p&#10;g4bH1O3hFKtmhSiE9uWLkIwXb0w9xYfQekG6dft8S1ugtCkOo8T2neNS8ZvWArBulTFiPXFz7muv&#10;6a0GuQfJOQCRJPGZod/FWcepmh8i0HJ+HXiToCxbISDCKeRoX7bQqttjrHfYxC4pULKNHu1LF8Zs&#10;N4WSFerb2ndNL44/SK1MG3wIgiFUHFVr3zkUDcPVjp8DcO8q69WybpUBKPvNP8F42AIqKmqyduqs&#10;5mSkkkDbLp6Suq2zXkjH8UvIFJxjrHeYJGG7MICO4xbjNOTRcJI7+miSs1mC5pXgtaTUbNzOvvvr&#10;RAVKRkyplNn80e995ncA0tUVA2/VuhBgX2nZHX4/IaKeRaooURX670tdOWa4hpPtflVhickaCJb1&#10;QrymBjqOW3KM9Q6T1NiuwaXzhKVTY7vEMxED7Zemvog/Kz9jw3AmjxCJiIbkPMIg9+ObbhJf165y&#10;IbYEk2uvePWNTwdh7n7yaXWbswiOKikUx653x8up1cSYIGrGst6cFcvINnjHWG+WJc12c1Ysj0Mo&#10;U9m/LHYqCidAy8r4M0MNE/t+BcG+tJo1lB2GRzpvA0ic2br/G4dVStWW23AyiGgUq1ulvC3lZET1&#10;09pW28QB9Scd+U5Yz23IM++U446x3ixKveqUUmjNM+fEpeAHk2e7RM1GZWi/zMZ6axMJMSn1/QIk&#10;k3izSkac8nBmy5d+84X7gHhv5DTwYnW7o3jmD6t9JqirW3s+vXeN6UQIXiu0r7aJo0x8qeAo1vMD&#10;Ok9YSmNnI5GvtbnIYzLDEsf/F5yxAslkpubJisRzs53Q+cr4w5jtRGDo91B8EnXyxN5sSC7DiN/6&#10;w64uCRI1m5yVtKmqmLOuuG6THzTcSYMLEAqRYAq2tEF5B/XqjnGn5/yJ3URjEk5G/Zo2QwXXYdEL&#10;Tq41eUzlzpzYhAIhrEDb0jm0LF2A+v7U2S4sQvuqeBlEyKgFYT0/TSIdiZp1GXIYKi34BgD3rqpN&#10;j4ye87r1KgEYLHd+ndBDJEIVVXGVYJ9tGEgqU6Kh3Sit7UK7VH8KrCdG0KpPw/w5zF2xhKDKMZU7&#10;Q1KvyKB4BYdFZ51SS22fEtsRWZKZ+9rkw3rqXHWvdUKdBsTaexF5I8Ol/G+WX/7x36ki0tU1PvAS&#10;/Xv1x/7l9tJAdhuZZGP5yGYe9/7MIl7c0QCb97okWDhpukqMXvyABWecREN7warc2V3k/7wQiafY&#10;oxAWveAUvOYGNAjrL/1k2S4YtmG0wgkptoux1PNT8Pei4tknKhrh5ij67V8BYF3XqHpe+83y69pV&#10;7rp1ElQqLV8mm0FEQ4hiJ2M79MQ7/RHGSaIhNJ4GbRfZbNNJsh7x4mGNFPFclq480zYbcczem4Yk&#10;L3RQgc7jF9B23BK0klKxk2msxnZ5mH918mFMqa4Nqe39cRJCQZUID6/S6+z85eN/+x0AWd01amZ+&#10;//SSVWtDgKf6Lvh6pS9TxUSeqmhtJmPP9+OZjIT14ltY8CZwckzW1hulcn2f/Jw2Fp99CqFvmz5m&#10;701eanadrzR0NLD4hadCEMTjOUlDusZ2Q9BxmU2Lq7FdHDju+QmUt6ImqySxu3yWot/5f9a86/Th&#10;tFORyH7AExHVW65yzrvy7c+UKq3fpDELQmBZL6eMbIDeO+Ojw7qt13ASdLwqZj1n0lSVeLla9elY&#10;sZy5KxYRlDlm701S0nadmzEsP/cFiOfGywymMDUm8WIetwUW/EXyYZ3toirs/h6YLGKzSxSjXqXX&#10;rW7rW/lvQC1ikpbxE+oeP10BevpP/KTf50QiY1iv+9v2gmNZb9Gb4yTRycX1koGoDUgQsPhFp9Gy&#10;qI2wErPhMfAdUlIrSVGF5ee9gGxrM+oH8RhOdj5WAcfWP5n3Z3bjbA1Gs93eH0JpE2ryMdsR0Jih&#10;Um36ygtf89dbdO0qV2T/xTnjAk+6uiJdu8pd8Zobn65UG2+mKZNivbwyshH2/CA+OmG9wLrYC95o&#10;OzpJ1ku/jcmilePOP5tCRwNh9Rj4DiXpNSRRAEtXnkbTonlotYoYM/n1ssnCjqgE+eOtKQXUnqu4&#10;1tno/nbKthPFRJ7f5/i9w6d+GhiX7eBgKcRxzKW794wxrBeXK+j+T7suQ+LSW0nkev7rbSp0WGRU&#10;LdUJyCjwhRHG8zjhwheTa84R+sfAdyBJgy6owuIXrqD9xKVopVpzJmAKIRTigPHid1j7vbZXRYyl&#10;7v+E8vaUbWfZrlRpven4P/rg1gOxHRwEeGnWK5Y7b6Ypi4gGoKKSVSq7YOc34qMTFzTu2NJ3113t&#10;KXgHNWcjCHALOU68eCW5xuwx5htH9gPd2Scw59QT0Ko1d/YzYybcqGvr53RcBu2XxOQSVwcQ166n&#10;2P1d1GlCCGtsV+nNBs8MXHxQtoNDLZqIPdwn+1d9rNKbqdQ93BB1m6yHW3yK+s4t8UYaTWda5gsG&#10;mYrKtfeuVkX4AV5jgRNXnUO+NT8KfM93AKZtutCHJS9awdzTV1jQwdSciUTFasWaTkvfPfYA++uZ&#10;L9nnK47G02MBjVmGKnP/5fQ/uXbbwdgODgE8EVFdu8o9/zVv2VIqt/8jTYWY9RAwSuTD9n+tN5UY&#10;owCLr4XGM6ascu0YpMDXkGfFJefQOKeJIHY4ns9xviRkkuxcsOyc0+pMxxRBZ08ExJaQXfbu+tbu&#10;iUMhDvTdC32/QN1mjdkuwsMr9+R2/+apaz8I1EjrQHLIZWKyel0A8IV7b/7syJ78VrJ4qoRCKOo0&#10;KgMPwu7v1nV/TeUaOO4D1gtOVPA0wefkMpx4yTm0L5tLUE7slucX+JJ7TeJ0xjWccNEL6zYd0wCd&#10;qgVWsA/mXQntL4ufnVtXseEwbP836iVMxMbtsnn6y0s+9MfXrhyxbHegjVOsTGj7Fl3b5a5+y+rq&#10;X//5q7Y1Nw++ToJqpGqMiKLiiQz9t5049tpGq9xMpy1f1XePnXKb9MtXP0GMqcWiWpctQCRicLfd&#10;7M44dbvvuRxwrtlzAkEFGtobOOGilRTmdKDVas2mmxbowiI0ngorPlZPAEhmLsTYTXYGHkCdRhVC&#10;UZVAGow3vLf1152rvvpOVUSO23LItZITWhgrq7sCVZwll/3TbYM9rXfQ5LmADyqIq4TDsCXZQyyl&#10;cjWEuX8Cc19j36JJqlx7zynmiwdVg5D5Z53MCReejZd1a7G+5yr7JfZsolrDKsw5YQEnrT6XbEtj&#10;LWRij50q6Iz1YN1GOL4rZbfHobJExe69HXVbEhWrIqHDSIHu4Re8C4Bbr5oQpia+IvsjXQrwRM8r&#10;31nuzZfEDT1ViURDUadJGXgAdnxttMpNKG75++xa3GBw/wSDCYhdGjl6ULVSpXnxfE669Hxal3QQ&#10;VDTe/SoB6qQuccRKwnJiIKwoTsZh+Xmns+TcF8QmSDgqTjc10CUBwAocdwPkl9bBlqjaag9s/Vw9&#10;GcS6AD7Nedk7NPdTK179/od17So3STQ5lEyql7p2lSur1wU7f/7uty9YsukmhotxHfm4+1EFTv68&#10;3dNKg9Hert8Hj/+VLQSU1NibaqglAV8U2X1eReh7ejs7H11PdSTEzcR3pqPH9WiSulq1W6hqZPPp&#10;Fp0VZ5lU/Nrc6/RB59hadkvfDQuuTj27lP3y1Htg4Deo01RXsQXc4b6OJ5ou+s5pk72/SVWpk9Xr&#10;AlXMwsu+8OV9e9p+TJPnqZJM5ysY2PQxC7KxIRavHVZ8MgZddUpqF+oDXXM6wggNQtpXLOPkl1/A&#10;nBMWEIVWHdnj7e+jhQHTzoNGEFSUXFOe4196Fstf+iK8hlwcGB7tREx5Xaw4EPTZ8NeCq0dPBiSa&#10;65mbYN+vUKdZRVMqttTAzuGzrwHQW66a1HaPky+P+JEuAB5Yf/VflHoaeiUTxV5unERQ7Yanu+o3&#10;lXhDGtiaKyd+zDJ14qJPEXzjqV4vn2PJuS9gxeqVNC9oIwxsfAvqdvKRCMB0n9KAc7Mui88+kZNf&#10;fj4tSxeifoCG0fTsufRFjWvrm3RcDsuuS3VC7LybuHYNxc5voG4LYoEoIpFPc4PsHVp4/cmvev+D&#10;k1GxtUtMqc9ru1xZ3RVsuuv6Vxw3/4mfUR2MVB0RVFRclaBfmPdnsPy91DZkSbIcxIX+X8LGD1qX&#10;PKmVO8UBTKsZuyUniGfLqA3t3MOe9VsY2rMv2aXT2oDxOUeMGo7Ngii0P9lGj47jFtN5wlLchjz4&#10;gd1fLO21wtQ7nwZd28VwUuwYJlvEJs+puB6e/J+o1VwqqIBWaXIzA7vn3NV68f//ysTnm8otT63v&#10;sb23+553dM1d+syHGSj52J32VDFIMCAs/RtY8AZ7Izijwdd7D2zqor51+NTBB2PYLwGj50KkDO/p&#10;pXfTdgZ37cWv2D0djMthDwKOAnpiAoTxZpnG1jJpX76I9qULcRryEIRoGI4CHEzBlkt3AOqga30p&#10;nPRZ6ttIOexvk+9FTa5u1+VxS/taun+x9cOnXfGGs/q1q8ukU9onKjPyvu/75Zt+3DK3+9U6rL5A&#10;DD5BwqJw/IfsiqQoqO91Tuwp9a21alkci9kpOhyJjMd+SMKAUB0Ypv+ZbgZ27GZk37Dtkokvb1cY&#10;7wfEGWNFqbcfRdQW33t5l6Z5HbQtXUDT3A4k48084CDlHjt1plvxqfFBF1XgiXfGK8aaVAhEVSIx&#10;oQmDRjb2nn/hKa/+wK8SzTfl4ZjyvcRov6pLMze//A0bGtv2LNURAhF1FaNoJKI+rPiELe4yHvj2&#10;3Q8bb7Q3nZ7lmE6/xgIwuVnHAceAHzDSN8Bg916GdvdSGhwmrGotnGVMDMQELLZVJqRQ0ueobTOZ&#10;1lK1O69nChkaOttont9J01xbnw6wgBujUpP7mOaApLzXPmvTnfgP8XdjQAfw5N/ZILHboqKBKKIi&#10;YUBTi/fM9hOuXfLyf7pJH/orT1be5E+1S9N+l/WWqxxZc2v42C1fWnrC4p/8Ids41KwVkwJfIILA&#10;SZ+2YZbxwDf8KGx4v30TnUZqi4RnA4CxN4zj2PL6QUhlqMhI3wDFvn2U9g1SKZYIKwFRODqiEG8j&#10;Pe6oqVIL3yRiTLxjTj5LtrmRhrYWCh2t5FubcHJZ22gQ1osiTjc8Mv4g1D2rYMB6r4kjMR7oNlwP&#10;fetQt1VFA7siRqIqLflM/455H29fdfMNiZk1nW7NiKpNKPeJuz79ilM6f/Mz6EdDJxRRRzEq6gvi&#10;wopPQ/ML6+CDus1X3mHBN7LeTrMRzqj1fyAQIlJnQoAgJChXqI6UqAyXqI6U8EfKBJUKoR8Q+gFR&#10;GJHs7C0I4hiM4+B4Lm7Ww8vl8Ao5sg0FMg15vEIO43nxXrDWi0gKXY/3BGYEcLX7c+yMRFSBJe+y&#10;IRNIORJp0N0AfXejbpuKBnFH1Kcl4/XsXPzjOZd8+YqZ6dgMAQ/qzkb3nX/7P+bN3fgDtIRGTiSi&#10;RnFUtCrgWLXb8pLxHY6wBJv+wc7tuq1xw9NzOsbt63gORfKRYBnRiKWs+kkQRrH6HH2+SOy1m3iK&#10;QVLnRApRFNucB36RZgxsyXUTey4YttNgx91gVwImBbL3A9310Ld2f9A1OV5xd8tdjRff+krbtMqh&#10;EgAmIjO2zYmsXhfoQ3/lzb/8n2/v7lv2ZvJNiAlVVSIhFJWMKhFseB/0rbNAIzZ8kmCzk7fAXPwO&#10;WxYjva5jBr3PJOCaDryKkRpgNLJBaa34aKVqf+KQRjpgmz6/dk51zDlhWAeqkYP2YUakplqNNV0a&#10;ToJTb4pBF2e0pedfo4q16frWjQVdlUbHG+5p+10NdF1dZiZABzPIeIkkzLflnvd+cNmi9R+lOBho&#10;5BjLfEbRUCSqwvL32OSBxDhK4nlJzG/gAdj8KajssqXs0Vlhv4PeywGclEPJlDNEpiM1Y9QFrdh8&#10;unlXwrK/oxbAl9i8SUwdvw/WvxeGH08ciTroGiQz0Dtvy+1Pf2rlNdcs7k1s+Znq7qyMjCpGhGjz&#10;z/531/Il6z9MaVg1MloDHyoSDMPCa2DJO+KTEkM35XT4+2DrZ6H37tTW9DNr+z0npMZyYhMxMnNt&#10;Emf7y+Lvxxnb4nrY+AGo7LIhkxro8Gk03r49nVt/3v13561Zc073TIMOZgl4UAfftp+987olczd/&#10;Dq2goYkdDjuvK8E+oeMyOP5GG0qJYvpP231gyyNs/6JNMHCbbbdnIOxy1Es6TBKVrBPRcZmd7Pfa&#10;qW1qndhzGHt83y9g8ychqqAmn4RMEFGfRscb7G5++AdbP3rZNdec2judWN3BZFafnN6CI2sId992&#10;9WvnLhn4Hl4J9U0gQrzLhWPB13CSzQErHD9msFKGsN8L2/8DeuLF5E6BZ0P9HhFSA1xsq4XDdgni&#10;4nfYhTkw+sVN//3MTXbu1eRA3GRGQkUin5ZsZnhL9q6my35gbbpZYLpEZv2J6UMv9mTlb/0N33vP&#10;nyxbtPl2rzCAVowvgoeqqrh2hsPJW3uk89XxienUnLA+cIO/tYM39IhlSZPHOinPAwCmAUdkqza4&#10;LTDvKrue2cmN8VrjLTzFsfl0mz9us0zcFgAVonhGIgppynt7t8358dyXf/0KmF3QwWEAHtQdjse/&#10;/YEzli149OeFBdX5DPpVVcmIKIpjA83hCMy5wgY4a3snyP6DCLZIzK5vQelpC75aguJRnIR3INkP&#10;cMM2AtBxmS0rkVsUHxerU2DUy9p3r03i9Pfa1Ca7LlZUCcSJXAqN9G4qfLzz1d++AeozUrN5S4ft&#10;6STgu/NL31tw/knf+l7z4vL5DJZ9jYxjnY7E7hsQ8stg6XXQel58cjrml7JVogrsvcPW7ihtttsb&#10;mWTT4OjoBmB6gQVxWnpYtPXp2i62VZsaVsTHpscn9YKGw7Dt32Dv7WCyqGRUrG0sqFbJSyYcyrCj&#10;d9m1y6744k3xZaeUbTJZOaxPJW2o9vz8TV/tWNT/l1RG0CCx+1QVF4lKgoa22uiSd8Q7Ayp2wYmz&#10;v/qNKrZU7p7bofgEoGAK9VjhUcmC8b4RUcXWHPY67YKqua+tb0o8SiOMGZO+e+1qsPI21G1RUGLV&#10;qiLq0+RmRvbkdm/fedqVp7zuE7+aiWmwychhfxJp22H7D699a2f7ji/n2ivCSFRVFU/ElhsCkGBQ&#10;yC6ERW+FOX8UN3CQwVaFgd9YNTz4oF1gZDK2cj0Oo7YtP1JkFLMlEeyqjcOJsSBrv8xm+GTmxt8f&#10;ZAzK2+1i67gIdpzSBIlqNaFDY0H6n2m866f/9abXv+H9V/RPd8J/KvKsUICqCqwxIreGv/3mR09d&#10;sfS/v9O0sHQmQ+XIxvtwSLzeqCJE8WYei99W3ylwv8GP6vYf2P0W+tfZpNPiBohGbBzQZFPHxTah&#10;7dSzwIiJPaZ2liaq2H+z8+39tl9qS/rXXqyDAC4YtrVMdn8XgkHUBt11FMvlJaPFPLt7Oq5f8Oqv&#10;fwpGa6HDKc+q7knT++473/xPc+f0vIdcGUrqq4pbZ784t08MtK2ChW+CQmLfjNm8Ldl9KF0Uuvgk&#10;7Ps1DP6X3ZEyGLTHGI9aImq9V+zHipMB5bjHjsn+RK3NFlWtfWYydhfEprNs+ljTi+2Od4dZAAAH&#10;JElEQVSOObU240zRmpMVpcyMqi0V1v1tW0DHacJmC9sNgS3LRQ5NWRnaWXhyW/eKvzjj9Z98UBXh&#10;I10y207EgeRZN3rSqvfJ77z3pQvnbfpq08LSyQyX0dAEgGMB6Fg7JRiyoZe21TB/jd1hCOqsl2YR&#10;4oUraSCUn4HhP9htLYtPQWWnNcKT6L648Y9DXf0JE1fR6WOV2i7aGlBL9zJZW0cwf5ytrNV0tp1T&#10;dQqpgRnvhaL+koQlW4lz9/fiDevyqMnGgFMbJhENaTCeDuXY29fxqXmXf/16GP3CP1vyrAMvkfpg&#10;qOz+2TUfamns/VC2MzAMB6FGgoCD2LR6iOyUm5ODlgtg3musaqo1NvahJSxmRoNQQwu8kU1Q2mh3&#10;HazssHOYwVCdkdJ7uB10yFJsmQDYKdhMm8w8yC2xNlvhRMgtjWdh0qeP1+8xL091r53J2ftjKG+1&#10;3qrJ2wLpdbUakMHDyzHYnf/1M90nvuv0P//kwzD78bmJyhEDPBg9KA9/66Mrls9/9HOtHUNXkPFh&#10;JPJVxewHwLAIGFsgqPNV0HaJ3fil1uiBQMgYFZt8rdYp8fvB74lBuM+q53DYGv1aTbUrIJ5lMacA&#10;bpMN6rpttoSH127/dnLjXCvt7Izt3xhzYej3FnD994G/N8VwSh1wBJjIoyFDaY+3u3dg3oeWXPEV&#10;GyY5AlguLUcU8BJJD9Lm2995eVvL3s+0zB05A61CKQpU7QSl1ACoImE8V5mZb+N/7S+zKsxkUg2n&#10;dxlM2Vujk/Fm6aYS9kpknBdhLCOXn7F7g/X9wtqpUQWcBlS8MQxHgFGPRo/KXjcYGO74lx98788+&#10;eO1NfzyiinDrVeZIYLm0HJHAAxs958OPiYgdsO4fvfn1LU09H8jNic5EfSiFgaoBC0Cx0QJB1BfC&#10;Eavm8svsbuKtF9idJt3GMRdJM85YMI79PZmhSo4fx6kYZSuOARpYdT/4kF2LMvxYXHMmE2/TJBZw&#10;NtpubTijHo0Z/L3ij4w0fHnjztM/tfKaj2yDI4/l0nLEAi+RsTbJ3h9d/fpCU/EDhc7wTEwVRoJI&#10;1YQoDmBGsWBUiXeddG2IouE0W8Ol8XRrY5nsOBdMmGks2A7kqY51OnTM38lijQMwaXUvjGywzs7Q&#10;I9ZRCIasGWDyqF3PinUYYr0qGuHhkc9Q2etUyyO5r/TuXPipE6755xrgWLUuPBwzEFOVIx54iYwF&#10;4OY7/ufrOht3XtvYVF5NcwQjPgQEqgLWDhSJWdCC0LczAKi1xTLzbTZM4WRr8OeW2NkBJ3+gLkzz&#10;BiJbn6TSbaf3RtZbwJW3W3tSw5qtqOLYADpRAjYV0RBRl7wjmAzlvWbX8EjbtzbuPPXfzn/L+7fA&#10;0QG4RI4a4CUyFoDrv/vucztbu/+ykBtZk20PW5EASiFE+KpJDng8jRnbVUIk1mP1qVVDchqsI+DN&#10;seyYmQuZOfYzp9mC1cnHQWiPUTaaBratsGzz4sJhm8Tq91hGq3ZDZbf9PxiKXwBioHmoeAAqKJr8&#10;AhUhBDVkxSHrwYAwXMz+plhq/sovH/ij76zpWjMMRxfgEjnqgJeI3nKVw1W3qsQ7tq39/OdbTz3p&#10;939WKAy+IZsdeWmmXTw0gFIAkSRMaNN0BZv2iCiJlZWOtWnIqEC0OHGgOY7v1Rfdxp2JsJnRod31&#10;SP3R9qOYMfFBEyth1TTQsGpUEXXIGEPWhRFDadjdUi413dHX3/GNE9f8829rlz0KAZfIUQu8RLSr&#10;y3DaY5JmwSe+9nfL5yzo/qNsrnKl51UvyLZpFieCagDVCFQCRTSmQGuECRAvOLC75goyyrlIFhyN&#10;M7ORdiJq6Uv1M22bGv8a9ZUFGhhcHLKOXfE9LIyUvC3VsvfjYrH5e2/8/FfvW7dOArCdY90q50h1&#10;GiYqRz3wEknCBmkWBPivm/9xydJ56y/K50de4XmVC7z/183VszQQg+EnuVx7VwdLxUGQgoNFhLoI&#10;Ck73U9z1F7g6CA6dnPwF/geHVhA3O5RORRTtpha/aK93l3tfh1zrXalbQekDgQxJCMnD84Y8eaP0&#10;uioKwCJAExDGQMwEFgSY7L2k64g9WetC/KzZhJ/B4xZZdpq6MAoHQEKyBVsCdqKevkDQF+86spvD&#10;wKl/+UuXJ8dnzfNbMTbuue4pXHn0VxbXrDE3xEtjpArwGpQmIcBW5+KgUlz82MnZ4Z5tD7ekooqT&#10;5xJcTn59IUOVUAMsTMSNaeorNWYTsDMQicip5NGmkqYAACzAZ4QDEZGWjzpW7TAqNENfXT91N1q7&#10;h0e9zPh1T+Flmf/bHdwsMJfES2OshACmbeBNrVYqr7bKaoE2Hae/xmxtu/lPV1OhqmQ/p/KwmWRR&#10;QLPJ2+ZUYGYkZ0cTREmAIQULGQrSb0Hg5mQOd/EAz5F07+MhdaI4337trXSr+6cPgKCJuUo0PDlP&#10;yvYbvgGcgZviFCyLfQAAAABJRU5ErkJgglBLAwQUAAYACAAAACEAp2O/YOAAAAALAQAADwAAAGRy&#10;cy9kb3ducmV2LnhtbEyPQUvDQBCF74L/YRnBW7tZTcTGbEop6qkIbQXpbZpMk9Dsbshuk/TfOz3p&#10;7Rve48172XIyrRio942zGtQ8AkG2cGVjKw3f+4/ZKwgf0JbYOksaruRhmd/fZZiWbrRbGnahEhxi&#10;fYoa6hC6VEpf1GTQz11HlrWT6w0GPvtKlj2OHG5a+RRFL9JgY/lDjR2tayrOu4vR8DniuHpW78Pm&#10;fFpfD/vk62ejSOvHh2n1BiLQFP7McKvP1SHnTkd3saUXrQYeEjTMVBwz3XS1UExHpjiJEpB5Jv9v&#10;yH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v3n2d8GAAD/&#10;HAAADgAAAAAAAAAAAAAAAAA6AgAAZHJzL2Uyb0RvYy54bWxQSwECLQAKAAAAAAAAACEAVsjzUnVH&#10;AAB1RwAAFAAAAAAAAAAAAAAAAABFCQAAZHJzL21lZGlhL2ltYWdlMS5wbmdQSwECLQAUAAYACAAA&#10;ACEAp2O/YOAAAAALAQAADwAAAAAAAAAAAAAAAADsUAAAZHJzL2Rvd25yZXYueG1sUEsBAi0AFAAG&#10;AAgAAAAhAKomDr68AAAAIQEAABkAAAAAAAAAAAAAAAAA+VEAAGRycy9fcmVscy9lMm9Eb2MueG1s&#10;LnJlbHNQSwUGAAAAAAYABgB8AQAA7FI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OwwgAAANsAAAAPAAAAZHJzL2Rvd25yZXYueG1sRE/JasMw&#10;EL0X8g9iAr01ch0wjRMllBZDDumhWSDHwZrYJtbISPKSfn11KPT4ePtmN5lWDOR8Y1nB6yIBQVxa&#10;3XCl4HwqXt5A+ICssbVMCh7kYbedPW0w13bkbxqOoRIxhH2OCuoQulxKX9Zk0C9sRxy5m3UGQ4Su&#10;ktrhGMNNK9MkyaTBhmNDjR191FTej71RcNU6fTSrgsKXWw7n/ueQXT4PSj3Pp/c1iEBT+Bf/ufda&#10;QRbXxy/xB8jtLwAAAP//AwBQSwECLQAUAAYACAAAACEA2+H2y+4AAACFAQAAEwAAAAAAAAAAAAAA&#10;AAAAAAAAW0NvbnRlbnRfVHlwZXNdLnhtbFBLAQItABQABgAIAAAAIQBa9CxbvwAAABUBAAALAAAA&#10;AAAAAAAAAAAAAB8BAABfcmVscy8ucmVsc1BLAQItABQABgAIAAAAIQCfxgOw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1FBDE20" w14:textId="7B04487C" w:rsidR="005D4B74" w:rsidRDefault="005D4B74"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LUKE</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E3D78FD" w14:textId="603E6923" w:rsidR="005D4B74" w:rsidRPr="00D60C5A" w:rsidRDefault="00183D79" w:rsidP="00D60C5A">
                              <w:pPr>
                                <w:jc w:val="center"/>
                                <w:rPr>
                                  <w:rFonts w:cs="Times New Roman"/>
                                  <w:i/>
                                  <w:iCs/>
                                  <w:sz w:val="32"/>
                                  <w:szCs w:val="32"/>
                                </w:rPr>
                              </w:pPr>
                              <w:r w:rsidRPr="00183D79">
                                <w:rPr>
                                  <w:rFonts w:cs="Times New Roman"/>
                                  <w:i/>
                                  <w:iCs/>
                                  <w:sz w:val="32"/>
                                  <w:szCs w:val="32"/>
                                </w:rPr>
                                <w:t xml:space="preserve">Jesus is for </w:t>
                              </w:r>
                              <w:proofErr w:type="gramStart"/>
                              <w:r w:rsidRPr="00183D79">
                                <w:rPr>
                                  <w:rFonts w:cs="Times New Roman"/>
                                  <w:i/>
                                  <w:iCs/>
                                  <w:sz w:val="32"/>
                                  <w:szCs w:val="32"/>
                                </w:rPr>
                                <w:t>everyone</w:t>
                              </w:r>
                              <w:proofErr w:type="gramEnd"/>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4A11ECD5" w14:textId="77777777" w:rsidR="005D4B74" w:rsidRPr="008E4002" w:rsidRDefault="005D4B74"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CB77D19" w14:textId="77777777" w:rsidR="005D4B74" w:rsidRPr="00D60C5A" w:rsidRDefault="005D4B74"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BF699DB" w14:textId="606B6906" w:rsidR="005D4B74" w:rsidRPr="00EA4928" w:rsidRDefault="003B2B03" w:rsidP="00857DFB">
                              <w:pPr>
                                <w:spacing w:line="254" w:lineRule="exact"/>
                                <w:jc w:val="center"/>
                                <w:rPr>
                                  <w:rFonts w:cs="Times New Roman"/>
                                  <w:color w:val="444440"/>
                                  <w:spacing w:val="81"/>
                                  <w:kern w:val="24"/>
                                  <w:sz w:val="20"/>
                                  <w:szCs w:val="20"/>
                                </w:rPr>
                              </w:pPr>
                              <w:r w:rsidRPr="003B2B03">
                                <w:rPr>
                                  <w:rFonts w:cs="Times New Roman"/>
                                  <w:szCs w:val="24"/>
                                </w:rPr>
                                <w:t>60-80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D941020" w14:textId="77777777" w:rsidR="005D4B74" w:rsidRPr="00D60C5A" w:rsidRDefault="005D4B74"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97FE83B" w14:textId="165FB542" w:rsidR="005D4B74" w:rsidRDefault="00391764" w:rsidP="000A4B2E">
                              <w:pPr>
                                <w:jc w:val="center"/>
                                <w:rPr>
                                  <w:rFonts w:cs="Times New Roman"/>
                                  <w:i/>
                                  <w:iCs/>
                                  <w:szCs w:val="24"/>
                                </w:rPr>
                              </w:pPr>
                              <w:r w:rsidRPr="00391764">
                                <w:rPr>
                                  <w:rFonts w:cs="Times New Roman"/>
                                  <w:i/>
                                  <w:iCs/>
                                  <w:szCs w:val="24"/>
                                </w:rPr>
                                <w:t>"For the Son of Man came to seek and to save the lost."</w:t>
                              </w:r>
                            </w:p>
                            <w:p w14:paraId="70B96C28" w14:textId="15D6B6D1" w:rsidR="003B5CD1" w:rsidRDefault="003B5CD1" w:rsidP="000A4B2E">
                              <w:pPr>
                                <w:jc w:val="center"/>
                              </w:pPr>
                              <w:r w:rsidRPr="00A37EF9">
                                <w:t>19:10</w:t>
                              </w:r>
                            </w:p>
                            <w:p w14:paraId="69303682" w14:textId="79A7F71C" w:rsidR="003B5CD1" w:rsidRDefault="003B5CD1" w:rsidP="000A4B2E">
                              <w:pPr>
                                <w:jc w:val="center"/>
                              </w:pPr>
                            </w:p>
                            <w:p w14:paraId="3BBFDDDD" w14:textId="4AAF4851" w:rsidR="003B5CD1" w:rsidRDefault="003B5CD1" w:rsidP="000A4B2E">
                              <w:pPr>
                                <w:jc w:val="center"/>
                              </w:pPr>
                            </w:p>
                            <w:p w14:paraId="41762DE2" w14:textId="6DCB0480" w:rsidR="003B5CD1" w:rsidRDefault="003B5CD1" w:rsidP="000A4B2E">
                              <w:pPr>
                                <w:jc w:val="center"/>
                              </w:pPr>
                            </w:p>
                            <w:p w14:paraId="207894B1" w14:textId="77777777" w:rsidR="003B5CD1" w:rsidRPr="00391764" w:rsidRDefault="003B5CD1" w:rsidP="000A4B2E">
                              <w:pPr>
                                <w:jc w:val="center"/>
                                <w:rPr>
                                  <w:rFonts w:cs="Times New Roman"/>
                                  <w:szCs w:val="24"/>
                                </w:rPr>
                              </w:pPr>
                            </w:p>
                            <w:p w14:paraId="5AFCE9D6" w14:textId="77777777" w:rsidR="005D4B74" w:rsidRPr="009F3A8C" w:rsidRDefault="005D4B74" w:rsidP="000A4B2E">
                              <w:pPr>
                                <w:pStyle w:val="Footer"/>
                                <w:jc w:val="center"/>
                                <w:rPr>
                                  <w:rFonts w:ascii="Times New Roman" w:hAnsi="Times New Roman" w:cs="Times New Roman"/>
                                  <w:color w:val="808080" w:themeColor="background1" w:themeShade="80"/>
                                  <w:sz w:val="24"/>
                                  <w:szCs w:val="24"/>
                                </w:rPr>
                              </w:pPr>
                            </w:p>
                            <w:p w14:paraId="33A39EBE" w14:textId="72EECF13" w:rsidR="005D4B74" w:rsidRPr="009F3A8C" w:rsidRDefault="005D4B74"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273F31">
                                <w:rPr>
                                  <w:rFonts w:ascii="Times New Roman" w:hAnsi="Times New Roman" w:cs="Times New Roman"/>
                                  <w:color w:val="808080" w:themeColor="background1" w:themeShade="80"/>
                                  <w:sz w:val="24"/>
                                  <w:szCs w:val="24"/>
                                </w:rPr>
                                <w:fldChar w:fldCharType="begin"/>
                              </w:r>
                              <w:r w:rsidR="00273F31">
                                <w:rPr>
                                  <w:rFonts w:ascii="Times New Roman" w:hAnsi="Times New Roman" w:cs="Times New Roman"/>
                                  <w:color w:val="808080" w:themeColor="background1" w:themeShade="80"/>
                                  <w:sz w:val="24"/>
                                  <w:szCs w:val="24"/>
                                </w:rPr>
                                <w:instrText xml:space="preserve"> SAVEDATE  \@ "MMMM d, yyyy"  \* MERGEFORMAT </w:instrText>
                              </w:r>
                              <w:r w:rsidR="00273F31">
                                <w:rPr>
                                  <w:rFonts w:ascii="Times New Roman" w:hAnsi="Times New Roman" w:cs="Times New Roman"/>
                                  <w:color w:val="808080" w:themeColor="background1" w:themeShade="80"/>
                                  <w:sz w:val="24"/>
                                  <w:szCs w:val="24"/>
                                </w:rPr>
                                <w:fldChar w:fldCharType="separate"/>
                              </w:r>
                              <w:r w:rsidR="00DA771C">
                                <w:rPr>
                                  <w:rFonts w:ascii="Times New Roman" w:hAnsi="Times New Roman" w:cs="Times New Roman"/>
                                  <w:noProof/>
                                  <w:color w:val="808080" w:themeColor="background1" w:themeShade="80"/>
                                  <w:sz w:val="24"/>
                                  <w:szCs w:val="24"/>
                                </w:rPr>
                                <w:t>April 30, 2023</w:t>
                              </w:r>
                              <w:r w:rsidR="00273F31">
                                <w:rPr>
                                  <w:rFonts w:ascii="Times New Roman" w:hAnsi="Times New Roman" w:cs="Times New Roman"/>
                                  <w:color w:val="808080" w:themeColor="background1" w:themeShade="80"/>
                                  <w:sz w:val="24"/>
                                  <w:szCs w:val="24"/>
                                </w:rPr>
                                <w:fldChar w:fldCharType="end"/>
                              </w:r>
                            </w:p>
                            <w:p w14:paraId="270DBD5C" w14:textId="77777777" w:rsidR="005D4B74" w:rsidRPr="00391764" w:rsidRDefault="005D4B74" w:rsidP="00D60C5A">
                              <w:pPr>
                                <w:jc w:val="center"/>
                                <w:rPr>
                                  <w:rFonts w:cs="Times New Roman"/>
                                  <w:szCs w:val="24"/>
                                </w:rPr>
                              </w:pPr>
                            </w:p>
                            <w:p w14:paraId="55264032" w14:textId="77777777" w:rsidR="005D4B74" w:rsidRPr="00391764" w:rsidRDefault="005D4B74" w:rsidP="00D60C5A">
                              <w:pPr>
                                <w:jc w:val="center"/>
                                <w:rPr>
                                  <w:rFonts w:cs="Times New Roman"/>
                                  <w:szCs w:val="24"/>
                                </w:rPr>
                              </w:pPr>
                            </w:p>
                            <w:p w14:paraId="3779ACD6" w14:textId="77777777" w:rsidR="005D4B74" w:rsidRPr="009F3A8C" w:rsidRDefault="005D4B74"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3360" behindDoc="0" locked="0" layoutInCell="1" allowOverlap="1" wp14:anchorId="013F0801" wp14:editId="10732019">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320A8516"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51DDAD81" wp14:editId="405602D5">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220BAF19" w14:textId="77777777" w:rsidR="005D4B74" w:rsidRPr="00D60C5A" w:rsidRDefault="005D4B74"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51DDAD81"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220BAF19" w14:textId="77777777" w:rsidR="005D4B74" w:rsidRPr="00D60C5A" w:rsidRDefault="005D4B74"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3EB77E78" wp14:editId="207B9A50">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7C867" w14:textId="0C5D8C1D" w:rsidR="005D4B74" w:rsidRDefault="00FE0A03">
          <w:pPr>
            <w:spacing w:line="259" w:lineRule="auto"/>
            <w:rPr>
              <w:rFonts w:eastAsiaTheme="majorEastAsia" w:cstheme="majorBidi"/>
              <w:b/>
              <w:sz w:val="28"/>
              <w:szCs w:val="26"/>
            </w:rPr>
          </w:pPr>
          <w:r>
            <w:rPr>
              <w:noProof/>
            </w:rPr>
            <mc:AlternateContent>
              <mc:Choice Requires="wps">
                <w:drawing>
                  <wp:anchor distT="0" distB="0" distL="114300" distR="114300" simplePos="0" relativeHeight="251664384" behindDoc="0" locked="0" layoutInCell="1" allowOverlap="1" wp14:anchorId="60239CB2" wp14:editId="1DFE0744">
                    <wp:simplePos x="0" y="0"/>
                    <wp:positionH relativeFrom="margin">
                      <wp:posOffset>714375</wp:posOffset>
                    </wp:positionH>
                    <wp:positionV relativeFrom="paragraph">
                      <wp:posOffset>5140960</wp:posOffset>
                    </wp:positionV>
                    <wp:extent cx="4638675" cy="228600"/>
                    <wp:effectExtent l="0" t="0" r="0" b="0"/>
                    <wp:wrapNone/>
                    <wp:docPr id="72" name="TextBox 13"/>
                    <wp:cNvGraphicFramePr/>
                    <a:graphic xmlns:a="http://schemas.openxmlformats.org/drawingml/2006/main">
                      <a:graphicData uri="http://schemas.microsoft.com/office/word/2010/wordprocessingShape">
                        <wps:wsp>
                          <wps:cNvSpPr txBox="1"/>
                          <wps:spPr>
                            <a:xfrm>
                              <a:off x="0" y="0"/>
                              <a:ext cx="4638675" cy="228600"/>
                            </a:xfrm>
                            <a:prstGeom prst="rect">
                              <a:avLst/>
                            </a:prstGeom>
                          </wps:spPr>
                          <wps:txbx>
                            <w:txbxContent>
                              <w:p w14:paraId="57BBA043" w14:textId="0ED717EC" w:rsidR="005D4B74" w:rsidRPr="00EA4928" w:rsidRDefault="00FE0A03" w:rsidP="002E2456">
                                <w:pPr>
                                  <w:spacing w:line="254" w:lineRule="exact"/>
                                  <w:jc w:val="center"/>
                                  <w:rPr>
                                    <w:rFonts w:cs="Times New Roman"/>
                                    <w:color w:val="444440"/>
                                    <w:spacing w:val="81"/>
                                    <w:kern w:val="24"/>
                                    <w:sz w:val="20"/>
                                    <w:szCs w:val="20"/>
                                  </w:rPr>
                                </w:pPr>
                                <w:r w:rsidRPr="00FE0A03">
                                  <w:rPr>
                                    <w:rFonts w:cs="Times New Roman"/>
                                    <w:szCs w:val="24"/>
                                  </w:rPr>
                                  <w:t xml:space="preserve">Show that the gospel is universal and especially for society's </w:t>
                                </w:r>
                                <w:proofErr w:type="gramStart"/>
                                <w:r w:rsidRPr="00FE0A03">
                                  <w:rPr>
                                    <w:rFonts w:cs="Times New Roman"/>
                                    <w:szCs w:val="24"/>
                                  </w:rPr>
                                  <w:t>outcasts</w:t>
                                </w:r>
                                <w:proofErr w:type="gramEnd"/>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0239CB2" id="TextBox 13" o:spid="_x0000_s1043" type="#_x0000_t202" style="position:absolute;margin-left:56.25pt;margin-top:404.8pt;width:365.2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AEkgEAABQDAAAOAAAAZHJzL2Uyb0RvYy54bWysUtuO0zAQfUfiHyy/02QLdKuo6QpYgZAQ&#10;rLTwAa5jN5Zij5lxm/TvGbtNi+AN8TKZi3PmzJnZPEx+EEeD5CC08m5RS2GChs6FfSt/fP/4ai0F&#10;JRU6NUAwrTwZkg/bly82Y2zMEnoYOoOCQQI1Y2xln1Jsqop0b7yiBUQTuGgBvUoc4r7qUI2M7odq&#10;WderagTsIoI2RJx9PBfltuBba3T6Zi2ZJIZWMrdULBa7y7bablSzRxV7py801D+w8MoFbnqFelRJ&#10;iQO6v6C80wgENi00+AqsddqUGXiau/qPaZ57FU2ZhcWheJWJ/h+s/np8jk8o0vQeJl5gFmSM1BAn&#10;8zyTRZ+/zFRwnSU8XWUzUxKak29Wr9er+7dSaK4tl+tVXXStbn9HpPTJgBfZaSXyWopa6viFEnfk&#10;p/MTDm79s5em3SRc18r7mdsOuhNTHnlrraSfB4VGiuFzYFnyimcHZ2c3O5iGD3A+BBV0D3wHZx4B&#10;3h0SWFe45KbnFhcuLH2heDmTvNvf4/LqdszbXwAAAP//AwBQSwMEFAAGAAgAAAAhAM92RS7fAAAA&#10;CwEAAA8AAABkcnMvZG93bnJldi54bWxMjz1PwzAQhnek/gfrKrFRu4VGaYhTVQgmJEQaBkYndhOr&#10;8TnEbhv+PdepbPfqHr0f+XZyPTubMViPEpYLAcxg47XFVsJX9faQAgtRoVa9RyPh1wTYFrO7XGXa&#10;X7A0531sGZlgyJSELsYh4zw0nXEqLPxgkH4HPzoVSY4t16O6kLnr+UqIhDtlkRI6NZiXzjTH/clJ&#10;2H1j+Wp/PurP8lDaqtoIfE+OUt7Pp90zsGimeIPhWp+qQ0Gdan9CHVhPerlaEyohFZsEGBHp0yOt&#10;q6/HOgFe5Pz/huIPAAD//wMAUEsBAi0AFAAGAAgAAAAhALaDOJL+AAAA4QEAABMAAAAAAAAAAAAA&#10;AAAAAAAAAFtDb250ZW50X1R5cGVzXS54bWxQSwECLQAUAAYACAAAACEAOP0h/9YAAACUAQAACwAA&#10;AAAAAAAAAAAAAAAvAQAAX3JlbHMvLnJlbHNQSwECLQAUAAYACAAAACEARpJgBJIBAAAUAwAADgAA&#10;AAAAAAAAAAAAAAAuAgAAZHJzL2Uyb0RvYy54bWxQSwECLQAUAAYACAAAACEAz3ZFLt8AAAALAQAA&#10;DwAAAAAAAAAAAAAAAADsAwAAZHJzL2Rvd25yZXYueG1sUEsFBgAAAAAEAAQA8wAAAPgEAAAAAA==&#10;" filled="f" stroked="f">
                    <v:textbox inset="0,0,0,0">
                      <w:txbxContent>
                        <w:p w14:paraId="57BBA043" w14:textId="0ED717EC" w:rsidR="005D4B74" w:rsidRPr="00EA4928" w:rsidRDefault="00FE0A03" w:rsidP="002E2456">
                          <w:pPr>
                            <w:spacing w:line="254" w:lineRule="exact"/>
                            <w:jc w:val="center"/>
                            <w:rPr>
                              <w:rFonts w:cs="Times New Roman"/>
                              <w:color w:val="444440"/>
                              <w:spacing w:val="81"/>
                              <w:kern w:val="24"/>
                              <w:sz w:val="20"/>
                              <w:szCs w:val="20"/>
                            </w:rPr>
                          </w:pPr>
                          <w:r w:rsidRPr="00FE0A03">
                            <w:rPr>
                              <w:rFonts w:cs="Times New Roman"/>
                              <w:szCs w:val="24"/>
                            </w:rPr>
                            <w:t xml:space="preserve">Show that the gospel is universal and especially for society's </w:t>
                          </w:r>
                          <w:proofErr w:type="gramStart"/>
                          <w:r w:rsidRPr="00FE0A03">
                            <w:rPr>
                              <w:rFonts w:cs="Times New Roman"/>
                              <w:szCs w:val="24"/>
                            </w:rPr>
                            <w:t>outcasts</w:t>
                          </w:r>
                          <w:proofErr w:type="gramEnd"/>
                        </w:p>
                      </w:txbxContent>
                    </v:textbox>
                    <w10:wrap anchorx="margin"/>
                  </v:shape>
                </w:pict>
              </mc:Fallback>
            </mc:AlternateContent>
          </w:r>
          <w:r w:rsidR="005D4B74">
            <w:br w:type="page"/>
          </w:r>
        </w:p>
      </w:sdtContent>
    </w:sdt>
    <w:p w14:paraId="2585E6B3" w14:textId="77777777" w:rsidR="00026F5A" w:rsidRPr="00C23AC0" w:rsidRDefault="00026F5A" w:rsidP="00026F5A">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1CF01B66" w14:textId="77777777" w:rsidR="00026F5A" w:rsidRPr="00C23AC0" w:rsidRDefault="00026F5A" w:rsidP="00026F5A"/>
    <w:p w14:paraId="04803AFC" w14:textId="170294AA" w:rsidR="004260DD" w:rsidRDefault="00026F5A">
      <w:pPr>
        <w:pStyle w:val="TOC1"/>
        <w:tabs>
          <w:tab w:val="right" w:leader="dot" w:pos="9016"/>
        </w:tabs>
        <w:rPr>
          <w:rFonts w:asciiTheme="minorHAnsi" w:hAnsiTheme="minorHAnsi"/>
          <w:noProof/>
          <w:sz w:val="22"/>
        </w:rPr>
      </w:pPr>
      <w:r>
        <w:rPr>
          <w:lang w:val="en"/>
        </w:rPr>
        <w:fldChar w:fldCharType="begin"/>
      </w:r>
      <w:r>
        <w:instrText xml:space="preserve"> TOC \o "1-3" \h \z \u </w:instrText>
      </w:r>
      <w:r>
        <w:rPr>
          <w:lang w:val="en"/>
        </w:rPr>
        <w:fldChar w:fldCharType="separate"/>
      </w:r>
      <w:hyperlink w:anchor="_Toc125313089" w:history="1">
        <w:r w:rsidR="004260DD" w:rsidRPr="00B923A9">
          <w:rPr>
            <w:rStyle w:val="Hyperlink"/>
            <w:noProof/>
          </w:rPr>
          <w:t>INTRODUCTION</w:t>
        </w:r>
        <w:r w:rsidR="004260DD">
          <w:rPr>
            <w:noProof/>
            <w:webHidden/>
          </w:rPr>
          <w:tab/>
        </w:r>
        <w:r w:rsidR="004260DD">
          <w:rPr>
            <w:noProof/>
            <w:webHidden/>
          </w:rPr>
          <w:fldChar w:fldCharType="begin"/>
        </w:r>
        <w:r w:rsidR="004260DD">
          <w:rPr>
            <w:noProof/>
            <w:webHidden/>
          </w:rPr>
          <w:instrText xml:space="preserve"> PAGEREF _Toc125313089 \h </w:instrText>
        </w:r>
        <w:r w:rsidR="004260DD">
          <w:rPr>
            <w:noProof/>
            <w:webHidden/>
          </w:rPr>
        </w:r>
        <w:r w:rsidR="004260DD">
          <w:rPr>
            <w:noProof/>
            <w:webHidden/>
          </w:rPr>
          <w:fldChar w:fldCharType="separate"/>
        </w:r>
        <w:r w:rsidR="004260DD">
          <w:rPr>
            <w:noProof/>
            <w:webHidden/>
          </w:rPr>
          <w:t>3</w:t>
        </w:r>
        <w:r w:rsidR="004260DD">
          <w:rPr>
            <w:noProof/>
            <w:webHidden/>
          </w:rPr>
          <w:fldChar w:fldCharType="end"/>
        </w:r>
      </w:hyperlink>
    </w:p>
    <w:p w14:paraId="4663905E" w14:textId="1D35FEAF" w:rsidR="004260DD" w:rsidRDefault="00546A9C">
      <w:pPr>
        <w:pStyle w:val="TOC2"/>
        <w:tabs>
          <w:tab w:val="right" w:leader="dot" w:pos="9016"/>
        </w:tabs>
        <w:rPr>
          <w:rFonts w:asciiTheme="minorHAnsi" w:hAnsiTheme="minorHAnsi"/>
          <w:noProof/>
          <w:sz w:val="22"/>
          <w:lang w:val="en-US"/>
        </w:rPr>
      </w:pPr>
      <w:hyperlink w:anchor="_Toc125313090" w:history="1">
        <w:r w:rsidR="004260DD" w:rsidRPr="00B923A9">
          <w:rPr>
            <w:rStyle w:val="Hyperlink"/>
            <w:noProof/>
          </w:rPr>
          <w:t>QUESTIONS THEOPHILUS (AND OTHER READERS) MAY HAVE HAD:</w:t>
        </w:r>
        <w:r w:rsidR="004260DD">
          <w:rPr>
            <w:noProof/>
            <w:webHidden/>
          </w:rPr>
          <w:tab/>
        </w:r>
        <w:r w:rsidR="004260DD">
          <w:rPr>
            <w:noProof/>
            <w:webHidden/>
          </w:rPr>
          <w:fldChar w:fldCharType="begin"/>
        </w:r>
        <w:r w:rsidR="004260DD">
          <w:rPr>
            <w:noProof/>
            <w:webHidden/>
          </w:rPr>
          <w:instrText xml:space="preserve"> PAGEREF _Toc125313090 \h </w:instrText>
        </w:r>
        <w:r w:rsidR="004260DD">
          <w:rPr>
            <w:noProof/>
            <w:webHidden/>
          </w:rPr>
        </w:r>
        <w:r w:rsidR="004260DD">
          <w:rPr>
            <w:noProof/>
            <w:webHidden/>
          </w:rPr>
          <w:fldChar w:fldCharType="separate"/>
        </w:r>
        <w:r w:rsidR="004260DD">
          <w:rPr>
            <w:noProof/>
            <w:webHidden/>
          </w:rPr>
          <w:t>5</w:t>
        </w:r>
        <w:r w:rsidR="004260DD">
          <w:rPr>
            <w:noProof/>
            <w:webHidden/>
          </w:rPr>
          <w:fldChar w:fldCharType="end"/>
        </w:r>
      </w:hyperlink>
    </w:p>
    <w:p w14:paraId="74A6472B" w14:textId="7C76628F" w:rsidR="004260DD" w:rsidRDefault="00546A9C">
      <w:pPr>
        <w:pStyle w:val="TOC2"/>
        <w:tabs>
          <w:tab w:val="right" w:leader="dot" w:pos="9016"/>
        </w:tabs>
        <w:rPr>
          <w:rFonts w:asciiTheme="minorHAnsi" w:hAnsiTheme="minorHAnsi"/>
          <w:noProof/>
          <w:sz w:val="22"/>
          <w:lang w:val="en-US"/>
        </w:rPr>
      </w:pPr>
      <w:hyperlink w:anchor="_Toc125313091" w:history="1">
        <w:r w:rsidR="004260DD" w:rsidRPr="00B923A9">
          <w:rPr>
            <w:rStyle w:val="Hyperlink"/>
            <w:noProof/>
          </w:rPr>
          <w:t>TOPICS</w:t>
        </w:r>
        <w:r w:rsidR="004260DD">
          <w:rPr>
            <w:noProof/>
            <w:webHidden/>
          </w:rPr>
          <w:tab/>
        </w:r>
        <w:r w:rsidR="004260DD">
          <w:rPr>
            <w:noProof/>
            <w:webHidden/>
          </w:rPr>
          <w:fldChar w:fldCharType="begin"/>
        </w:r>
        <w:r w:rsidR="004260DD">
          <w:rPr>
            <w:noProof/>
            <w:webHidden/>
          </w:rPr>
          <w:instrText xml:space="preserve"> PAGEREF _Toc125313091 \h </w:instrText>
        </w:r>
        <w:r w:rsidR="004260DD">
          <w:rPr>
            <w:noProof/>
            <w:webHidden/>
          </w:rPr>
        </w:r>
        <w:r w:rsidR="004260DD">
          <w:rPr>
            <w:noProof/>
            <w:webHidden/>
          </w:rPr>
          <w:fldChar w:fldCharType="separate"/>
        </w:r>
        <w:r w:rsidR="004260DD">
          <w:rPr>
            <w:noProof/>
            <w:webHidden/>
          </w:rPr>
          <w:t>5</w:t>
        </w:r>
        <w:r w:rsidR="004260DD">
          <w:rPr>
            <w:noProof/>
            <w:webHidden/>
          </w:rPr>
          <w:fldChar w:fldCharType="end"/>
        </w:r>
      </w:hyperlink>
    </w:p>
    <w:p w14:paraId="2A053628" w14:textId="2667CE89" w:rsidR="004260DD" w:rsidRDefault="00546A9C">
      <w:pPr>
        <w:pStyle w:val="TOC2"/>
        <w:tabs>
          <w:tab w:val="right" w:leader="dot" w:pos="9016"/>
        </w:tabs>
        <w:rPr>
          <w:rFonts w:asciiTheme="minorHAnsi" w:hAnsiTheme="minorHAnsi"/>
          <w:noProof/>
          <w:sz w:val="22"/>
          <w:lang w:val="en-US"/>
        </w:rPr>
      </w:pPr>
      <w:hyperlink w:anchor="_Toc125313092" w:history="1">
        <w:r w:rsidR="004260DD" w:rsidRPr="00B923A9">
          <w:rPr>
            <w:rStyle w:val="Hyperlink"/>
            <w:noProof/>
          </w:rPr>
          <w:t>STRUCTURE</w:t>
        </w:r>
        <w:r w:rsidR="004260DD">
          <w:rPr>
            <w:noProof/>
            <w:webHidden/>
          </w:rPr>
          <w:tab/>
        </w:r>
        <w:r w:rsidR="004260DD">
          <w:rPr>
            <w:noProof/>
            <w:webHidden/>
          </w:rPr>
          <w:fldChar w:fldCharType="begin"/>
        </w:r>
        <w:r w:rsidR="004260DD">
          <w:rPr>
            <w:noProof/>
            <w:webHidden/>
          </w:rPr>
          <w:instrText xml:space="preserve"> PAGEREF _Toc125313092 \h </w:instrText>
        </w:r>
        <w:r w:rsidR="004260DD">
          <w:rPr>
            <w:noProof/>
            <w:webHidden/>
          </w:rPr>
        </w:r>
        <w:r w:rsidR="004260DD">
          <w:rPr>
            <w:noProof/>
            <w:webHidden/>
          </w:rPr>
          <w:fldChar w:fldCharType="separate"/>
        </w:r>
        <w:r w:rsidR="004260DD">
          <w:rPr>
            <w:noProof/>
            <w:webHidden/>
          </w:rPr>
          <w:t>5</w:t>
        </w:r>
        <w:r w:rsidR="004260DD">
          <w:rPr>
            <w:noProof/>
            <w:webHidden/>
          </w:rPr>
          <w:fldChar w:fldCharType="end"/>
        </w:r>
      </w:hyperlink>
    </w:p>
    <w:p w14:paraId="24FB67FC" w14:textId="68B056D0" w:rsidR="004260DD" w:rsidRDefault="00546A9C">
      <w:pPr>
        <w:pStyle w:val="TOC2"/>
        <w:tabs>
          <w:tab w:val="right" w:leader="dot" w:pos="9016"/>
        </w:tabs>
        <w:rPr>
          <w:rFonts w:asciiTheme="minorHAnsi" w:hAnsiTheme="minorHAnsi"/>
          <w:noProof/>
          <w:sz w:val="22"/>
          <w:lang w:val="en-US"/>
        </w:rPr>
      </w:pPr>
      <w:hyperlink w:anchor="_Toc125313093" w:history="1">
        <w:r w:rsidR="004260DD" w:rsidRPr="00B923A9">
          <w:rPr>
            <w:rStyle w:val="Hyperlink"/>
            <w:noProof/>
          </w:rPr>
          <w:t>CHAPTERS 1-2</w:t>
        </w:r>
        <w:r w:rsidR="004260DD">
          <w:rPr>
            <w:noProof/>
            <w:webHidden/>
          </w:rPr>
          <w:tab/>
        </w:r>
        <w:r w:rsidR="004260DD">
          <w:rPr>
            <w:noProof/>
            <w:webHidden/>
          </w:rPr>
          <w:fldChar w:fldCharType="begin"/>
        </w:r>
        <w:r w:rsidR="004260DD">
          <w:rPr>
            <w:noProof/>
            <w:webHidden/>
          </w:rPr>
          <w:instrText xml:space="preserve"> PAGEREF _Toc125313093 \h </w:instrText>
        </w:r>
        <w:r w:rsidR="004260DD">
          <w:rPr>
            <w:noProof/>
            <w:webHidden/>
          </w:rPr>
        </w:r>
        <w:r w:rsidR="004260DD">
          <w:rPr>
            <w:noProof/>
            <w:webHidden/>
          </w:rPr>
          <w:fldChar w:fldCharType="separate"/>
        </w:r>
        <w:r w:rsidR="004260DD">
          <w:rPr>
            <w:noProof/>
            <w:webHidden/>
          </w:rPr>
          <w:t>5</w:t>
        </w:r>
        <w:r w:rsidR="004260DD">
          <w:rPr>
            <w:noProof/>
            <w:webHidden/>
          </w:rPr>
          <w:fldChar w:fldCharType="end"/>
        </w:r>
      </w:hyperlink>
    </w:p>
    <w:p w14:paraId="5BD10503" w14:textId="6CB04D0B" w:rsidR="004260DD" w:rsidRDefault="00546A9C">
      <w:pPr>
        <w:pStyle w:val="TOC3"/>
        <w:tabs>
          <w:tab w:val="right" w:leader="dot" w:pos="9016"/>
        </w:tabs>
        <w:rPr>
          <w:rFonts w:asciiTheme="minorHAnsi" w:hAnsiTheme="minorHAnsi"/>
          <w:noProof/>
          <w:sz w:val="22"/>
          <w:lang w:val="en-US"/>
        </w:rPr>
      </w:pPr>
      <w:hyperlink w:anchor="_Toc125313094" w:history="1">
        <w:r w:rsidR="004260DD" w:rsidRPr="00B923A9">
          <w:rPr>
            <w:rStyle w:val="Hyperlink"/>
            <w:noProof/>
          </w:rPr>
          <w:t>The Song of Zechariah (1:68-79)</w:t>
        </w:r>
        <w:r w:rsidR="004260DD">
          <w:rPr>
            <w:noProof/>
            <w:webHidden/>
          </w:rPr>
          <w:tab/>
        </w:r>
        <w:r w:rsidR="004260DD">
          <w:rPr>
            <w:noProof/>
            <w:webHidden/>
          </w:rPr>
          <w:fldChar w:fldCharType="begin"/>
        </w:r>
        <w:r w:rsidR="004260DD">
          <w:rPr>
            <w:noProof/>
            <w:webHidden/>
          </w:rPr>
          <w:instrText xml:space="preserve"> PAGEREF _Toc125313094 \h </w:instrText>
        </w:r>
        <w:r w:rsidR="004260DD">
          <w:rPr>
            <w:noProof/>
            <w:webHidden/>
          </w:rPr>
        </w:r>
        <w:r w:rsidR="004260DD">
          <w:rPr>
            <w:noProof/>
            <w:webHidden/>
          </w:rPr>
          <w:fldChar w:fldCharType="separate"/>
        </w:r>
        <w:r w:rsidR="004260DD">
          <w:rPr>
            <w:noProof/>
            <w:webHidden/>
          </w:rPr>
          <w:t>8</w:t>
        </w:r>
        <w:r w:rsidR="004260DD">
          <w:rPr>
            <w:noProof/>
            <w:webHidden/>
          </w:rPr>
          <w:fldChar w:fldCharType="end"/>
        </w:r>
      </w:hyperlink>
    </w:p>
    <w:p w14:paraId="7CBA3574" w14:textId="025F1C36" w:rsidR="004260DD" w:rsidRDefault="00546A9C">
      <w:pPr>
        <w:pStyle w:val="TOC3"/>
        <w:tabs>
          <w:tab w:val="right" w:leader="dot" w:pos="9016"/>
        </w:tabs>
        <w:rPr>
          <w:rFonts w:asciiTheme="minorHAnsi" w:hAnsiTheme="minorHAnsi"/>
          <w:noProof/>
          <w:sz w:val="22"/>
          <w:lang w:val="en-US"/>
        </w:rPr>
      </w:pPr>
      <w:hyperlink w:anchor="_Toc125313095" w:history="1">
        <w:r w:rsidR="004260DD" w:rsidRPr="00B923A9">
          <w:rPr>
            <w:rStyle w:val="Hyperlink"/>
            <w:noProof/>
          </w:rPr>
          <w:t>Simon's Song (2:29-32)</w:t>
        </w:r>
        <w:r w:rsidR="004260DD">
          <w:rPr>
            <w:noProof/>
            <w:webHidden/>
          </w:rPr>
          <w:tab/>
        </w:r>
        <w:r w:rsidR="004260DD">
          <w:rPr>
            <w:noProof/>
            <w:webHidden/>
          </w:rPr>
          <w:fldChar w:fldCharType="begin"/>
        </w:r>
        <w:r w:rsidR="004260DD">
          <w:rPr>
            <w:noProof/>
            <w:webHidden/>
          </w:rPr>
          <w:instrText xml:space="preserve"> PAGEREF _Toc125313095 \h </w:instrText>
        </w:r>
        <w:r w:rsidR="004260DD">
          <w:rPr>
            <w:noProof/>
            <w:webHidden/>
          </w:rPr>
        </w:r>
        <w:r w:rsidR="004260DD">
          <w:rPr>
            <w:noProof/>
            <w:webHidden/>
          </w:rPr>
          <w:fldChar w:fldCharType="separate"/>
        </w:r>
        <w:r w:rsidR="004260DD">
          <w:rPr>
            <w:noProof/>
            <w:webHidden/>
          </w:rPr>
          <w:t>8</w:t>
        </w:r>
        <w:r w:rsidR="004260DD">
          <w:rPr>
            <w:noProof/>
            <w:webHidden/>
          </w:rPr>
          <w:fldChar w:fldCharType="end"/>
        </w:r>
      </w:hyperlink>
    </w:p>
    <w:p w14:paraId="0EA19C87" w14:textId="247D97E2" w:rsidR="004260DD" w:rsidRDefault="00546A9C">
      <w:pPr>
        <w:pStyle w:val="TOC3"/>
        <w:tabs>
          <w:tab w:val="right" w:leader="dot" w:pos="9016"/>
        </w:tabs>
        <w:rPr>
          <w:rFonts w:asciiTheme="minorHAnsi" w:hAnsiTheme="minorHAnsi"/>
          <w:noProof/>
          <w:sz w:val="22"/>
          <w:lang w:val="en-US"/>
        </w:rPr>
      </w:pPr>
      <w:hyperlink w:anchor="_Toc125313096" w:history="1">
        <w:r w:rsidR="004260DD" w:rsidRPr="00B923A9">
          <w:rPr>
            <w:rStyle w:val="Hyperlink"/>
            <w:noProof/>
          </w:rPr>
          <w:t>Jesus in the Temple (2:41-52):</w:t>
        </w:r>
        <w:r w:rsidR="004260DD">
          <w:rPr>
            <w:noProof/>
            <w:webHidden/>
          </w:rPr>
          <w:tab/>
        </w:r>
        <w:r w:rsidR="004260DD">
          <w:rPr>
            <w:noProof/>
            <w:webHidden/>
          </w:rPr>
          <w:fldChar w:fldCharType="begin"/>
        </w:r>
        <w:r w:rsidR="004260DD">
          <w:rPr>
            <w:noProof/>
            <w:webHidden/>
          </w:rPr>
          <w:instrText xml:space="preserve"> PAGEREF _Toc125313096 \h </w:instrText>
        </w:r>
        <w:r w:rsidR="004260DD">
          <w:rPr>
            <w:noProof/>
            <w:webHidden/>
          </w:rPr>
        </w:r>
        <w:r w:rsidR="004260DD">
          <w:rPr>
            <w:noProof/>
            <w:webHidden/>
          </w:rPr>
          <w:fldChar w:fldCharType="separate"/>
        </w:r>
        <w:r w:rsidR="004260DD">
          <w:rPr>
            <w:noProof/>
            <w:webHidden/>
          </w:rPr>
          <w:t>9</w:t>
        </w:r>
        <w:r w:rsidR="004260DD">
          <w:rPr>
            <w:noProof/>
            <w:webHidden/>
          </w:rPr>
          <w:fldChar w:fldCharType="end"/>
        </w:r>
      </w:hyperlink>
    </w:p>
    <w:p w14:paraId="68FEA468" w14:textId="4F4C4634" w:rsidR="004260DD" w:rsidRDefault="00546A9C">
      <w:pPr>
        <w:pStyle w:val="TOC1"/>
        <w:tabs>
          <w:tab w:val="right" w:leader="dot" w:pos="9016"/>
        </w:tabs>
        <w:rPr>
          <w:rFonts w:asciiTheme="minorHAnsi" w:hAnsiTheme="minorHAnsi"/>
          <w:noProof/>
          <w:sz w:val="22"/>
        </w:rPr>
      </w:pPr>
      <w:hyperlink w:anchor="_Toc125313097" w:history="1">
        <w:r w:rsidR="004260DD" w:rsidRPr="00B923A9">
          <w:rPr>
            <w:rStyle w:val="Hyperlink"/>
            <w:noProof/>
          </w:rPr>
          <w:t>PART 1: IN GALILEE 3:1 - 9:50</w:t>
        </w:r>
        <w:r w:rsidR="004260DD">
          <w:rPr>
            <w:noProof/>
            <w:webHidden/>
          </w:rPr>
          <w:tab/>
        </w:r>
        <w:r w:rsidR="004260DD">
          <w:rPr>
            <w:noProof/>
            <w:webHidden/>
          </w:rPr>
          <w:fldChar w:fldCharType="begin"/>
        </w:r>
        <w:r w:rsidR="004260DD">
          <w:rPr>
            <w:noProof/>
            <w:webHidden/>
          </w:rPr>
          <w:instrText xml:space="preserve"> PAGEREF _Toc125313097 \h </w:instrText>
        </w:r>
        <w:r w:rsidR="004260DD">
          <w:rPr>
            <w:noProof/>
            <w:webHidden/>
          </w:rPr>
        </w:r>
        <w:r w:rsidR="004260DD">
          <w:rPr>
            <w:noProof/>
            <w:webHidden/>
          </w:rPr>
          <w:fldChar w:fldCharType="separate"/>
        </w:r>
        <w:r w:rsidR="004260DD">
          <w:rPr>
            <w:noProof/>
            <w:webHidden/>
          </w:rPr>
          <w:t>9</w:t>
        </w:r>
        <w:r w:rsidR="004260DD">
          <w:rPr>
            <w:noProof/>
            <w:webHidden/>
          </w:rPr>
          <w:fldChar w:fldCharType="end"/>
        </w:r>
      </w:hyperlink>
    </w:p>
    <w:p w14:paraId="0BF620EC" w14:textId="1D18451A" w:rsidR="004260DD" w:rsidRDefault="00546A9C">
      <w:pPr>
        <w:pStyle w:val="TOC2"/>
        <w:tabs>
          <w:tab w:val="right" w:leader="dot" w:pos="9016"/>
        </w:tabs>
        <w:rPr>
          <w:rFonts w:asciiTheme="minorHAnsi" w:hAnsiTheme="minorHAnsi"/>
          <w:noProof/>
          <w:sz w:val="22"/>
          <w:lang w:val="en-US"/>
        </w:rPr>
      </w:pPr>
      <w:hyperlink w:anchor="_Toc125313098" w:history="1">
        <w:r w:rsidR="004260DD" w:rsidRPr="00B923A9">
          <w:rPr>
            <w:rStyle w:val="Hyperlink"/>
            <w:noProof/>
          </w:rPr>
          <w:t>THE BAPTISM OF JESUS (3:21-22) - A "CROWNING CEREMONY"</w:t>
        </w:r>
        <w:r w:rsidR="004260DD">
          <w:rPr>
            <w:noProof/>
            <w:webHidden/>
          </w:rPr>
          <w:tab/>
        </w:r>
        <w:r w:rsidR="004260DD">
          <w:rPr>
            <w:noProof/>
            <w:webHidden/>
          </w:rPr>
          <w:fldChar w:fldCharType="begin"/>
        </w:r>
        <w:r w:rsidR="004260DD">
          <w:rPr>
            <w:noProof/>
            <w:webHidden/>
          </w:rPr>
          <w:instrText xml:space="preserve"> PAGEREF _Toc125313098 \h </w:instrText>
        </w:r>
        <w:r w:rsidR="004260DD">
          <w:rPr>
            <w:noProof/>
            <w:webHidden/>
          </w:rPr>
        </w:r>
        <w:r w:rsidR="004260DD">
          <w:rPr>
            <w:noProof/>
            <w:webHidden/>
          </w:rPr>
          <w:fldChar w:fldCharType="separate"/>
        </w:r>
        <w:r w:rsidR="004260DD">
          <w:rPr>
            <w:noProof/>
            <w:webHidden/>
          </w:rPr>
          <w:t>9</w:t>
        </w:r>
        <w:r w:rsidR="004260DD">
          <w:rPr>
            <w:noProof/>
            <w:webHidden/>
          </w:rPr>
          <w:fldChar w:fldCharType="end"/>
        </w:r>
      </w:hyperlink>
    </w:p>
    <w:p w14:paraId="7C59A9DD" w14:textId="33F36C29" w:rsidR="004260DD" w:rsidRDefault="00546A9C">
      <w:pPr>
        <w:pStyle w:val="TOC2"/>
        <w:tabs>
          <w:tab w:val="right" w:leader="dot" w:pos="9016"/>
        </w:tabs>
        <w:rPr>
          <w:rFonts w:asciiTheme="minorHAnsi" w:hAnsiTheme="minorHAnsi"/>
          <w:noProof/>
          <w:sz w:val="22"/>
          <w:lang w:val="en-US"/>
        </w:rPr>
      </w:pPr>
      <w:hyperlink w:anchor="_Toc125313099" w:history="1">
        <w:r w:rsidR="004260DD" w:rsidRPr="00B923A9">
          <w:rPr>
            <w:rStyle w:val="Hyperlink"/>
            <w:noProof/>
          </w:rPr>
          <w:t>THE GENEALOGY (3:23-38)</w:t>
        </w:r>
        <w:r w:rsidR="004260DD">
          <w:rPr>
            <w:noProof/>
            <w:webHidden/>
          </w:rPr>
          <w:tab/>
        </w:r>
        <w:r w:rsidR="004260DD">
          <w:rPr>
            <w:noProof/>
            <w:webHidden/>
          </w:rPr>
          <w:fldChar w:fldCharType="begin"/>
        </w:r>
        <w:r w:rsidR="004260DD">
          <w:rPr>
            <w:noProof/>
            <w:webHidden/>
          </w:rPr>
          <w:instrText xml:space="preserve"> PAGEREF _Toc125313099 \h </w:instrText>
        </w:r>
        <w:r w:rsidR="004260DD">
          <w:rPr>
            <w:noProof/>
            <w:webHidden/>
          </w:rPr>
        </w:r>
        <w:r w:rsidR="004260DD">
          <w:rPr>
            <w:noProof/>
            <w:webHidden/>
          </w:rPr>
          <w:fldChar w:fldCharType="separate"/>
        </w:r>
        <w:r w:rsidR="004260DD">
          <w:rPr>
            <w:noProof/>
            <w:webHidden/>
          </w:rPr>
          <w:t>9</w:t>
        </w:r>
        <w:r w:rsidR="004260DD">
          <w:rPr>
            <w:noProof/>
            <w:webHidden/>
          </w:rPr>
          <w:fldChar w:fldCharType="end"/>
        </w:r>
      </w:hyperlink>
    </w:p>
    <w:p w14:paraId="16D682F7" w14:textId="0866AE5C" w:rsidR="004260DD" w:rsidRDefault="00546A9C">
      <w:pPr>
        <w:pStyle w:val="TOC2"/>
        <w:tabs>
          <w:tab w:val="right" w:leader="dot" w:pos="9016"/>
        </w:tabs>
        <w:rPr>
          <w:rFonts w:asciiTheme="minorHAnsi" w:hAnsiTheme="minorHAnsi"/>
          <w:noProof/>
          <w:sz w:val="22"/>
          <w:lang w:val="en-US"/>
        </w:rPr>
      </w:pPr>
      <w:hyperlink w:anchor="_Toc125313100" w:history="1">
        <w:r w:rsidR="004260DD" w:rsidRPr="00B923A9">
          <w:rPr>
            <w:rStyle w:val="Hyperlink"/>
            <w:noProof/>
          </w:rPr>
          <w:t>JESUS IS TEMPTED IN THE DESERT (4:1-13)</w:t>
        </w:r>
        <w:r w:rsidR="004260DD">
          <w:rPr>
            <w:noProof/>
            <w:webHidden/>
          </w:rPr>
          <w:tab/>
        </w:r>
        <w:r w:rsidR="004260DD">
          <w:rPr>
            <w:noProof/>
            <w:webHidden/>
          </w:rPr>
          <w:fldChar w:fldCharType="begin"/>
        </w:r>
        <w:r w:rsidR="004260DD">
          <w:rPr>
            <w:noProof/>
            <w:webHidden/>
          </w:rPr>
          <w:instrText xml:space="preserve"> PAGEREF _Toc125313100 \h </w:instrText>
        </w:r>
        <w:r w:rsidR="004260DD">
          <w:rPr>
            <w:noProof/>
            <w:webHidden/>
          </w:rPr>
        </w:r>
        <w:r w:rsidR="004260DD">
          <w:rPr>
            <w:noProof/>
            <w:webHidden/>
          </w:rPr>
          <w:fldChar w:fldCharType="separate"/>
        </w:r>
        <w:r w:rsidR="004260DD">
          <w:rPr>
            <w:noProof/>
            <w:webHidden/>
          </w:rPr>
          <w:t>10</w:t>
        </w:r>
        <w:r w:rsidR="004260DD">
          <w:rPr>
            <w:noProof/>
            <w:webHidden/>
          </w:rPr>
          <w:fldChar w:fldCharType="end"/>
        </w:r>
      </w:hyperlink>
    </w:p>
    <w:p w14:paraId="3E6B04FD" w14:textId="5A8E93C9" w:rsidR="004260DD" w:rsidRDefault="00546A9C">
      <w:pPr>
        <w:pStyle w:val="TOC2"/>
        <w:tabs>
          <w:tab w:val="right" w:leader="dot" w:pos="9016"/>
        </w:tabs>
        <w:rPr>
          <w:rFonts w:asciiTheme="minorHAnsi" w:hAnsiTheme="minorHAnsi"/>
          <w:noProof/>
          <w:sz w:val="22"/>
          <w:lang w:val="en-US"/>
        </w:rPr>
      </w:pPr>
      <w:hyperlink w:anchor="_Toc125313101" w:history="1">
        <w:r w:rsidR="004260DD" w:rsidRPr="00B923A9">
          <w:rPr>
            <w:rStyle w:val="Hyperlink"/>
            <w:noProof/>
          </w:rPr>
          <w:t>JESUS’ SPEECH IN THE SYNAGOGUE OF NAZARETH (4:16-22)</w:t>
        </w:r>
        <w:r w:rsidR="004260DD">
          <w:rPr>
            <w:noProof/>
            <w:webHidden/>
          </w:rPr>
          <w:tab/>
        </w:r>
        <w:r w:rsidR="004260DD">
          <w:rPr>
            <w:noProof/>
            <w:webHidden/>
          </w:rPr>
          <w:fldChar w:fldCharType="begin"/>
        </w:r>
        <w:r w:rsidR="004260DD">
          <w:rPr>
            <w:noProof/>
            <w:webHidden/>
          </w:rPr>
          <w:instrText xml:space="preserve"> PAGEREF _Toc125313101 \h </w:instrText>
        </w:r>
        <w:r w:rsidR="004260DD">
          <w:rPr>
            <w:noProof/>
            <w:webHidden/>
          </w:rPr>
        </w:r>
        <w:r w:rsidR="004260DD">
          <w:rPr>
            <w:noProof/>
            <w:webHidden/>
          </w:rPr>
          <w:fldChar w:fldCharType="separate"/>
        </w:r>
        <w:r w:rsidR="004260DD">
          <w:rPr>
            <w:noProof/>
            <w:webHidden/>
          </w:rPr>
          <w:t>11</w:t>
        </w:r>
        <w:r w:rsidR="004260DD">
          <w:rPr>
            <w:noProof/>
            <w:webHidden/>
          </w:rPr>
          <w:fldChar w:fldCharType="end"/>
        </w:r>
      </w:hyperlink>
    </w:p>
    <w:p w14:paraId="2AAB2DC9" w14:textId="7F22B336" w:rsidR="004260DD" w:rsidRDefault="00546A9C">
      <w:pPr>
        <w:pStyle w:val="TOC2"/>
        <w:tabs>
          <w:tab w:val="right" w:leader="dot" w:pos="9016"/>
        </w:tabs>
        <w:rPr>
          <w:rFonts w:asciiTheme="minorHAnsi" w:hAnsiTheme="minorHAnsi"/>
          <w:noProof/>
          <w:sz w:val="22"/>
          <w:lang w:val="en-US"/>
        </w:rPr>
      </w:pPr>
      <w:hyperlink w:anchor="_Toc125313102" w:history="1">
        <w:r w:rsidR="004260DD" w:rsidRPr="00B923A9">
          <w:rPr>
            <w:rStyle w:val="Hyperlink"/>
            <w:noProof/>
          </w:rPr>
          <w:t>MIRACLES</w:t>
        </w:r>
        <w:r w:rsidR="004260DD">
          <w:rPr>
            <w:noProof/>
            <w:webHidden/>
          </w:rPr>
          <w:tab/>
        </w:r>
        <w:r w:rsidR="004260DD">
          <w:rPr>
            <w:noProof/>
            <w:webHidden/>
          </w:rPr>
          <w:fldChar w:fldCharType="begin"/>
        </w:r>
        <w:r w:rsidR="004260DD">
          <w:rPr>
            <w:noProof/>
            <w:webHidden/>
          </w:rPr>
          <w:instrText xml:space="preserve"> PAGEREF _Toc125313102 \h </w:instrText>
        </w:r>
        <w:r w:rsidR="004260DD">
          <w:rPr>
            <w:noProof/>
            <w:webHidden/>
          </w:rPr>
        </w:r>
        <w:r w:rsidR="004260DD">
          <w:rPr>
            <w:noProof/>
            <w:webHidden/>
          </w:rPr>
          <w:fldChar w:fldCharType="separate"/>
        </w:r>
        <w:r w:rsidR="004260DD">
          <w:rPr>
            <w:noProof/>
            <w:webHidden/>
          </w:rPr>
          <w:t>12</w:t>
        </w:r>
        <w:r w:rsidR="004260DD">
          <w:rPr>
            <w:noProof/>
            <w:webHidden/>
          </w:rPr>
          <w:fldChar w:fldCharType="end"/>
        </w:r>
      </w:hyperlink>
    </w:p>
    <w:p w14:paraId="040843A0" w14:textId="5B6D657F" w:rsidR="004260DD" w:rsidRDefault="00546A9C">
      <w:pPr>
        <w:pStyle w:val="TOC2"/>
        <w:tabs>
          <w:tab w:val="right" w:leader="dot" w:pos="9016"/>
        </w:tabs>
        <w:rPr>
          <w:rFonts w:asciiTheme="minorHAnsi" w:hAnsiTheme="minorHAnsi"/>
          <w:noProof/>
          <w:sz w:val="22"/>
          <w:lang w:val="en-US"/>
        </w:rPr>
      </w:pPr>
      <w:hyperlink w:anchor="_Toc125313103" w:history="1">
        <w:r w:rsidR="004260DD" w:rsidRPr="00B923A9">
          <w:rPr>
            <w:rStyle w:val="Hyperlink"/>
            <w:noProof/>
          </w:rPr>
          <w:t>MIRACLES: JESUS' ANSWER TO JOHN (7:22)</w:t>
        </w:r>
        <w:r w:rsidR="004260DD">
          <w:rPr>
            <w:noProof/>
            <w:webHidden/>
          </w:rPr>
          <w:tab/>
        </w:r>
        <w:r w:rsidR="004260DD">
          <w:rPr>
            <w:noProof/>
            <w:webHidden/>
          </w:rPr>
          <w:fldChar w:fldCharType="begin"/>
        </w:r>
        <w:r w:rsidR="004260DD">
          <w:rPr>
            <w:noProof/>
            <w:webHidden/>
          </w:rPr>
          <w:instrText xml:space="preserve"> PAGEREF _Toc125313103 \h </w:instrText>
        </w:r>
        <w:r w:rsidR="004260DD">
          <w:rPr>
            <w:noProof/>
            <w:webHidden/>
          </w:rPr>
        </w:r>
        <w:r w:rsidR="004260DD">
          <w:rPr>
            <w:noProof/>
            <w:webHidden/>
          </w:rPr>
          <w:fldChar w:fldCharType="separate"/>
        </w:r>
        <w:r w:rsidR="004260DD">
          <w:rPr>
            <w:noProof/>
            <w:webHidden/>
          </w:rPr>
          <w:t>13</w:t>
        </w:r>
        <w:r w:rsidR="004260DD">
          <w:rPr>
            <w:noProof/>
            <w:webHidden/>
          </w:rPr>
          <w:fldChar w:fldCharType="end"/>
        </w:r>
      </w:hyperlink>
    </w:p>
    <w:p w14:paraId="4C170F2A" w14:textId="7B15AB94" w:rsidR="004260DD" w:rsidRDefault="00546A9C">
      <w:pPr>
        <w:pStyle w:val="TOC2"/>
        <w:tabs>
          <w:tab w:val="right" w:leader="dot" w:pos="9016"/>
        </w:tabs>
        <w:rPr>
          <w:rFonts w:asciiTheme="minorHAnsi" w:hAnsiTheme="minorHAnsi"/>
          <w:noProof/>
          <w:sz w:val="22"/>
          <w:lang w:val="en-US"/>
        </w:rPr>
      </w:pPr>
      <w:hyperlink w:anchor="_Toc125313104" w:history="1">
        <w:r w:rsidR="004260DD" w:rsidRPr="00B923A9">
          <w:rPr>
            <w:rStyle w:val="Hyperlink"/>
            <w:noProof/>
          </w:rPr>
          <w:t>THROUGH JESUS' PREACHING THE MIRACLES BECOME MORE THAN MIRACLES:</w:t>
        </w:r>
        <w:r w:rsidR="004260DD">
          <w:rPr>
            <w:noProof/>
            <w:webHidden/>
          </w:rPr>
          <w:tab/>
        </w:r>
        <w:r w:rsidR="004260DD">
          <w:rPr>
            <w:noProof/>
            <w:webHidden/>
          </w:rPr>
          <w:fldChar w:fldCharType="begin"/>
        </w:r>
        <w:r w:rsidR="004260DD">
          <w:rPr>
            <w:noProof/>
            <w:webHidden/>
          </w:rPr>
          <w:instrText xml:space="preserve"> PAGEREF _Toc125313104 \h </w:instrText>
        </w:r>
        <w:r w:rsidR="004260DD">
          <w:rPr>
            <w:noProof/>
            <w:webHidden/>
          </w:rPr>
        </w:r>
        <w:r w:rsidR="004260DD">
          <w:rPr>
            <w:noProof/>
            <w:webHidden/>
          </w:rPr>
          <w:fldChar w:fldCharType="separate"/>
        </w:r>
        <w:r w:rsidR="004260DD">
          <w:rPr>
            <w:noProof/>
            <w:webHidden/>
          </w:rPr>
          <w:t>14</w:t>
        </w:r>
        <w:r w:rsidR="004260DD">
          <w:rPr>
            <w:noProof/>
            <w:webHidden/>
          </w:rPr>
          <w:fldChar w:fldCharType="end"/>
        </w:r>
      </w:hyperlink>
    </w:p>
    <w:p w14:paraId="2BADA762" w14:textId="77BF5E86" w:rsidR="004260DD" w:rsidRDefault="00546A9C">
      <w:pPr>
        <w:pStyle w:val="TOC2"/>
        <w:tabs>
          <w:tab w:val="right" w:leader="dot" w:pos="9016"/>
        </w:tabs>
        <w:rPr>
          <w:rFonts w:asciiTheme="minorHAnsi" w:hAnsiTheme="minorHAnsi"/>
          <w:noProof/>
          <w:sz w:val="22"/>
          <w:lang w:val="en-US"/>
        </w:rPr>
      </w:pPr>
      <w:hyperlink w:anchor="_Toc125313105" w:history="1">
        <w:r w:rsidR="004260DD" w:rsidRPr="00B923A9">
          <w:rPr>
            <w:rStyle w:val="Hyperlink"/>
            <w:noProof/>
          </w:rPr>
          <w:t>6:20-22: THE BEATITUDES (“SURPRISING CONGRATULATIONS”)</w:t>
        </w:r>
        <w:r w:rsidR="004260DD">
          <w:rPr>
            <w:noProof/>
            <w:webHidden/>
          </w:rPr>
          <w:tab/>
        </w:r>
        <w:r w:rsidR="004260DD">
          <w:rPr>
            <w:noProof/>
            <w:webHidden/>
          </w:rPr>
          <w:fldChar w:fldCharType="begin"/>
        </w:r>
        <w:r w:rsidR="004260DD">
          <w:rPr>
            <w:noProof/>
            <w:webHidden/>
          </w:rPr>
          <w:instrText xml:space="preserve"> PAGEREF _Toc125313105 \h </w:instrText>
        </w:r>
        <w:r w:rsidR="004260DD">
          <w:rPr>
            <w:noProof/>
            <w:webHidden/>
          </w:rPr>
        </w:r>
        <w:r w:rsidR="004260DD">
          <w:rPr>
            <w:noProof/>
            <w:webHidden/>
          </w:rPr>
          <w:fldChar w:fldCharType="separate"/>
        </w:r>
        <w:r w:rsidR="004260DD">
          <w:rPr>
            <w:noProof/>
            <w:webHidden/>
          </w:rPr>
          <w:t>14</w:t>
        </w:r>
        <w:r w:rsidR="004260DD">
          <w:rPr>
            <w:noProof/>
            <w:webHidden/>
          </w:rPr>
          <w:fldChar w:fldCharType="end"/>
        </w:r>
      </w:hyperlink>
    </w:p>
    <w:p w14:paraId="3FFB2E5F" w14:textId="1BC1BC76" w:rsidR="004260DD" w:rsidRDefault="00546A9C">
      <w:pPr>
        <w:pStyle w:val="TOC2"/>
        <w:tabs>
          <w:tab w:val="right" w:leader="dot" w:pos="9016"/>
        </w:tabs>
        <w:rPr>
          <w:rFonts w:asciiTheme="minorHAnsi" w:hAnsiTheme="minorHAnsi"/>
          <w:noProof/>
          <w:sz w:val="22"/>
          <w:lang w:val="en-US"/>
        </w:rPr>
      </w:pPr>
      <w:hyperlink w:anchor="_Toc125313106" w:history="1">
        <w:r w:rsidR="004260DD" w:rsidRPr="00B923A9">
          <w:rPr>
            <w:rStyle w:val="Hyperlink"/>
            <w:noProof/>
          </w:rPr>
          <w:t>1: "BLESSED ARE YOU THE POOR, THE KINGDOM OF GOD IS YOURS" (6:20)</w:t>
        </w:r>
        <w:r w:rsidR="004260DD">
          <w:rPr>
            <w:noProof/>
            <w:webHidden/>
          </w:rPr>
          <w:tab/>
        </w:r>
        <w:r w:rsidR="004260DD">
          <w:rPr>
            <w:noProof/>
            <w:webHidden/>
          </w:rPr>
          <w:fldChar w:fldCharType="begin"/>
        </w:r>
        <w:r w:rsidR="004260DD">
          <w:rPr>
            <w:noProof/>
            <w:webHidden/>
          </w:rPr>
          <w:instrText xml:space="preserve"> PAGEREF _Toc125313106 \h </w:instrText>
        </w:r>
        <w:r w:rsidR="004260DD">
          <w:rPr>
            <w:noProof/>
            <w:webHidden/>
          </w:rPr>
        </w:r>
        <w:r w:rsidR="004260DD">
          <w:rPr>
            <w:noProof/>
            <w:webHidden/>
          </w:rPr>
          <w:fldChar w:fldCharType="separate"/>
        </w:r>
        <w:r w:rsidR="004260DD">
          <w:rPr>
            <w:noProof/>
            <w:webHidden/>
          </w:rPr>
          <w:t>15</w:t>
        </w:r>
        <w:r w:rsidR="004260DD">
          <w:rPr>
            <w:noProof/>
            <w:webHidden/>
          </w:rPr>
          <w:fldChar w:fldCharType="end"/>
        </w:r>
      </w:hyperlink>
    </w:p>
    <w:p w14:paraId="222ECF33" w14:textId="68CFCE7E" w:rsidR="004260DD" w:rsidRDefault="00546A9C">
      <w:pPr>
        <w:pStyle w:val="TOC2"/>
        <w:tabs>
          <w:tab w:val="right" w:leader="dot" w:pos="9016"/>
        </w:tabs>
        <w:rPr>
          <w:rFonts w:asciiTheme="minorHAnsi" w:hAnsiTheme="minorHAnsi"/>
          <w:noProof/>
          <w:sz w:val="22"/>
          <w:lang w:val="en-US"/>
        </w:rPr>
      </w:pPr>
      <w:hyperlink w:anchor="_Toc125313107" w:history="1">
        <w:r w:rsidR="004260DD" w:rsidRPr="00B923A9">
          <w:rPr>
            <w:rStyle w:val="Hyperlink"/>
            <w:noProof/>
          </w:rPr>
          <w:t>2 AND 3: BLESSED ARE YOU WHO HUNGER AND WEEP NOW (6:21)</w:t>
        </w:r>
        <w:r w:rsidR="004260DD">
          <w:rPr>
            <w:noProof/>
            <w:webHidden/>
          </w:rPr>
          <w:tab/>
        </w:r>
        <w:r w:rsidR="004260DD">
          <w:rPr>
            <w:noProof/>
            <w:webHidden/>
          </w:rPr>
          <w:fldChar w:fldCharType="begin"/>
        </w:r>
        <w:r w:rsidR="004260DD">
          <w:rPr>
            <w:noProof/>
            <w:webHidden/>
          </w:rPr>
          <w:instrText xml:space="preserve"> PAGEREF _Toc125313107 \h </w:instrText>
        </w:r>
        <w:r w:rsidR="004260DD">
          <w:rPr>
            <w:noProof/>
            <w:webHidden/>
          </w:rPr>
        </w:r>
        <w:r w:rsidR="004260DD">
          <w:rPr>
            <w:noProof/>
            <w:webHidden/>
          </w:rPr>
          <w:fldChar w:fldCharType="separate"/>
        </w:r>
        <w:r w:rsidR="004260DD">
          <w:rPr>
            <w:noProof/>
            <w:webHidden/>
          </w:rPr>
          <w:t>15</w:t>
        </w:r>
        <w:r w:rsidR="004260DD">
          <w:rPr>
            <w:noProof/>
            <w:webHidden/>
          </w:rPr>
          <w:fldChar w:fldCharType="end"/>
        </w:r>
      </w:hyperlink>
    </w:p>
    <w:p w14:paraId="78CFA573" w14:textId="2CF09CA6" w:rsidR="004260DD" w:rsidRDefault="00546A9C">
      <w:pPr>
        <w:pStyle w:val="TOC2"/>
        <w:tabs>
          <w:tab w:val="right" w:leader="dot" w:pos="9016"/>
        </w:tabs>
        <w:rPr>
          <w:rFonts w:asciiTheme="minorHAnsi" w:hAnsiTheme="minorHAnsi"/>
          <w:noProof/>
          <w:sz w:val="22"/>
          <w:lang w:val="en-US"/>
        </w:rPr>
      </w:pPr>
      <w:hyperlink w:anchor="_Toc125313108" w:history="1">
        <w:r w:rsidR="004260DD" w:rsidRPr="00B923A9">
          <w:rPr>
            <w:rStyle w:val="Hyperlink"/>
            <w:noProof/>
          </w:rPr>
          <w:t>4. BLESSED ARE YOU WHEN PEOPLE HATE YOU (6:22-23)</w:t>
        </w:r>
        <w:r w:rsidR="004260DD">
          <w:rPr>
            <w:noProof/>
            <w:webHidden/>
          </w:rPr>
          <w:tab/>
        </w:r>
        <w:r w:rsidR="004260DD">
          <w:rPr>
            <w:noProof/>
            <w:webHidden/>
          </w:rPr>
          <w:fldChar w:fldCharType="begin"/>
        </w:r>
        <w:r w:rsidR="004260DD">
          <w:rPr>
            <w:noProof/>
            <w:webHidden/>
          </w:rPr>
          <w:instrText xml:space="preserve"> PAGEREF _Toc125313108 \h </w:instrText>
        </w:r>
        <w:r w:rsidR="004260DD">
          <w:rPr>
            <w:noProof/>
            <w:webHidden/>
          </w:rPr>
        </w:r>
        <w:r w:rsidR="004260DD">
          <w:rPr>
            <w:noProof/>
            <w:webHidden/>
          </w:rPr>
          <w:fldChar w:fldCharType="separate"/>
        </w:r>
        <w:r w:rsidR="004260DD">
          <w:rPr>
            <w:noProof/>
            <w:webHidden/>
          </w:rPr>
          <w:t>16</w:t>
        </w:r>
        <w:r w:rsidR="004260DD">
          <w:rPr>
            <w:noProof/>
            <w:webHidden/>
          </w:rPr>
          <w:fldChar w:fldCharType="end"/>
        </w:r>
      </w:hyperlink>
    </w:p>
    <w:p w14:paraId="510B2962" w14:textId="770A2848" w:rsidR="004260DD" w:rsidRDefault="00546A9C">
      <w:pPr>
        <w:pStyle w:val="TOC2"/>
        <w:tabs>
          <w:tab w:val="right" w:leader="dot" w:pos="9016"/>
        </w:tabs>
        <w:rPr>
          <w:rFonts w:asciiTheme="minorHAnsi" w:hAnsiTheme="minorHAnsi"/>
          <w:noProof/>
          <w:sz w:val="22"/>
          <w:lang w:val="en-US"/>
        </w:rPr>
      </w:pPr>
      <w:hyperlink w:anchor="_Toc125313109" w:history="1">
        <w:r w:rsidR="004260DD" w:rsidRPr="00B923A9">
          <w:rPr>
            <w:rStyle w:val="Hyperlink"/>
            <w:noProof/>
          </w:rPr>
          <w:t>END OF THE SPEECH: HOUSES WITH AND WITHOUT FOUNDATION WALLS (6:46-49)</w:t>
        </w:r>
        <w:r w:rsidR="004260DD">
          <w:rPr>
            <w:noProof/>
            <w:webHidden/>
          </w:rPr>
          <w:tab/>
        </w:r>
        <w:r w:rsidR="004260DD">
          <w:rPr>
            <w:noProof/>
            <w:webHidden/>
          </w:rPr>
          <w:fldChar w:fldCharType="begin"/>
        </w:r>
        <w:r w:rsidR="004260DD">
          <w:rPr>
            <w:noProof/>
            <w:webHidden/>
          </w:rPr>
          <w:instrText xml:space="preserve"> PAGEREF _Toc125313109 \h </w:instrText>
        </w:r>
        <w:r w:rsidR="004260DD">
          <w:rPr>
            <w:noProof/>
            <w:webHidden/>
          </w:rPr>
        </w:r>
        <w:r w:rsidR="004260DD">
          <w:rPr>
            <w:noProof/>
            <w:webHidden/>
          </w:rPr>
          <w:fldChar w:fldCharType="separate"/>
        </w:r>
        <w:r w:rsidR="004260DD">
          <w:rPr>
            <w:noProof/>
            <w:webHidden/>
          </w:rPr>
          <w:t>17</w:t>
        </w:r>
        <w:r w:rsidR="004260DD">
          <w:rPr>
            <w:noProof/>
            <w:webHidden/>
          </w:rPr>
          <w:fldChar w:fldCharType="end"/>
        </w:r>
      </w:hyperlink>
    </w:p>
    <w:p w14:paraId="343F7124" w14:textId="3C939AF1" w:rsidR="004260DD" w:rsidRDefault="00546A9C">
      <w:pPr>
        <w:pStyle w:val="TOC2"/>
        <w:tabs>
          <w:tab w:val="right" w:leader="dot" w:pos="9016"/>
        </w:tabs>
        <w:rPr>
          <w:rFonts w:asciiTheme="minorHAnsi" w:hAnsiTheme="minorHAnsi"/>
          <w:noProof/>
          <w:sz w:val="22"/>
          <w:lang w:val="en-US"/>
        </w:rPr>
      </w:pPr>
      <w:hyperlink w:anchor="_Toc125313110" w:history="1">
        <w:r w:rsidR="004260DD" w:rsidRPr="00B923A9">
          <w:rPr>
            <w:rStyle w:val="Hyperlink"/>
            <w:noProof/>
          </w:rPr>
          <w:t>THE DISCIPLES GET TO SEE JESUS' GLORY (9:28-36)</w:t>
        </w:r>
        <w:r w:rsidR="004260DD">
          <w:rPr>
            <w:noProof/>
            <w:webHidden/>
          </w:rPr>
          <w:tab/>
        </w:r>
        <w:r w:rsidR="004260DD">
          <w:rPr>
            <w:noProof/>
            <w:webHidden/>
          </w:rPr>
          <w:fldChar w:fldCharType="begin"/>
        </w:r>
        <w:r w:rsidR="004260DD">
          <w:rPr>
            <w:noProof/>
            <w:webHidden/>
          </w:rPr>
          <w:instrText xml:space="preserve"> PAGEREF _Toc125313110 \h </w:instrText>
        </w:r>
        <w:r w:rsidR="004260DD">
          <w:rPr>
            <w:noProof/>
            <w:webHidden/>
          </w:rPr>
        </w:r>
        <w:r w:rsidR="004260DD">
          <w:rPr>
            <w:noProof/>
            <w:webHidden/>
          </w:rPr>
          <w:fldChar w:fldCharType="separate"/>
        </w:r>
        <w:r w:rsidR="004260DD">
          <w:rPr>
            <w:noProof/>
            <w:webHidden/>
          </w:rPr>
          <w:t>17</w:t>
        </w:r>
        <w:r w:rsidR="004260DD">
          <w:rPr>
            <w:noProof/>
            <w:webHidden/>
          </w:rPr>
          <w:fldChar w:fldCharType="end"/>
        </w:r>
      </w:hyperlink>
    </w:p>
    <w:p w14:paraId="00E43212" w14:textId="472A127A" w:rsidR="004260DD" w:rsidRDefault="00546A9C">
      <w:pPr>
        <w:pStyle w:val="TOC1"/>
        <w:tabs>
          <w:tab w:val="right" w:leader="dot" w:pos="9016"/>
        </w:tabs>
        <w:rPr>
          <w:rFonts w:asciiTheme="minorHAnsi" w:hAnsiTheme="minorHAnsi"/>
          <w:noProof/>
          <w:sz w:val="22"/>
        </w:rPr>
      </w:pPr>
      <w:hyperlink w:anchor="_Toc125313111" w:history="1">
        <w:r w:rsidR="004260DD" w:rsidRPr="00B923A9">
          <w:rPr>
            <w:rStyle w:val="Hyperlink"/>
            <w:noProof/>
          </w:rPr>
          <w:t>PART 2: THE JOURNEY TO JERUSALEM 9:51 - 19:27</w:t>
        </w:r>
        <w:r w:rsidR="004260DD">
          <w:rPr>
            <w:noProof/>
            <w:webHidden/>
          </w:rPr>
          <w:tab/>
        </w:r>
        <w:r w:rsidR="004260DD">
          <w:rPr>
            <w:noProof/>
            <w:webHidden/>
          </w:rPr>
          <w:fldChar w:fldCharType="begin"/>
        </w:r>
        <w:r w:rsidR="004260DD">
          <w:rPr>
            <w:noProof/>
            <w:webHidden/>
          </w:rPr>
          <w:instrText xml:space="preserve"> PAGEREF _Toc125313111 \h </w:instrText>
        </w:r>
        <w:r w:rsidR="004260DD">
          <w:rPr>
            <w:noProof/>
            <w:webHidden/>
          </w:rPr>
        </w:r>
        <w:r w:rsidR="004260DD">
          <w:rPr>
            <w:noProof/>
            <w:webHidden/>
          </w:rPr>
          <w:fldChar w:fldCharType="separate"/>
        </w:r>
        <w:r w:rsidR="004260DD">
          <w:rPr>
            <w:noProof/>
            <w:webHidden/>
          </w:rPr>
          <w:t>18</w:t>
        </w:r>
        <w:r w:rsidR="004260DD">
          <w:rPr>
            <w:noProof/>
            <w:webHidden/>
          </w:rPr>
          <w:fldChar w:fldCharType="end"/>
        </w:r>
      </w:hyperlink>
    </w:p>
    <w:p w14:paraId="4D6194A9" w14:textId="422FAB7B" w:rsidR="004260DD" w:rsidRDefault="00546A9C">
      <w:pPr>
        <w:pStyle w:val="TOC2"/>
        <w:tabs>
          <w:tab w:val="right" w:leader="dot" w:pos="9016"/>
        </w:tabs>
        <w:rPr>
          <w:rFonts w:asciiTheme="minorHAnsi" w:hAnsiTheme="minorHAnsi"/>
          <w:noProof/>
          <w:sz w:val="22"/>
          <w:lang w:val="en-US"/>
        </w:rPr>
      </w:pPr>
      <w:hyperlink w:anchor="_Toc125313112" w:history="1">
        <w:r w:rsidR="004260DD" w:rsidRPr="00B923A9">
          <w:rPr>
            <w:rStyle w:val="Hyperlink"/>
            <w:noProof/>
          </w:rPr>
          <w:t>"STORY-PARABLES" IN CHAPTERS 9-19</w:t>
        </w:r>
        <w:r w:rsidR="004260DD">
          <w:rPr>
            <w:noProof/>
            <w:webHidden/>
          </w:rPr>
          <w:tab/>
        </w:r>
        <w:r w:rsidR="004260DD">
          <w:rPr>
            <w:noProof/>
            <w:webHidden/>
          </w:rPr>
          <w:fldChar w:fldCharType="begin"/>
        </w:r>
        <w:r w:rsidR="004260DD">
          <w:rPr>
            <w:noProof/>
            <w:webHidden/>
          </w:rPr>
          <w:instrText xml:space="preserve"> PAGEREF _Toc125313112 \h </w:instrText>
        </w:r>
        <w:r w:rsidR="004260DD">
          <w:rPr>
            <w:noProof/>
            <w:webHidden/>
          </w:rPr>
        </w:r>
        <w:r w:rsidR="004260DD">
          <w:rPr>
            <w:noProof/>
            <w:webHidden/>
          </w:rPr>
          <w:fldChar w:fldCharType="separate"/>
        </w:r>
        <w:r w:rsidR="004260DD">
          <w:rPr>
            <w:noProof/>
            <w:webHidden/>
          </w:rPr>
          <w:t>18</w:t>
        </w:r>
        <w:r w:rsidR="004260DD">
          <w:rPr>
            <w:noProof/>
            <w:webHidden/>
          </w:rPr>
          <w:fldChar w:fldCharType="end"/>
        </w:r>
      </w:hyperlink>
    </w:p>
    <w:p w14:paraId="3390F31C" w14:textId="128B9928" w:rsidR="004260DD" w:rsidRDefault="00546A9C">
      <w:pPr>
        <w:pStyle w:val="TOC2"/>
        <w:tabs>
          <w:tab w:val="right" w:leader="dot" w:pos="9016"/>
        </w:tabs>
        <w:rPr>
          <w:rFonts w:asciiTheme="minorHAnsi" w:hAnsiTheme="minorHAnsi"/>
          <w:noProof/>
          <w:sz w:val="22"/>
          <w:lang w:val="en-US"/>
        </w:rPr>
      </w:pPr>
      <w:hyperlink w:anchor="_Toc125313113" w:history="1">
        <w:r w:rsidR="004260DD" w:rsidRPr="00B923A9">
          <w:rPr>
            <w:rStyle w:val="Hyperlink"/>
            <w:noProof/>
          </w:rPr>
          <w:t>THE FIG TREE THAT BEARED NO FRUIT (13:6-9)</w:t>
        </w:r>
        <w:r w:rsidR="004260DD">
          <w:rPr>
            <w:noProof/>
            <w:webHidden/>
          </w:rPr>
          <w:tab/>
        </w:r>
        <w:r w:rsidR="004260DD">
          <w:rPr>
            <w:noProof/>
            <w:webHidden/>
          </w:rPr>
          <w:fldChar w:fldCharType="begin"/>
        </w:r>
        <w:r w:rsidR="004260DD">
          <w:rPr>
            <w:noProof/>
            <w:webHidden/>
          </w:rPr>
          <w:instrText xml:space="preserve"> PAGEREF _Toc125313113 \h </w:instrText>
        </w:r>
        <w:r w:rsidR="004260DD">
          <w:rPr>
            <w:noProof/>
            <w:webHidden/>
          </w:rPr>
        </w:r>
        <w:r w:rsidR="004260DD">
          <w:rPr>
            <w:noProof/>
            <w:webHidden/>
          </w:rPr>
          <w:fldChar w:fldCharType="separate"/>
        </w:r>
        <w:r w:rsidR="004260DD">
          <w:rPr>
            <w:noProof/>
            <w:webHidden/>
          </w:rPr>
          <w:t>19</w:t>
        </w:r>
        <w:r w:rsidR="004260DD">
          <w:rPr>
            <w:noProof/>
            <w:webHidden/>
          </w:rPr>
          <w:fldChar w:fldCharType="end"/>
        </w:r>
      </w:hyperlink>
    </w:p>
    <w:p w14:paraId="5ACB44B3" w14:textId="2DC310B8" w:rsidR="004260DD" w:rsidRDefault="00546A9C">
      <w:pPr>
        <w:pStyle w:val="TOC2"/>
        <w:tabs>
          <w:tab w:val="right" w:leader="dot" w:pos="9016"/>
        </w:tabs>
        <w:rPr>
          <w:rFonts w:asciiTheme="minorHAnsi" w:hAnsiTheme="minorHAnsi"/>
          <w:noProof/>
          <w:sz w:val="22"/>
          <w:lang w:val="en-US"/>
        </w:rPr>
      </w:pPr>
      <w:hyperlink w:anchor="_Toc125313114" w:history="1">
        <w:r w:rsidR="004260DD" w:rsidRPr="00B923A9">
          <w:rPr>
            <w:rStyle w:val="Hyperlink"/>
            <w:noProof/>
          </w:rPr>
          <w:t>THE PARABLE OF THE GREAT BANQUET (14:16-24)</w:t>
        </w:r>
        <w:r w:rsidR="004260DD">
          <w:rPr>
            <w:noProof/>
            <w:webHidden/>
          </w:rPr>
          <w:tab/>
        </w:r>
        <w:r w:rsidR="004260DD">
          <w:rPr>
            <w:noProof/>
            <w:webHidden/>
          </w:rPr>
          <w:fldChar w:fldCharType="begin"/>
        </w:r>
        <w:r w:rsidR="004260DD">
          <w:rPr>
            <w:noProof/>
            <w:webHidden/>
          </w:rPr>
          <w:instrText xml:space="preserve"> PAGEREF _Toc125313114 \h </w:instrText>
        </w:r>
        <w:r w:rsidR="004260DD">
          <w:rPr>
            <w:noProof/>
            <w:webHidden/>
          </w:rPr>
        </w:r>
        <w:r w:rsidR="004260DD">
          <w:rPr>
            <w:noProof/>
            <w:webHidden/>
          </w:rPr>
          <w:fldChar w:fldCharType="separate"/>
        </w:r>
        <w:r w:rsidR="004260DD">
          <w:rPr>
            <w:noProof/>
            <w:webHidden/>
          </w:rPr>
          <w:t>19</w:t>
        </w:r>
        <w:r w:rsidR="004260DD">
          <w:rPr>
            <w:noProof/>
            <w:webHidden/>
          </w:rPr>
          <w:fldChar w:fldCharType="end"/>
        </w:r>
      </w:hyperlink>
    </w:p>
    <w:p w14:paraId="43176477" w14:textId="025CFA54" w:rsidR="004260DD" w:rsidRDefault="00546A9C">
      <w:pPr>
        <w:pStyle w:val="TOC2"/>
        <w:tabs>
          <w:tab w:val="right" w:leader="dot" w:pos="9016"/>
        </w:tabs>
        <w:rPr>
          <w:rFonts w:asciiTheme="minorHAnsi" w:hAnsiTheme="minorHAnsi"/>
          <w:noProof/>
          <w:sz w:val="22"/>
          <w:lang w:val="en-US"/>
        </w:rPr>
      </w:pPr>
      <w:hyperlink w:anchor="_Toc125313115" w:history="1">
        <w:r w:rsidR="004260DD" w:rsidRPr="00B923A9">
          <w:rPr>
            <w:rStyle w:val="Hyperlink"/>
            <w:noProof/>
          </w:rPr>
          <w:t>THE PARABLE OF THE SHREWD MANAGER (16:1-13)</w:t>
        </w:r>
        <w:r w:rsidR="004260DD">
          <w:rPr>
            <w:noProof/>
            <w:webHidden/>
          </w:rPr>
          <w:tab/>
        </w:r>
        <w:r w:rsidR="004260DD">
          <w:rPr>
            <w:noProof/>
            <w:webHidden/>
          </w:rPr>
          <w:fldChar w:fldCharType="begin"/>
        </w:r>
        <w:r w:rsidR="004260DD">
          <w:rPr>
            <w:noProof/>
            <w:webHidden/>
          </w:rPr>
          <w:instrText xml:space="preserve"> PAGEREF _Toc125313115 \h </w:instrText>
        </w:r>
        <w:r w:rsidR="004260DD">
          <w:rPr>
            <w:noProof/>
            <w:webHidden/>
          </w:rPr>
        </w:r>
        <w:r w:rsidR="004260DD">
          <w:rPr>
            <w:noProof/>
            <w:webHidden/>
          </w:rPr>
          <w:fldChar w:fldCharType="separate"/>
        </w:r>
        <w:r w:rsidR="004260DD">
          <w:rPr>
            <w:noProof/>
            <w:webHidden/>
          </w:rPr>
          <w:t>20</w:t>
        </w:r>
        <w:r w:rsidR="004260DD">
          <w:rPr>
            <w:noProof/>
            <w:webHidden/>
          </w:rPr>
          <w:fldChar w:fldCharType="end"/>
        </w:r>
      </w:hyperlink>
    </w:p>
    <w:p w14:paraId="7375F01C" w14:textId="40041091" w:rsidR="004260DD" w:rsidRDefault="00546A9C">
      <w:pPr>
        <w:pStyle w:val="TOC2"/>
        <w:tabs>
          <w:tab w:val="right" w:leader="dot" w:pos="9016"/>
        </w:tabs>
        <w:rPr>
          <w:rFonts w:asciiTheme="minorHAnsi" w:hAnsiTheme="minorHAnsi"/>
          <w:noProof/>
          <w:sz w:val="22"/>
          <w:lang w:val="en-US"/>
        </w:rPr>
      </w:pPr>
      <w:hyperlink w:anchor="_Toc125313116" w:history="1">
        <w:r w:rsidR="004260DD" w:rsidRPr="00B923A9">
          <w:rPr>
            <w:rStyle w:val="Hyperlink"/>
            <w:noProof/>
          </w:rPr>
          <w:t>ZACCHAEUS (19:1-10)</w:t>
        </w:r>
        <w:r w:rsidR="004260DD">
          <w:rPr>
            <w:noProof/>
            <w:webHidden/>
          </w:rPr>
          <w:tab/>
        </w:r>
        <w:r w:rsidR="004260DD">
          <w:rPr>
            <w:noProof/>
            <w:webHidden/>
          </w:rPr>
          <w:fldChar w:fldCharType="begin"/>
        </w:r>
        <w:r w:rsidR="004260DD">
          <w:rPr>
            <w:noProof/>
            <w:webHidden/>
          </w:rPr>
          <w:instrText xml:space="preserve"> PAGEREF _Toc125313116 \h </w:instrText>
        </w:r>
        <w:r w:rsidR="004260DD">
          <w:rPr>
            <w:noProof/>
            <w:webHidden/>
          </w:rPr>
        </w:r>
        <w:r w:rsidR="004260DD">
          <w:rPr>
            <w:noProof/>
            <w:webHidden/>
          </w:rPr>
          <w:fldChar w:fldCharType="separate"/>
        </w:r>
        <w:r w:rsidR="004260DD">
          <w:rPr>
            <w:noProof/>
            <w:webHidden/>
          </w:rPr>
          <w:t>21</w:t>
        </w:r>
        <w:r w:rsidR="004260DD">
          <w:rPr>
            <w:noProof/>
            <w:webHidden/>
          </w:rPr>
          <w:fldChar w:fldCharType="end"/>
        </w:r>
      </w:hyperlink>
    </w:p>
    <w:p w14:paraId="0E895BEF" w14:textId="30C2F01A" w:rsidR="004260DD" w:rsidRDefault="00546A9C">
      <w:pPr>
        <w:pStyle w:val="TOC1"/>
        <w:tabs>
          <w:tab w:val="right" w:leader="dot" w:pos="9016"/>
        </w:tabs>
        <w:rPr>
          <w:rFonts w:asciiTheme="minorHAnsi" w:hAnsiTheme="minorHAnsi"/>
          <w:noProof/>
          <w:sz w:val="22"/>
        </w:rPr>
      </w:pPr>
      <w:hyperlink w:anchor="_Toc125313117" w:history="1">
        <w:r w:rsidR="004260DD" w:rsidRPr="00B923A9">
          <w:rPr>
            <w:rStyle w:val="Hyperlink"/>
            <w:noProof/>
          </w:rPr>
          <w:t>PART 3: IN JERUSALEM 19:28 - 24:53</w:t>
        </w:r>
        <w:r w:rsidR="004260DD">
          <w:rPr>
            <w:noProof/>
            <w:webHidden/>
          </w:rPr>
          <w:tab/>
        </w:r>
        <w:r w:rsidR="004260DD">
          <w:rPr>
            <w:noProof/>
            <w:webHidden/>
          </w:rPr>
          <w:fldChar w:fldCharType="begin"/>
        </w:r>
        <w:r w:rsidR="004260DD">
          <w:rPr>
            <w:noProof/>
            <w:webHidden/>
          </w:rPr>
          <w:instrText xml:space="preserve"> PAGEREF _Toc125313117 \h </w:instrText>
        </w:r>
        <w:r w:rsidR="004260DD">
          <w:rPr>
            <w:noProof/>
            <w:webHidden/>
          </w:rPr>
        </w:r>
        <w:r w:rsidR="004260DD">
          <w:rPr>
            <w:noProof/>
            <w:webHidden/>
          </w:rPr>
          <w:fldChar w:fldCharType="separate"/>
        </w:r>
        <w:r w:rsidR="004260DD">
          <w:rPr>
            <w:noProof/>
            <w:webHidden/>
          </w:rPr>
          <w:t>21</w:t>
        </w:r>
        <w:r w:rsidR="004260DD">
          <w:rPr>
            <w:noProof/>
            <w:webHidden/>
          </w:rPr>
          <w:fldChar w:fldCharType="end"/>
        </w:r>
      </w:hyperlink>
    </w:p>
    <w:p w14:paraId="469899BE" w14:textId="1D19868D" w:rsidR="004260DD" w:rsidRDefault="00546A9C">
      <w:pPr>
        <w:pStyle w:val="TOC2"/>
        <w:tabs>
          <w:tab w:val="right" w:leader="dot" w:pos="9016"/>
        </w:tabs>
        <w:rPr>
          <w:rFonts w:asciiTheme="minorHAnsi" w:hAnsiTheme="minorHAnsi"/>
          <w:noProof/>
          <w:sz w:val="22"/>
          <w:lang w:val="en-US"/>
        </w:rPr>
      </w:pPr>
      <w:hyperlink w:anchor="_Toc125313118" w:history="1">
        <w:r w:rsidR="004260DD" w:rsidRPr="00B923A9">
          <w:rPr>
            <w:rStyle w:val="Hyperlink"/>
            <w:noProof/>
          </w:rPr>
          <w:t>THE PARABLE OF THE TENANTS (20:9-19)</w:t>
        </w:r>
        <w:r w:rsidR="004260DD">
          <w:rPr>
            <w:noProof/>
            <w:webHidden/>
          </w:rPr>
          <w:tab/>
        </w:r>
        <w:r w:rsidR="004260DD">
          <w:rPr>
            <w:noProof/>
            <w:webHidden/>
          </w:rPr>
          <w:fldChar w:fldCharType="begin"/>
        </w:r>
        <w:r w:rsidR="004260DD">
          <w:rPr>
            <w:noProof/>
            <w:webHidden/>
          </w:rPr>
          <w:instrText xml:space="preserve"> PAGEREF _Toc125313118 \h </w:instrText>
        </w:r>
        <w:r w:rsidR="004260DD">
          <w:rPr>
            <w:noProof/>
            <w:webHidden/>
          </w:rPr>
        </w:r>
        <w:r w:rsidR="004260DD">
          <w:rPr>
            <w:noProof/>
            <w:webHidden/>
          </w:rPr>
          <w:fldChar w:fldCharType="separate"/>
        </w:r>
        <w:r w:rsidR="004260DD">
          <w:rPr>
            <w:noProof/>
            <w:webHidden/>
          </w:rPr>
          <w:t>21</w:t>
        </w:r>
        <w:r w:rsidR="004260DD">
          <w:rPr>
            <w:noProof/>
            <w:webHidden/>
          </w:rPr>
          <w:fldChar w:fldCharType="end"/>
        </w:r>
      </w:hyperlink>
    </w:p>
    <w:p w14:paraId="674EF785" w14:textId="58FC0355" w:rsidR="004260DD" w:rsidRDefault="00546A9C">
      <w:pPr>
        <w:pStyle w:val="TOC2"/>
        <w:tabs>
          <w:tab w:val="right" w:leader="dot" w:pos="9016"/>
        </w:tabs>
        <w:rPr>
          <w:rFonts w:asciiTheme="minorHAnsi" w:hAnsiTheme="minorHAnsi"/>
          <w:noProof/>
          <w:sz w:val="22"/>
          <w:lang w:val="en-US"/>
        </w:rPr>
      </w:pPr>
      <w:hyperlink w:anchor="_Toc125313119" w:history="1">
        <w:r w:rsidR="004260DD" w:rsidRPr="00B923A9">
          <w:rPr>
            <w:rStyle w:val="Hyperlink"/>
            <w:noProof/>
          </w:rPr>
          <w:t>JESUS ​​FORECASTS THE DESTRUCTION OF THE TEMPLE (21:5-36)</w:t>
        </w:r>
        <w:r w:rsidR="004260DD">
          <w:rPr>
            <w:noProof/>
            <w:webHidden/>
          </w:rPr>
          <w:tab/>
        </w:r>
        <w:r w:rsidR="004260DD">
          <w:rPr>
            <w:noProof/>
            <w:webHidden/>
          </w:rPr>
          <w:fldChar w:fldCharType="begin"/>
        </w:r>
        <w:r w:rsidR="004260DD">
          <w:rPr>
            <w:noProof/>
            <w:webHidden/>
          </w:rPr>
          <w:instrText xml:space="preserve"> PAGEREF _Toc125313119 \h </w:instrText>
        </w:r>
        <w:r w:rsidR="004260DD">
          <w:rPr>
            <w:noProof/>
            <w:webHidden/>
          </w:rPr>
        </w:r>
        <w:r w:rsidR="004260DD">
          <w:rPr>
            <w:noProof/>
            <w:webHidden/>
          </w:rPr>
          <w:fldChar w:fldCharType="separate"/>
        </w:r>
        <w:r w:rsidR="004260DD">
          <w:rPr>
            <w:noProof/>
            <w:webHidden/>
          </w:rPr>
          <w:t>22</w:t>
        </w:r>
        <w:r w:rsidR="004260DD">
          <w:rPr>
            <w:noProof/>
            <w:webHidden/>
          </w:rPr>
          <w:fldChar w:fldCharType="end"/>
        </w:r>
      </w:hyperlink>
    </w:p>
    <w:p w14:paraId="5B7A9FED" w14:textId="3E12F0B5" w:rsidR="004260DD" w:rsidRDefault="00546A9C">
      <w:pPr>
        <w:pStyle w:val="TOC2"/>
        <w:tabs>
          <w:tab w:val="right" w:leader="dot" w:pos="9016"/>
        </w:tabs>
        <w:rPr>
          <w:rFonts w:asciiTheme="minorHAnsi" w:hAnsiTheme="minorHAnsi"/>
          <w:noProof/>
          <w:sz w:val="22"/>
          <w:lang w:val="en-US"/>
        </w:rPr>
      </w:pPr>
      <w:hyperlink w:anchor="_Toc125313120" w:history="1">
        <w:r w:rsidR="004260DD" w:rsidRPr="00B923A9">
          <w:rPr>
            <w:rStyle w:val="Hyperlink"/>
            <w:noProof/>
          </w:rPr>
          <w:t>THE EMMAUS WALKERS (24:13-35)</w:t>
        </w:r>
        <w:r w:rsidR="004260DD">
          <w:rPr>
            <w:noProof/>
            <w:webHidden/>
          </w:rPr>
          <w:tab/>
        </w:r>
        <w:r w:rsidR="004260DD">
          <w:rPr>
            <w:noProof/>
            <w:webHidden/>
          </w:rPr>
          <w:fldChar w:fldCharType="begin"/>
        </w:r>
        <w:r w:rsidR="004260DD">
          <w:rPr>
            <w:noProof/>
            <w:webHidden/>
          </w:rPr>
          <w:instrText xml:space="preserve"> PAGEREF _Toc125313120 \h </w:instrText>
        </w:r>
        <w:r w:rsidR="004260DD">
          <w:rPr>
            <w:noProof/>
            <w:webHidden/>
          </w:rPr>
        </w:r>
        <w:r w:rsidR="004260DD">
          <w:rPr>
            <w:noProof/>
            <w:webHidden/>
          </w:rPr>
          <w:fldChar w:fldCharType="separate"/>
        </w:r>
        <w:r w:rsidR="004260DD">
          <w:rPr>
            <w:noProof/>
            <w:webHidden/>
          </w:rPr>
          <w:t>23</w:t>
        </w:r>
        <w:r w:rsidR="004260DD">
          <w:rPr>
            <w:noProof/>
            <w:webHidden/>
          </w:rPr>
          <w:fldChar w:fldCharType="end"/>
        </w:r>
      </w:hyperlink>
    </w:p>
    <w:p w14:paraId="0A56358C" w14:textId="5AF7481E" w:rsidR="004260DD" w:rsidRDefault="00546A9C">
      <w:pPr>
        <w:pStyle w:val="TOC2"/>
        <w:tabs>
          <w:tab w:val="right" w:leader="dot" w:pos="9016"/>
        </w:tabs>
        <w:rPr>
          <w:rFonts w:asciiTheme="minorHAnsi" w:hAnsiTheme="minorHAnsi"/>
          <w:noProof/>
          <w:sz w:val="22"/>
          <w:lang w:val="en-US"/>
        </w:rPr>
      </w:pPr>
      <w:hyperlink w:anchor="_Toc125313121" w:history="1">
        <w:r w:rsidR="004260DD" w:rsidRPr="00B923A9">
          <w:rPr>
            <w:rStyle w:val="Hyperlink"/>
            <w:noProof/>
          </w:rPr>
          <w:t>THE MISSION COMMAND (LUKE 24:44-49)</w:t>
        </w:r>
        <w:r w:rsidR="004260DD">
          <w:rPr>
            <w:noProof/>
            <w:webHidden/>
          </w:rPr>
          <w:tab/>
        </w:r>
        <w:r w:rsidR="004260DD">
          <w:rPr>
            <w:noProof/>
            <w:webHidden/>
          </w:rPr>
          <w:fldChar w:fldCharType="begin"/>
        </w:r>
        <w:r w:rsidR="004260DD">
          <w:rPr>
            <w:noProof/>
            <w:webHidden/>
          </w:rPr>
          <w:instrText xml:space="preserve"> PAGEREF _Toc125313121 \h </w:instrText>
        </w:r>
        <w:r w:rsidR="004260DD">
          <w:rPr>
            <w:noProof/>
            <w:webHidden/>
          </w:rPr>
        </w:r>
        <w:r w:rsidR="004260DD">
          <w:rPr>
            <w:noProof/>
            <w:webHidden/>
          </w:rPr>
          <w:fldChar w:fldCharType="separate"/>
        </w:r>
        <w:r w:rsidR="004260DD">
          <w:rPr>
            <w:noProof/>
            <w:webHidden/>
          </w:rPr>
          <w:t>23</w:t>
        </w:r>
        <w:r w:rsidR="004260DD">
          <w:rPr>
            <w:noProof/>
            <w:webHidden/>
          </w:rPr>
          <w:fldChar w:fldCharType="end"/>
        </w:r>
      </w:hyperlink>
    </w:p>
    <w:p w14:paraId="2850E54C" w14:textId="569842A3" w:rsidR="004260DD" w:rsidRDefault="00546A9C">
      <w:pPr>
        <w:pStyle w:val="TOC2"/>
        <w:tabs>
          <w:tab w:val="right" w:leader="dot" w:pos="9016"/>
        </w:tabs>
        <w:rPr>
          <w:rFonts w:asciiTheme="minorHAnsi" w:hAnsiTheme="minorHAnsi"/>
          <w:noProof/>
          <w:sz w:val="22"/>
          <w:lang w:val="en-US"/>
        </w:rPr>
      </w:pPr>
      <w:hyperlink w:anchor="_Toc125313122" w:history="1">
        <w:r w:rsidR="004260DD" w:rsidRPr="00B923A9">
          <w:rPr>
            <w:rStyle w:val="Hyperlink"/>
            <w:noProof/>
          </w:rPr>
          <w:t>WHAT DOES THE GOSPEL OF LUKE HAVE TO SAY FOR OUR LIVES?</w:t>
        </w:r>
        <w:r w:rsidR="004260DD">
          <w:rPr>
            <w:noProof/>
            <w:webHidden/>
          </w:rPr>
          <w:tab/>
        </w:r>
        <w:r w:rsidR="004260DD">
          <w:rPr>
            <w:noProof/>
            <w:webHidden/>
          </w:rPr>
          <w:fldChar w:fldCharType="begin"/>
        </w:r>
        <w:r w:rsidR="004260DD">
          <w:rPr>
            <w:noProof/>
            <w:webHidden/>
          </w:rPr>
          <w:instrText xml:space="preserve"> PAGEREF _Toc125313122 \h </w:instrText>
        </w:r>
        <w:r w:rsidR="004260DD">
          <w:rPr>
            <w:noProof/>
            <w:webHidden/>
          </w:rPr>
        </w:r>
        <w:r w:rsidR="004260DD">
          <w:rPr>
            <w:noProof/>
            <w:webHidden/>
          </w:rPr>
          <w:fldChar w:fldCharType="separate"/>
        </w:r>
        <w:r w:rsidR="004260DD">
          <w:rPr>
            <w:noProof/>
            <w:webHidden/>
          </w:rPr>
          <w:t>25</w:t>
        </w:r>
        <w:r w:rsidR="004260DD">
          <w:rPr>
            <w:noProof/>
            <w:webHidden/>
          </w:rPr>
          <w:fldChar w:fldCharType="end"/>
        </w:r>
      </w:hyperlink>
    </w:p>
    <w:p w14:paraId="41709D6A" w14:textId="4279593E" w:rsidR="00026F5A" w:rsidRDefault="00026F5A" w:rsidP="009A49B9">
      <w:r>
        <w:fldChar w:fldCharType="end"/>
      </w:r>
    </w:p>
    <w:p w14:paraId="1853B610" w14:textId="77777777" w:rsidR="00026F5A" w:rsidRDefault="00026F5A" w:rsidP="00026F5A">
      <w:pPr>
        <w:spacing w:line="259" w:lineRule="auto"/>
        <w:rPr>
          <w:rFonts w:eastAsiaTheme="majorEastAsia" w:cstheme="majorBidi"/>
          <w:b/>
          <w:sz w:val="28"/>
          <w:szCs w:val="26"/>
        </w:rPr>
      </w:pPr>
      <w:r>
        <w:br w:type="page"/>
      </w:r>
    </w:p>
    <w:p w14:paraId="5E7C5363" w14:textId="77777777" w:rsidR="00026F5A" w:rsidRPr="008A5848" w:rsidRDefault="00026F5A" w:rsidP="00C87AAB">
      <w:pPr>
        <w:pStyle w:val="Heading1"/>
      </w:pPr>
      <w:bookmarkStart w:id="1" w:name="_Toc125313089"/>
      <w:r>
        <w:lastRenderedPageBreak/>
        <w:t>INTRODUCTION</w:t>
      </w:r>
      <w:bookmarkEnd w:id="0"/>
      <w:bookmarkEnd w:id="1"/>
    </w:p>
    <w:p w14:paraId="1F260BF5" w14:textId="525CFE74" w:rsidR="00765267" w:rsidRDefault="00765267" w:rsidP="00765267">
      <w:r w:rsidRPr="00A37EF9">
        <w:t xml:space="preserve">The Gospel of Luke is written to Theophilus (1:3). </w:t>
      </w:r>
      <w:r w:rsidR="006B22BE" w:rsidRPr="00E45593">
        <w:t>Theophilus</w:t>
      </w:r>
      <w:r w:rsidR="006B22BE">
        <w:t xml:space="preserve"> is described as </w:t>
      </w:r>
      <w:r w:rsidR="006B22BE" w:rsidRPr="002D4A66">
        <w:rPr>
          <w:i/>
          <w:iCs/>
        </w:rPr>
        <w:t>“most excellent”</w:t>
      </w:r>
      <w:r w:rsidR="006B22BE">
        <w:t xml:space="preserve">, a term that is also used to describe the governors Felix and Festus (Acts 24:3, 26:25), so perhaps he was a Roman officer or the like. </w:t>
      </w:r>
      <w:r w:rsidR="00871298" w:rsidRPr="00A37EF9">
        <w:t xml:space="preserve">We know nothing about him, but he </w:t>
      </w:r>
      <w:r w:rsidR="006B22BE">
        <w:t>might have been Luke's sponsor</w:t>
      </w:r>
      <w:r w:rsidR="007964A4">
        <w:t>,</w:t>
      </w:r>
      <w:r w:rsidR="006B22BE">
        <w:t xml:space="preserve"> who would be responsible for </w:t>
      </w:r>
      <w:r w:rsidR="007964A4">
        <w:t xml:space="preserve">ensuring </w:t>
      </w:r>
      <w:r w:rsidR="006B22BE">
        <w:t>that the Gospel would be copied and distributed</w:t>
      </w:r>
      <w:r w:rsidR="00ED1CEB" w:rsidRPr="00A37EF9">
        <w:t xml:space="preserve"> while also being interested in the reliability of the </w:t>
      </w:r>
      <w:r w:rsidR="00ED1CEB">
        <w:t>g</w:t>
      </w:r>
      <w:r w:rsidR="00ED1CEB" w:rsidRPr="00A37EF9">
        <w:t>ospel (</w:t>
      </w:r>
      <w:r w:rsidR="00ED1CEB" w:rsidRPr="002D4A66">
        <w:rPr>
          <w:i/>
          <w:iCs/>
        </w:rPr>
        <w:t>"so that you may know the certainty of the things you have been taught."</w:t>
      </w:r>
      <w:r w:rsidR="00ED1CEB">
        <w:rPr>
          <w:i/>
          <w:iCs/>
        </w:rPr>
        <w:t xml:space="preserve"> </w:t>
      </w:r>
      <w:r w:rsidR="00ED1CEB" w:rsidRPr="009A3C00">
        <w:t>1:4</w:t>
      </w:r>
      <w:r w:rsidR="00ED1CEB" w:rsidRPr="00A37EF9">
        <w:t>)</w:t>
      </w:r>
      <w:r w:rsidR="006B22BE">
        <w:t>. It was common to include a dedication to the publisher.</w:t>
      </w:r>
      <w:r w:rsidRPr="00A37EF9">
        <w:t xml:space="preserve"> He was probably a Gentile Christian, and Luke also has other Gentile Christians in mind when he writes. This makes the Gospel of Luke the most "Greek" </w:t>
      </w:r>
      <w:r>
        <w:t>g</w:t>
      </w:r>
      <w:r w:rsidRPr="00A37EF9">
        <w:t xml:space="preserve">ospel. He omits typical Jewish material and uses </w:t>
      </w:r>
      <w:r w:rsidRPr="00EF19F6">
        <w:rPr>
          <w:i/>
          <w:iCs/>
        </w:rPr>
        <w:t>"teacher"</w:t>
      </w:r>
      <w:r w:rsidRPr="00A37EF9">
        <w:t xml:space="preserve"> instead of </w:t>
      </w:r>
      <w:r w:rsidRPr="00EF19F6">
        <w:rPr>
          <w:i/>
          <w:iCs/>
        </w:rPr>
        <w:t>"rabbi"</w:t>
      </w:r>
      <w:r w:rsidRPr="00A37EF9">
        <w:t xml:space="preserve"> and </w:t>
      </w:r>
      <w:r w:rsidRPr="00EF19F6">
        <w:rPr>
          <w:i/>
          <w:iCs/>
        </w:rPr>
        <w:t>"sinners"</w:t>
      </w:r>
      <w:r w:rsidRPr="00A37EF9">
        <w:t xml:space="preserve"> instead of </w:t>
      </w:r>
      <w:r w:rsidRPr="00EF19F6">
        <w:rPr>
          <w:i/>
          <w:iCs/>
        </w:rPr>
        <w:t>"Gentiles"</w:t>
      </w:r>
      <w:r w:rsidRPr="00A37EF9">
        <w:t xml:space="preserve"> to make it more understandable outside Jewish areas. Luke is also known for his details, many of which have been confirmed by archaeological discoveries and </w:t>
      </w:r>
      <w:r>
        <w:t xml:space="preserve">have </w:t>
      </w:r>
      <w:r w:rsidRPr="00A37EF9">
        <w:t>given Luke credibility as a historical source.</w:t>
      </w:r>
    </w:p>
    <w:p w14:paraId="11A587E7" w14:textId="77777777" w:rsidR="00765267" w:rsidRPr="00A37EF9" w:rsidRDefault="00765267" w:rsidP="00765267">
      <w:r w:rsidRPr="00A37EF9">
        <w:t>Luke focuses on the fact that God's kingdom is for everyone - both pagans, women</w:t>
      </w:r>
      <w:r>
        <w:t>,</w:t>
      </w:r>
      <w:r w:rsidRPr="00A37EF9">
        <w:t xml:space="preserve"> and </w:t>
      </w:r>
      <w:r>
        <w:t>the outcasts</w:t>
      </w:r>
      <w:r w:rsidRPr="00A37EF9">
        <w:t xml:space="preserve"> </w:t>
      </w:r>
      <w:r>
        <w:t xml:space="preserve">of </w:t>
      </w:r>
      <w:r w:rsidRPr="00A37EF9">
        <w:t xml:space="preserve">society - and that Jesus came to look for the lost ones and save them. Examples of this are the parables of the </w:t>
      </w:r>
      <w:r>
        <w:t xml:space="preserve">lost </w:t>
      </w:r>
      <w:r w:rsidRPr="00A37EF9">
        <w:t>sheep and the silver coin in chapter 15 and Zacchaeus in chapter 19.</w:t>
      </w:r>
    </w:p>
    <w:p w14:paraId="165B70DA" w14:textId="549A9190" w:rsidR="00765267" w:rsidRPr="00A37EF9" w:rsidRDefault="00765267" w:rsidP="00765267">
      <w:r w:rsidRPr="00A37EF9">
        <w:t>The Gospel of Luke has a geographical structure that points to</w:t>
      </w:r>
      <w:r>
        <w:t>ward</w:t>
      </w:r>
      <w:r w:rsidRPr="00A37EF9">
        <w:t xml:space="preserve"> Jerusalem. We can call the first two chapters</w:t>
      </w:r>
      <w:r>
        <w:t xml:space="preserve">, which </w:t>
      </w:r>
      <w:r w:rsidRPr="00A37EF9">
        <w:t>concern events in and around Galilee</w:t>
      </w:r>
      <w:r>
        <w:t>,</w:t>
      </w:r>
      <w:r w:rsidRPr="00A37EF9">
        <w:t xml:space="preserve"> a prologue. In 9:51</w:t>
      </w:r>
      <w:r w:rsidR="007964A4">
        <w:t>,</w:t>
      </w:r>
      <w:r w:rsidRPr="00A37EF9">
        <w:t xml:space="preserve"> we read that </w:t>
      </w:r>
      <w:r w:rsidRPr="00703A8A">
        <w:rPr>
          <w:i/>
          <w:iCs/>
        </w:rPr>
        <w:t>"Jesus resolutely set out for Jerusalem"</w:t>
      </w:r>
      <w:r w:rsidRPr="00A37EF9">
        <w:t>, and from that verse</w:t>
      </w:r>
      <w:r>
        <w:t>,</w:t>
      </w:r>
      <w:r w:rsidRPr="00A37EF9">
        <w:t xml:space="preserve"> he is on his way to Jerusalem. He gets there </w:t>
      </w:r>
      <w:r>
        <w:t>in</w:t>
      </w:r>
      <w:r w:rsidRPr="00A37EF9">
        <w:t xml:space="preserve"> 19:28, and the rest </w:t>
      </w:r>
      <w:r>
        <w:t xml:space="preserve">of the Gospel </w:t>
      </w:r>
      <w:r w:rsidRPr="00A37EF9">
        <w:t>is about the last week there. In "</w:t>
      </w:r>
      <w:r>
        <w:t>V</w:t>
      </w:r>
      <w:r w:rsidRPr="00A37EF9">
        <w:t>olume 2" (Acts of the Apostles)</w:t>
      </w:r>
      <w:r w:rsidR="007964A4">
        <w:t>,</w:t>
      </w:r>
      <w:r w:rsidRPr="00A37EF9">
        <w:t xml:space="preserve"> the story continues with a structure from Jerusalem and beyond to the end of the world.</w:t>
      </w:r>
    </w:p>
    <w:p w14:paraId="4D051D0F" w14:textId="04C8C9E3" w:rsidR="00765267" w:rsidRPr="00A37EF9" w:rsidRDefault="00765267" w:rsidP="00765267">
      <w:r w:rsidRPr="00A37EF9">
        <w:t xml:space="preserve">Luke opens by saying in 1:1 that he is writing about </w:t>
      </w:r>
      <w:r w:rsidRPr="00106729">
        <w:rPr>
          <w:i/>
          <w:iCs/>
        </w:rPr>
        <w:t>"the things that have been fulfilled among us"</w:t>
      </w:r>
      <w:r w:rsidRPr="00A37EF9">
        <w:t xml:space="preserve">, and in 24:44 Jesus says that </w:t>
      </w:r>
      <w:r w:rsidRPr="00106729">
        <w:rPr>
          <w:i/>
          <w:iCs/>
        </w:rPr>
        <w:t>"Everything must be fulfilled that is written about me in the Law of Moses, the Prophets, and the Psalms."</w:t>
      </w:r>
      <w:r w:rsidRPr="00A37EF9">
        <w:t xml:space="preserve"> The Gospel of Luke thus describes how Jesus has fulfilled the entire OT. And in 24:49</w:t>
      </w:r>
      <w:r w:rsidR="007964A4">
        <w:t>,</w:t>
      </w:r>
      <w:r w:rsidRPr="00A37EF9">
        <w:t xml:space="preserve"> Jesus sa</w:t>
      </w:r>
      <w:r w:rsidR="007964A4">
        <w:t>id</w:t>
      </w:r>
      <w:r w:rsidRPr="00A37EF9">
        <w:t xml:space="preserve"> that the disciples </w:t>
      </w:r>
      <w:r w:rsidR="007964A4">
        <w:t>should</w:t>
      </w:r>
      <w:r w:rsidRPr="00A37EF9">
        <w:t xml:space="preserve"> wait in Jerusalem until they </w:t>
      </w:r>
      <w:r>
        <w:t xml:space="preserve">have been </w:t>
      </w:r>
      <w:r w:rsidRPr="00786390">
        <w:t>clothed with power from on high</w:t>
      </w:r>
      <w:r>
        <w:t>.</w:t>
      </w:r>
      <w:r w:rsidRPr="00A37EF9">
        <w:t xml:space="preserve"> </w:t>
      </w:r>
      <w:r>
        <w:t>W</w:t>
      </w:r>
      <w:r w:rsidRPr="00A37EF9">
        <w:t xml:space="preserve">hat they </w:t>
      </w:r>
      <w:r w:rsidR="007964A4">
        <w:t>we</w:t>
      </w:r>
      <w:r w:rsidRPr="00A37EF9">
        <w:t>re waiting for then c</w:t>
      </w:r>
      <w:r w:rsidR="007964A4">
        <w:t>a</w:t>
      </w:r>
      <w:r w:rsidRPr="00A37EF9">
        <w:t>me in the Acts of the Apostles.</w:t>
      </w:r>
    </w:p>
    <w:p w14:paraId="6BF6BD52" w14:textId="4AF43240" w:rsidR="00773461" w:rsidRDefault="00773461" w:rsidP="00773461">
      <w:r>
        <w:t xml:space="preserve">There are good reasons to agree with the ancient church that the author was the physician Luke (Col. 4:14), a co-worker </w:t>
      </w:r>
      <w:r w:rsidRPr="008B2093">
        <w:t xml:space="preserve">of Paul. </w:t>
      </w:r>
      <w:r w:rsidR="00E97620" w:rsidRPr="00A37EF9">
        <w:t>The dating is uncertain, but it was probably written between 60 and 80 AD.</w:t>
      </w:r>
      <w:r w:rsidR="00E97620">
        <w:t xml:space="preserve"> </w:t>
      </w:r>
      <w:r w:rsidRPr="008B2093">
        <w:t>Luke is the only non</w:t>
      </w:r>
      <w:r>
        <w:t xml:space="preserve">-Jewish author of the NT. He is well educated, </w:t>
      </w:r>
      <w:r>
        <w:lastRenderedPageBreak/>
        <w:t xml:space="preserve">as seen from his advanced language and style. He knows the Old Testament well. Luke is the only gospel that </w:t>
      </w:r>
      <w:proofErr w:type="gramStart"/>
      <w:r>
        <w:t>tells</w:t>
      </w:r>
      <w:proofErr w:type="gramEnd"/>
      <w:r>
        <w:t xml:space="preserve"> about Jesus' ascension.</w:t>
      </w:r>
    </w:p>
    <w:p w14:paraId="73C9D877" w14:textId="77777777" w:rsidR="00773461" w:rsidRDefault="00773461" w:rsidP="00773461">
      <w:r w:rsidRPr="006E631F">
        <w:rPr>
          <w:i/>
          <w:iCs/>
        </w:rPr>
        <w:t>"Luke is a first-rate historian; not only are his statements of fact credible […] this author should be placed with the very greatest historians. Luke's history is in a class of its own in terms of its credibility."</w:t>
      </w:r>
      <w:r>
        <w:t xml:space="preserve"> Sir William Ramsey (the quote has been translated)</w:t>
      </w:r>
    </w:p>
    <w:p w14:paraId="56112CF6" w14:textId="77777777" w:rsidR="00773461" w:rsidRPr="00A37EF9" w:rsidRDefault="00773461" w:rsidP="00765267"/>
    <w:p w14:paraId="0DC578EE" w14:textId="77777777" w:rsidR="00765267" w:rsidRPr="00C376C4" w:rsidRDefault="00765267" w:rsidP="00765267">
      <w:pPr>
        <w:rPr>
          <w:b/>
          <w:bCs/>
        </w:rPr>
      </w:pPr>
      <w:r w:rsidRPr="00C376C4">
        <w:rPr>
          <w:b/>
          <w:bCs/>
        </w:rPr>
        <w:t>Distinctive for the Gospel of Luke:</w:t>
      </w:r>
    </w:p>
    <w:p w14:paraId="6BBD0BE3" w14:textId="4248149A" w:rsidR="00765267" w:rsidRPr="00A37EF9" w:rsidRDefault="00765267" w:rsidP="00765267">
      <w:pPr>
        <w:pStyle w:val="ListParagraph"/>
        <w:numPr>
          <w:ilvl w:val="0"/>
          <w:numId w:val="8"/>
        </w:numPr>
      </w:pPr>
      <w:r w:rsidRPr="00A37EF9">
        <w:t>Geographically</w:t>
      </w:r>
      <w:r w:rsidR="007964A4">
        <w:t>,</w:t>
      </w:r>
      <w:r w:rsidRPr="00A37EF9">
        <w:t xml:space="preserve"> </w:t>
      </w:r>
      <w:r w:rsidR="007964A4">
        <w:t xml:space="preserve">it </w:t>
      </w:r>
      <w:r w:rsidRPr="00A37EF9">
        <w:t>points to</w:t>
      </w:r>
      <w:r>
        <w:t>ward</w:t>
      </w:r>
      <w:r w:rsidRPr="00A37EF9">
        <w:t xml:space="preserve"> </w:t>
      </w:r>
      <w:proofErr w:type="gramStart"/>
      <w:r w:rsidRPr="00A37EF9">
        <w:t>Jerusalem</w:t>
      </w:r>
      <w:proofErr w:type="gramEnd"/>
    </w:p>
    <w:p w14:paraId="4E7E03F7" w14:textId="77777777" w:rsidR="00765267" w:rsidRPr="00A37EF9" w:rsidRDefault="00765267" w:rsidP="00765267">
      <w:pPr>
        <w:pStyle w:val="ListParagraph"/>
        <w:numPr>
          <w:ilvl w:val="0"/>
          <w:numId w:val="8"/>
        </w:numPr>
      </w:pPr>
      <w:r w:rsidRPr="00A37EF9">
        <w:t xml:space="preserve">The longest and perhaps the most chronological </w:t>
      </w:r>
      <w:r>
        <w:t>G</w:t>
      </w:r>
      <w:r w:rsidRPr="00A37EF9">
        <w:t>ospel</w:t>
      </w:r>
    </w:p>
    <w:p w14:paraId="536B085A" w14:textId="77777777" w:rsidR="00765267" w:rsidRPr="00A37EF9" w:rsidRDefault="00765267" w:rsidP="00765267">
      <w:pPr>
        <w:pStyle w:val="ListParagraph"/>
        <w:numPr>
          <w:ilvl w:val="0"/>
          <w:numId w:val="8"/>
        </w:numPr>
      </w:pPr>
      <w:r w:rsidRPr="00A37EF9">
        <w:t>Continues in the Acts of the Apostles</w:t>
      </w:r>
    </w:p>
    <w:p w14:paraId="4C2C3492" w14:textId="08AB91B5" w:rsidR="00765267" w:rsidRDefault="00765267" w:rsidP="00765267">
      <w:pPr>
        <w:pStyle w:val="ListParagraph"/>
        <w:numPr>
          <w:ilvl w:val="0"/>
          <w:numId w:val="8"/>
        </w:numPr>
      </w:pPr>
      <w:r w:rsidRPr="00A37EF9">
        <w:t xml:space="preserve">The </w:t>
      </w:r>
      <w:r>
        <w:t>G</w:t>
      </w:r>
      <w:r w:rsidRPr="00A37EF9">
        <w:t xml:space="preserve">ospel that is closest to the genre "Greco-Roman historical </w:t>
      </w:r>
      <w:proofErr w:type="gramStart"/>
      <w:r w:rsidRPr="00A37EF9">
        <w:t>work</w:t>
      </w:r>
      <w:proofErr w:type="gramEnd"/>
      <w:r w:rsidRPr="00A37EF9">
        <w:t>"</w:t>
      </w:r>
    </w:p>
    <w:p w14:paraId="04B41445" w14:textId="2118CB46" w:rsidR="006F297A" w:rsidRDefault="006F297A" w:rsidP="006F297A">
      <w:r w:rsidRPr="0095612F">
        <w:rPr>
          <w:i/>
          <w:iCs/>
        </w:rPr>
        <w:t>“The historical confirmation of the Acts of the Apostles is overwhelming [...] Any attempt to reject the fundamental historicity of the book must now seem absurd. Historians with the Roman Empire as their field have long taken it for granted."</w:t>
      </w:r>
      <w:r>
        <w:t xml:space="preserve"> A.</w:t>
      </w:r>
      <w:r w:rsidR="006E631F">
        <w:t xml:space="preserve"> </w:t>
      </w:r>
      <w:r>
        <w:t>N</w:t>
      </w:r>
      <w:r w:rsidR="006E631F">
        <w:t>.</w:t>
      </w:r>
      <w:r>
        <w:t xml:space="preserve"> Sherwin-White </w:t>
      </w:r>
      <w:r w:rsidR="006E631F">
        <w:t>(</w:t>
      </w:r>
      <w:r>
        <w:t>the quote has been translated</w:t>
      </w:r>
      <w:r w:rsidR="006E631F">
        <w:t>)</w:t>
      </w:r>
    </w:p>
    <w:p w14:paraId="1ADC7C30" w14:textId="77777777" w:rsidR="006E631F" w:rsidRDefault="006E631F" w:rsidP="006F297A"/>
    <w:p w14:paraId="0B7A513E" w14:textId="77777777" w:rsidR="006F297A" w:rsidRPr="00E2013B" w:rsidRDefault="006F297A" w:rsidP="006F297A">
      <w:pPr>
        <w:rPr>
          <w:b/>
          <w:bCs/>
        </w:rPr>
      </w:pPr>
      <w:r w:rsidRPr="00E2013B">
        <w:rPr>
          <w:b/>
          <w:bCs/>
        </w:rPr>
        <w:t>Preface (1:1-4)</w:t>
      </w:r>
    </w:p>
    <w:p w14:paraId="6E8B7782" w14:textId="25F5CC01" w:rsidR="006F297A" w:rsidRDefault="006F297A" w:rsidP="006F297A">
      <w:r>
        <w:t xml:space="preserve">Verse 1 tells that </w:t>
      </w:r>
      <w:proofErr w:type="gramStart"/>
      <w:r w:rsidRPr="007F20FD">
        <w:rPr>
          <w:i/>
          <w:iCs/>
        </w:rPr>
        <w:t>"many</w:t>
      </w:r>
      <w:proofErr w:type="gramEnd"/>
      <w:r w:rsidRPr="007F20FD">
        <w:rPr>
          <w:i/>
          <w:iCs/>
        </w:rPr>
        <w:t>"</w:t>
      </w:r>
      <w:r>
        <w:t xml:space="preserve"> </w:t>
      </w:r>
      <w:r w:rsidRPr="00C11345">
        <w:t>have undertaken to draw up an account of the</w:t>
      </w:r>
      <w:r>
        <w:t xml:space="preserve"> Gospel before Luke, </w:t>
      </w:r>
      <w:r w:rsidR="005F30B5">
        <w:t>which</w:t>
      </w:r>
      <w:r>
        <w:t xml:space="preserve"> must mean more than only Mark and Matthew. Luke opens by saying in 1:1 that he writes about </w:t>
      </w:r>
      <w:r w:rsidRPr="007F20FD">
        <w:rPr>
          <w:i/>
          <w:iCs/>
        </w:rPr>
        <w:t>"the things that have been fulfilled among us"</w:t>
      </w:r>
      <w:r>
        <w:t xml:space="preserve">, and in 24:44 Jesus says that </w:t>
      </w:r>
      <w:r w:rsidRPr="007F20FD">
        <w:rPr>
          <w:i/>
          <w:iCs/>
        </w:rPr>
        <w:t>"Everything must be fulfilled that is written about me in the Law of Moses, the Prophets and the Psalms."</w:t>
      </w:r>
      <w:r>
        <w:t xml:space="preserve"> The Gospel of Luke thus describes how Jesus fulfilled the Old Testament. </w:t>
      </w:r>
    </w:p>
    <w:p w14:paraId="7774BB12" w14:textId="77777777" w:rsidR="006F297A" w:rsidRDefault="006F297A" w:rsidP="006F297A">
      <w:pPr>
        <w:pStyle w:val="ListParagraph"/>
        <w:numPr>
          <w:ilvl w:val="0"/>
          <w:numId w:val="7"/>
        </w:numPr>
      </w:pPr>
      <w:r w:rsidRPr="007F20FD">
        <w:rPr>
          <w:i/>
          <w:iCs/>
        </w:rPr>
        <w:t>“Today this scripture is fulfilled in your hearing.”</w:t>
      </w:r>
      <w:r>
        <w:t xml:space="preserve"> Luke 4:21 NIV</w:t>
      </w:r>
    </w:p>
    <w:p w14:paraId="5439A3B0" w14:textId="77777777" w:rsidR="006F297A" w:rsidRDefault="006F297A" w:rsidP="006F297A">
      <w:pPr>
        <w:pStyle w:val="ListParagraph"/>
        <w:numPr>
          <w:ilvl w:val="0"/>
          <w:numId w:val="7"/>
        </w:numPr>
      </w:pPr>
      <w:r w:rsidRPr="007F20FD">
        <w:rPr>
          <w:i/>
          <w:iCs/>
        </w:rPr>
        <w:t>“They spoke about his departure, which he was about to bring to fulfillment at Jerusalem.”</w:t>
      </w:r>
      <w:r>
        <w:t xml:space="preserve"> Luke 9:31 NIV</w:t>
      </w:r>
    </w:p>
    <w:p w14:paraId="42498468" w14:textId="77777777" w:rsidR="006F297A" w:rsidRDefault="006F297A" w:rsidP="006F297A">
      <w:pPr>
        <w:pStyle w:val="ListParagraph"/>
        <w:numPr>
          <w:ilvl w:val="0"/>
          <w:numId w:val="7"/>
        </w:numPr>
      </w:pPr>
      <w:r w:rsidRPr="007F20FD">
        <w:rPr>
          <w:i/>
          <w:iCs/>
        </w:rPr>
        <w:t>“I will not eat of it again until it is fulfilled in the Kingdom of God.”</w:t>
      </w:r>
      <w:r>
        <w:t xml:space="preserve"> Luke 22:16 NIV</w:t>
      </w:r>
    </w:p>
    <w:p w14:paraId="19697216" w14:textId="369DD4A1" w:rsidR="006F297A" w:rsidRDefault="006F297A" w:rsidP="006F297A">
      <w:r>
        <w:t xml:space="preserve">Luke's sources were </w:t>
      </w:r>
      <w:r w:rsidRPr="007F20FD">
        <w:rPr>
          <w:i/>
          <w:iCs/>
        </w:rPr>
        <w:t>"eyewitnesses and servants of the word"</w:t>
      </w:r>
      <w:r>
        <w:t xml:space="preserve"> (v. 2), maybe including Mark and Matthew. He includes many details, as he has </w:t>
      </w:r>
      <w:r w:rsidRPr="007F20FD">
        <w:rPr>
          <w:i/>
          <w:iCs/>
        </w:rPr>
        <w:t>"carefully investigated everything"</w:t>
      </w:r>
      <w:r>
        <w:t xml:space="preserve"> (v. 3).</w:t>
      </w:r>
    </w:p>
    <w:p w14:paraId="5254658C" w14:textId="17525F9F" w:rsidR="00226CEB" w:rsidRDefault="00226CEB" w:rsidP="000B775C">
      <w:pPr>
        <w:pStyle w:val="Heading2"/>
      </w:pPr>
      <w:bookmarkStart w:id="2" w:name="_Toc125313090"/>
      <w:r>
        <w:lastRenderedPageBreak/>
        <w:t>QUESTIONS THEO</w:t>
      </w:r>
      <w:r w:rsidR="00493A6D">
        <w:t>PH</w:t>
      </w:r>
      <w:r>
        <w:t>ILUS (AND OTHER READERS) MAY HAVE HAD:</w:t>
      </w:r>
      <w:bookmarkEnd w:id="2"/>
    </w:p>
    <w:p w14:paraId="0AC899C8" w14:textId="1F182956" w:rsidR="00226CEB" w:rsidRDefault="00226CEB" w:rsidP="00226CEB">
      <w:pPr>
        <w:pStyle w:val="ListParagraph"/>
        <w:numPr>
          <w:ilvl w:val="0"/>
          <w:numId w:val="9"/>
        </w:numPr>
      </w:pPr>
      <w:r>
        <w:t>How can I know that I, as a heathen, am part of God's people? Do I really belong here? How does belief in Jesus relate to Judaism?</w:t>
      </w:r>
    </w:p>
    <w:p w14:paraId="4CC0530A" w14:textId="180BE6F9" w:rsidR="00226CEB" w:rsidRDefault="00226CEB" w:rsidP="00226CEB">
      <w:pPr>
        <w:pStyle w:val="ListParagraph"/>
        <w:numPr>
          <w:ilvl w:val="0"/>
          <w:numId w:val="9"/>
        </w:numPr>
      </w:pPr>
      <w:r>
        <w:t>How can I know that this is the truth when there are so many other religions?</w:t>
      </w:r>
    </w:p>
    <w:p w14:paraId="25E2E87E" w14:textId="303AA9BC" w:rsidR="00C843BF" w:rsidRDefault="00226CEB" w:rsidP="00226CEB">
      <w:pPr>
        <w:pStyle w:val="ListParagraph"/>
        <w:numPr>
          <w:ilvl w:val="0"/>
          <w:numId w:val="9"/>
        </w:numPr>
      </w:pPr>
      <w:r>
        <w:t>What does it mean to be a disciple of Jesus?</w:t>
      </w:r>
    </w:p>
    <w:p w14:paraId="25F0B9E4" w14:textId="77777777" w:rsidR="00226CEB" w:rsidRDefault="00226CEB" w:rsidP="00226CEB"/>
    <w:p w14:paraId="7D4A6378" w14:textId="6656AACA" w:rsidR="006F297A" w:rsidRDefault="006F297A" w:rsidP="000B775C">
      <w:pPr>
        <w:pStyle w:val="Heading2"/>
      </w:pPr>
      <w:bookmarkStart w:id="3" w:name="_Toc125313091"/>
      <w:r>
        <w:t>T</w:t>
      </w:r>
      <w:r w:rsidR="000E322C">
        <w:t>OPICS</w:t>
      </w:r>
      <w:bookmarkEnd w:id="3"/>
    </w:p>
    <w:p w14:paraId="29D6FC9D" w14:textId="77777777" w:rsidR="006F297A" w:rsidRDefault="006F297A" w:rsidP="006F297A">
      <w:r>
        <w:t>Topics include:</w:t>
      </w:r>
    </w:p>
    <w:p w14:paraId="37A5DCFD" w14:textId="4F2637D4" w:rsidR="006F297A" w:rsidRDefault="006F297A" w:rsidP="006F297A">
      <w:pPr>
        <w:pStyle w:val="ListParagraph"/>
        <w:numPr>
          <w:ilvl w:val="0"/>
          <w:numId w:val="1"/>
        </w:numPr>
      </w:pPr>
      <w:r>
        <w:t xml:space="preserve">The kingdom of God is for </w:t>
      </w:r>
      <w:r w:rsidR="00C61B46">
        <w:t>everyone</w:t>
      </w:r>
      <w:r>
        <w:t xml:space="preserve"> (Gentiles, outcasts, women)</w:t>
      </w:r>
    </w:p>
    <w:p w14:paraId="711BBA76" w14:textId="77777777" w:rsidR="006F297A" w:rsidRDefault="006F297A" w:rsidP="006F297A">
      <w:pPr>
        <w:pStyle w:val="ListParagraph"/>
        <w:numPr>
          <w:ilvl w:val="0"/>
          <w:numId w:val="1"/>
        </w:numPr>
      </w:pPr>
      <w:r>
        <w:t>Prayer</w:t>
      </w:r>
    </w:p>
    <w:p w14:paraId="4FCD37ED" w14:textId="77777777" w:rsidR="006F297A" w:rsidRDefault="006F297A" w:rsidP="006F297A">
      <w:pPr>
        <w:pStyle w:val="ListParagraph"/>
        <w:numPr>
          <w:ilvl w:val="0"/>
          <w:numId w:val="1"/>
        </w:numPr>
      </w:pPr>
      <w:r>
        <w:t>The Holy Spirit</w:t>
      </w:r>
    </w:p>
    <w:p w14:paraId="0EE77111" w14:textId="77777777" w:rsidR="006F297A" w:rsidRDefault="006F297A" w:rsidP="006F297A">
      <w:pPr>
        <w:pStyle w:val="ListParagraph"/>
        <w:numPr>
          <w:ilvl w:val="0"/>
          <w:numId w:val="1"/>
        </w:numPr>
      </w:pPr>
      <w:r>
        <w:t xml:space="preserve">God's plan (fulfillment, </w:t>
      </w:r>
      <w:r w:rsidRPr="007F20FD">
        <w:rPr>
          <w:i/>
          <w:iCs/>
        </w:rPr>
        <w:t>"today"</w:t>
      </w:r>
      <w:r>
        <w:t xml:space="preserve">, </w:t>
      </w:r>
      <w:r w:rsidRPr="007F20FD">
        <w:rPr>
          <w:i/>
          <w:iCs/>
        </w:rPr>
        <w:t>"must"</w:t>
      </w:r>
      <w:r>
        <w:t>)</w:t>
      </w:r>
    </w:p>
    <w:p w14:paraId="5FE95737" w14:textId="77777777" w:rsidR="006F297A" w:rsidRDefault="006F297A" w:rsidP="006F297A">
      <w:pPr>
        <w:pStyle w:val="ListParagraph"/>
        <w:numPr>
          <w:ilvl w:val="0"/>
          <w:numId w:val="1"/>
        </w:numPr>
      </w:pPr>
      <w:r>
        <w:t>The dangers of wealth</w:t>
      </w:r>
    </w:p>
    <w:p w14:paraId="15C3C21C" w14:textId="77777777" w:rsidR="006F297A" w:rsidRDefault="006F297A" w:rsidP="006F297A"/>
    <w:p w14:paraId="11FA5995" w14:textId="67D2CD12" w:rsidR="006F297A" w:rsidRDefault="008376CF" w:rsidP="000B775C">
      <w:pPr>
        <w:pStyle w:val="Heading2"/>
      </w:pPr>
      <w:bookmarkStart w:id="4" w:name="_Toc125313092"/>
      <w:r>
        <w:t>STRUCTURE</w:t>
      </w:r>
      <w:bookmarkEnd w:id="4"/>
    </w:p>
    <w:tbl>
      <w:tblPr>
        <w:tblStyle w:val="TableGrid"/>
        <w:tblW w:w="0" w:type="auto"/>
        <w:tblLook w:val="04A0" w:firstRow="1" w:lastRow="0" w:firstColumn="1" w:lastColumn="0" w:noHBand="0" w:noVBand="1"/>
      </w:tblPr>
      <w:tblGrid>
        <w:gridCol w:w="2482"/>
        <w:gridCol w:w="1511"/>
        <w:gridCol w:w="5023"/>
      </w:tblGrid>
      <w:tr w:rsidR="006F297A" w14:paraId="49140A56" w14:textId="77777777" w:rsidTr="009E4500">
        <w:tc>
          <w:tcPr>
            <w:tcW w:w="2515" w:type="dxa"/>
          </w:tcPr>
          <w:p w14:paraId="4C4B5F74" w14:textId="77777777" w:rsidR="006F297A" w:rsidRPr="00E203B5" w:rsidRDefault="006F297A" w:rsidP="009E4500">
            <w:pPr>
              <w:rPr>
                <w:b/>
                <w:bCs/>
              </w:rPr>
            </w:pPr>
            <w:r w:rsidRPr="00E203B5">
              <w:rPr>
                <w:b/>
                <w:bCs/>
              </w:rPr>
              <w:t>Intro</w:t>
            </w:r>
          </w:p>
        </w:tc>
        <w:tc>
          <w:tcPr>
            <w:tcW w:w="1530" w:type="dxa"/>
          </w:tcPr>
          <w:p w14:paraId="0299B312" w14:textId="77777777" w:rsidR="006F297A" w:rsidRDefault="006F297A" w:rsidP="009E4500">
            <w:pPr>
              <w:rPr>
                <w:b/>
                <w:bCs/>
              </w:rPr>
            </w:pPr>
            <w:r w:rsidRPr="0062271F">
              <w:t>Ch. 1-2</w:t>
            </w:r>
          </w:p>
        </w:tc>
        <w:tc>
          <w:tcPr>
            <w:tcW w:w="5130" w:type="dxa"/>
          </w:tcPr>
          <w:p w14:paraId="5D77696B" w14:textId="77777777" w:rsidR="006F297A" w:rsidRDefault="006F297A" w:rsidP="009E4500">
            <w:pPr>
              <w:rPr>
                <w:b/>
                <w:bCs/>
              </w:rPr>
            </w:pPr>
            <w:r w:rsidRPr="0062271F">
              <w:t>John and Jesus are born. Bridge from the OT.</w:t>
            </w:r>
          </w:p>
        </w:tc>
      </w:tr>
      <w:tr w:rsidR="006F297A" w14:paraId="170A7473" w14:textId="77777777" w:rsidTr="009E4500">
        <w:tc>
          <w:tcPr>
            <w:tcW w:w="2515" w:type="dxa"/>
          </w:tcPr>
          <w:p w14:paraId="20DD5545" w14:textId="77777777" w:rsidR="006F297A" w:rsidRPr="00E203B5" w:rsidRDefault="006F297A" w:rsidP="009E4500">
            <w:pPr>
              <w:rPr>
                <w:b/>
                <w:bCs/>
              </w:rPr>
            </w:pPr>
            <w:r w:rsidRPr="00E203B5">
              <w:rPr>
                <w:b/>
                <w:bCs/>
              </w:rPr>
              <w:t>Part 1: In Galilee</w:t>
            </w:r>
          </w:p>
        </w:tc>
        <w:tc>
          <w:tcPr>
            <w:tcW w:w="1530" w:type="dxa"/>
          </w:tcPr>
          <w:p w14:paraId="661CEB3E" w14:textId="77777777" w:rsidR="006F297A" w:rsidRDefault="006F297A" w:rsidP="009E4500">
            <w:pPr>
              <w:rPr>
                <w:b/>
                <w:bCs/>
              </w:rPr>
            </w:pPr>
            <w:r w:rsidRPr="0062271F">
              <w:t>3:1-9:50</w:t>
            </w:r>
          </w:p>
        </w:tc>
        <w:tc>
          <w:tcPr>
            <w:tcW w:w="5130" w:type="dxa"/>
          </w:tcPr>
          <w:p w14:paraId="7E7985AF" w14:textId="37B215B0" w:rsidR="006F297A" w:rsidRDefault="006F297A" w:rsidP="009E4500">
            <w:pPr>
              <w:rPr>
                <w:b/>
                <w:bCs/>
              </w:rPr>
            </w:pPr>
            <w:r w:rsidRPr="0062271F">
              <w:t xml:space="preserve">Heals, calls </w:t>
            </w:r>
            <w:proofErr w:type="gramStart"/>
            <w:r w:rsidRPr="0062271F">
              <w:t>disciples</w:t>
            </w:r>
            <w:proofErr w:type="gramEnd"/>
            <w:r w:rsidRPr="0062271F">
              <w:t xml:space="preserve">, forgives sin, the </w:t>
            </w:r>
            <w:r w:rsidR="00F1742E">
              <w:t>"Sermon on the Plain"</w:t>
            </w:r>
            <w:r w:rsidRPr="0062271F">
              <w:t>, a few parables.</w:t>
            </w:r>
          </w:p>
        </w:tc>
      </w:tr>
      <w:tr w:rsidR="006F297A" w14:paraId="5E374867" w14:textId="77777777" w:rsidTr="009E4500">
        <w:tc>
          <w:tcPr>
            <w:tcW w:w="2515" w:type="dxa"/>
          </w:tcPr>
          <w:p w14:paraId="07222C95" w14:textId="77777777" w:rsidR="006F297A" w:rsidRPr="00E203B5" w:rsidRDefault="006F297A" w:rsidP="009E4500">
            <w:pPr>
              <w:rPr>
                <w:b/>
                <w:bCs/>
              </w:rPr>
            </w:pPr>
            <w:r w:rsidRPr="00E203B5">
              <w:rPr>
                <w:b/>
                <w:bCs/>
              </w:rPr>
              <w:t>Part 2: On the way to Jerusalem</w:t>
            </w:r>
          </w:p>
        </w:tc>
        <w:tc>
          <w:tcPr>
            <w:tcW w:w="1530" w:type="dxa"/>
          </w:tcPr>
          <w:p w14:paraId="45150A93" w14:textId="77777777" w:rsidR="006F297A" w:rsidRDefault="006F297A" w:rsidP="009E4500">
            <w:pPr>
              <w:rPr>
                <w:b/>
                <w:bCs/>
              </w:rPr>
            </w:pPr>
            <w:r w:rsidRPr="0062271F">
              <w:t>9:51-19:27</w:t>
            </w:r>
          </w:p>
        </w:tc>
        <w:tc>
          <w:tcPr>
            <w:tcW w:w="5130" w:type="dxa"/>
          </w:tcPr>
          <w:p w14:paraId="534376F4" w14:textId="767CA0DA" w:rsidR="006F297A" w:rsidRDefault="006F297A" w:rsidP="009E4500">
            <w:pPr>
              <w:rPr>
                <w:b/>
                <w:bCs/>
              </w:rPr>
            </w:pPr>
            <w:r w:rsidRPr="0062271F">
              <w:t xml:space="preserve">Traveling. Teaching and many parables, </w:t>
            </w:r>
            <w:r w:rsidR="007964A4">
              <w:t xml:space="preserve">a </w:t>
            </w:r>
            <w:r w:rsidRPr="0062271F">
              <w:t>few miracles, much unique to Luke.</w:t>
            </w:r>
          </w:p>
        </w:tc>
      </w:tr>
      <w:tr w:rsidR="006F297A" w14:paraId="17DF20C0" w14:textId="77777777" w:rsidTr="009E4500">
        <w:tc>
          <w:tcPr>
            <w:tcW w:w="2515" w:type="dxa"/>
          </w:tcPr>
          <w:p w14:paraId="09E1887D" w14:textId="77777777" w:rsidR="006F297A" w:rsidRPr="00E203B5" w:rsidRDefault="006F297A" w:rsidP="009E4500">
            <w:pPr>
              <w:rPr>
                <w:b/>
                <w:bCs/>
              </w:rPr>
            </w:pPr>
            <w:r w:rsidRPr="00E203B5">
              <w:rPr>
                <w:b/>
                <w:bCs/>
              </w:rPr>
              <w:t>Part 3: In Jerusalem</w:t>
            </w:r>
          </w:p>
        </w:tc>
        <w:tc>
          <w:tcPr>
            <w:tcW w:w="1530" w:type="dxa"/>
          </w:tcPr>
          <w:p w14:paraId="2C3DDA8F" w14:textId="77777777" w:rsidR="006F297A" w:rsidRDefault="006F297A" w:rsidP="009E4500">
            <w:pPr>
              <w:rPr>
                <w:b/>
                <w:bCs/>
              </w:rPr>
            </w:pPr>
            <w:r w:rsidRPr="0062271F">
              <w:t>19:28-24:53</w:t>
            </w:r>
          </w:p>
        </w:tc>
        <w:tc>
          <w:tcPr>
            <w:tcW w:w="5130" w:type="dxa"/>
          </w:tcPr>
          <w:p w14:paraId="5BF66DCC" w14:textId="01637A78" w:rsidR="006F297A" w:rsidRDefault="00CB05B8" w:rsidP="009E4500">
            <w:pPr>
              <w:rPr>
                <w:b/>
                <w:bCs/>
              </w:rPr>
            </w:pPr>
            <w:r>
              <w:t>The l</w:t>
            </w:r>
            <w:r w:rsidR="006F297A" w:rsidRPr="0062271F">
              <w:t>ast week.</w:t>
            </w:r>
          </w:p>
        </w:tc>
      </w:tr>
    </w:tbl>
    <w:p w14:paraId="65F81FF8" w14:textId="77777777" w:rsidR="006F297A" w:rsidRDefault="006F297A" w:rsidP="006F297A">
      <w:pPr>
        <w:rPr>
          <w:b/>
          <w:bCs/>
        </w:rPr>
      </w:pPr>
    </w:p>
    <w:p w14:paraId="7AEF4C19" w14:textId="706FA730" w:rsidR="006F297A" w:rsidRDefault="006F297A" w:rsidP="000B775C">
      <w:pPr>
        <w:pStyle w:val="Heading2"/>
      </w:pPr>
      <w:bookmarkStart w:id="5" w:name="_Toc125313093"/>
      <w:r>
        <w:t>C</w:t>
      </w:r>
      <w:r w:rsidR="00971CC8">
        <w:t xml:space="preserve">HAPTERS </w:t>
      </w:r>
      <w:r>
        <w:t>1-2</w:t>
      </w:r>
      <w:bookmarkEnd w:id="5"/>
    </w:p>
    <w:p w14:paraId="49476793" w14:textId="77777777" w:rsidR="006F297A" w:rsidRDefault="006F297A" w:rsidP="006F297A">
      <w:r>
        <w:t xml:space="preserve">The Holy Spirit is “active again” (mentioned 9x in chapters 1-3): in John, </w:t>
      </w:r>
      <w:r w:rsidRPr="002C397B">
        <w:t>in the conception of Jesus, in the prophetic songs…</w:t>
      </w:r>
    </w:p>
    <w:p w14:paraId="535D3C0E" w14:textId="77777777" w:rsidR="006F297A" w:rsidRDefault="006F297A" w:rsidP="006F297A">
      <w:r>
        <w:t xml:space="preserve"> </w:t>
      </w:r>
      <w:r w:rsidRPr="002B5AAA">
        <w:rPr>
          <w:i/>
          <w:iCs/>
        </w:rPr>
        <w:t>“a descendant of David”</w:t>
      </w:r>
      <w:r>
        <w:t xml:space="preserve"> (1:27) ... </w:t>
      </w:r>
      <w:r w:rsidRPr="002B5AAA">
        <w:rPr>
          <w:i/>
          <w:iCs/>
        </w:rPr>
        <w:t>“you are to call him Jesus”</w:t>
      </w:r>
      <w:r>
        <w:t xml:space="preserve"> (1:31) = “Yahweh saves” ... Son of God, King (1:32-33).</w:t>
      </w:r>
    </w:p>
    <w:p w14:paraId="3AD5D421" w14:textId="6B55B2B6" w:rsidR="006F297A" w:rsidRDefault="006F297A" w:rsidP="006F297A">
      <w:r w:rsidRPr="002B5AAA">
        <w:rPr>
          <w:i/>
          <w:iCs/>
        </w:rPr>
        <w:lastRenderedPageBreak/>
        <w:t xml:space="preserve">“He will be great and will be called the </w:t>
      </w:r>
      <w:r w:rsidRPr="002B5AAA">
        <w:rPr>
          <w:i/>
          <w:iCs/>
          <w:u w:val="single"/>
        </w:rPr>
        <w:t xml:space="preserve">Son of the </w:t>
      </w:r>
      <w:proofErr w:type="gramStart"/>
      <w:r w:rsidRPr="002B5AAA">
        <w:rPr>
          <w:i/>
          <w:iCs/>
          <w:u w:val="single"/>
        </w:rPr>
        <w:t>Most High</w:t>
      </w:r>
      <w:proofErr w:type="gramEnd"/>
      <w:r w:rsidRPr="002B5AAA">
        <w:rPr>
          <w:i/>
          <w:iCs/>
        </w:rPr>
        <w:t xml:space="preserve">. </w:t>
      </w:r>
      <w:r w:rsidRPr="002B5AAA">
        <w:rPr>
          <w:i/>
          <w:iCs/>
          <w:u w:val="single"/>
        </w:rPr>
        <w:t>The Lord God will give him the throne of his father David, and he will reign over Jacob’s descendants forever; his kingdom will never end.</w:t>
      </w:r>
      <w:r w:rsidRPr="002B5AAA">
        <w:rPr>
          <w:i/>
          <w:iCs/>
        </w:rPr>
        <w:t>”</w:t>
      </w:r>
      <w:r>
        <w:t xml:space="preserve"> Luke 1:32-33</w:t>
      </w:r>
    </w:p>
    <w:p w14:paraId="51B5E1B5" w14:textId="77777777" w:rsidR="003425B9" w:rsidRDefault="003425B9" w:rsidP="006F297A"/>
    <w:p w14:paraId="3837D72C" w14:textId="77777777" w:rsidR="006F297A" w:rsidRPr="003425B9" w:rsidRDefault="006F297A" w:rsidP="003425B9">
      <w:pPr>
        <w:rPr>
          <w:b/>
          <w:bCs/>
        </w:rPr>
      </w:pPr>
      <w:r w:rsidRPr="003425B9">
        <w:rPr>
          <w:b/>
          <w:bCs/>
        </w:rPr>
        <w:t>Jesus fulfills God’s plan:</w:t>
      </w:r>
    </w:p>
    <w:p w14:paraId="51467D03" w14:textId="77777777" w:rsidR="006F297A" w:rsidRDefault="006F297A" w:rsidP="006F297A">
      <w:r w:rsidRPr="002B5AAA">
        <w:rPr>
          <w:i/>
          <w:iCs/>
        </w:rPr>
        <w:t xml:space="preserve">“And he will go on before the Lord, in the spirit and power of Elijah, to </w:t>
      </w:r>
      <w:r w:rsidRPr="002B5AAA">
        <w:rPr>
          <w:i/>
          <w:iCs/>
          <w:u w:val="single"/>
        </w:rPr>
        <w:t>turn the hearts of the parents to their children and the disobedient to the wisdom of the righteous—to make ready a people prepared for the Lord</w:t>
      </w:r>
      <w:r w:rsidRPr="002B5AAA">
        <w:rPr>
          <w:i/>
          <w:iCs/>
        </w:rPr>
        <w:t>.”</w:t>
      </w:r>
      <w:r>
        <w:t xml:space="preserve"> Luke 1:17</w:t>
      </w:r>
    </w:p>
    <w:p w14:paraId="1836C79D" w14:textId="77777777" w:rsidR="006F297A" w:rsidRDefault="006F297A" w:rsidP="006F297A">
      <w:r w:rsidRPr="002B5AAA">
        <w:rPr>
          <w:i/>
          <w:iCs/>
        </w:rPr>
        <w:t xml:space="preserve">“He will be great and </w:t>
      </w:r>
      <w:r w:rsidRPr="002B5AAA">
        <w:rPr>
          <w:i/>
          <w:iCs/>
          <w:u w:val="single"/>
        </w:rPr>
        <w:t xml:space="preserve">will be called the Son of the </w:t>
      </w:r>
      <w:proofErr w:type="gramStart"/>
      <w:r w:rsidRPr="002B5AAA">
        <w:rPr>
          <w:i/>
          <w:iCs/>
          <w:u w:val="single"/>
        </w:rPr>
        <w:t>Most High</w:t>
      </w:r>
      <w:proofErr w:type="gramEnd"/>
      <w:r w:rsidRPr="002B5AAA">
        <w:rPr>
          <w:i/>
          <w:iCs/>
          <w:u w:val="single"/>
        </w:rPr>
        <w:t>. The Lord God will give him the throne of his father David, and he will reign over Jacob’s descendants forever; his kingdom will never end</w:t>
      </w:r>
      <w:r w:rsidRPr="002B5AAA">
        <w:rPr>
          <w:i/>
          <w:iCs/>
        </w:rPr>
        <w:t xml:space="preserve">.” “How will this be,” Mary asked the angel, “since I am a virgin?” The angel answered, “The Holy Spirit will come on you, and the power of the </w:t>
      </w:r>
      <w:proofErr w:type="gramStart"/>
      <w:r w:rsidRPr="002B5AAA">
        <w:rPr>
          <w:i/>
          <w:iCs/>
        </w:rPr>
        <w:t>Most High</w:t>
      </w:r>
      <w:proofErr w:type="gramEnd"/>
      <w:r w:rsidRPr="002B5AAA">
        <w:rPr>
          <w:i/>
          <w:iCs/>
        </w:rPr>
        <w:t xml:space="preserve"> will overshadow you. </w:t>
      </w:r>
      <w:proofErr w:type="gramStart"/>
      <w:r w:rsidRPr="002B5AAA">
        <w:rPr>
          <w:i/>
          <w:iCs/>
        </w:rPr>
        <w:t>So</w:t>
      </w:r>
      <w:proofErr w:type="gramEnd"/>
      <w:r w:rsidRPr="002B5AAA">
        <w:rPr>
          <w:i/>
          <w:iCs/>
        </w:rPr>
        <w:t xml:space="preserve"> the holy one to be born </w:t>
      </w:r>
      <w:r w:rsidRPr="002B5AAA">
        <w:rPr>
          <w:i/>
          <w:iCs/>
          <w:u w:val="single"/>
        </w:rPr>
        <w:t>will be called the Son of God</w:t>
      </w:r>
      <w:r w:rsidRPr="002B5AAA">
        <w:rPr>
          <w:i/>
          <w:iCs/>
        </w:rPr>
        <w:t>.”</w:t>
      </w:r>
      <w:r>
        <w:t xml:space="preserve"> Luke 1:32-35</w:t>
      </w:r>
    </w:p>
    <w:p w14:paraId="08949E9E" w14:textId="77777777" w:rsidR="006F297A" w:rsidRDefault="006F297A" w:rsidP="006F297A">
      <w:r w:rsidRPr="002B5AAA">
        <w:rPr>
          <w:i/>
          <w:iCs/>
        </w:rPr>
        <w:t>“</w:t>
      </w:r>
      <w:proofErr w:type="gramStart"/>
      <w:r w:rsidRPr="002B5AAA">
        <w:rPr>
          <w:i/>
          <w:iCs/>
        </w:rPr>
        <w:t>He[</w:t>
      </w:r>
      <w:proofErr w:type="gramEnd"/>
      <w:r w:rsidRPr="002B5AAA">
        <w:rPr>
          <w:i/>
          <w:iCs/>
        </w:rPr>
        <w:t xml:space="preserve">God] has helped his servant Israel, </w:t>
      </w:r>
      <w:r w:rsidRPr="002B5AAA">
        <w:rPr>
          <w:i/>
          <w:iCs/>
          <w:u w:val="single"/>
        </w:rPr>
        <w:t>remembering to be merciful to Abraham and his descendants forever, just as he promised our ancestors</w:t>
      </w:r>
      <w:r w:rsidRPr="002B5AAA">
        <w:rPr>
          <w:i/>
          <w:iCs/>
        </w:rPr>
        <w:t>.”</w:t>
      </w:r>
      <w:r>
        <w:t xml:space="preserve"> Luke 1:54-55</w:t>
      </w:r>
    </w:p>
    <w:p w14:paraId="4895B8F0" w14:textId="77777777" w:rsidR="006F297A" w:rsidRDefault="006F297A" w:rsidP="006F297A">
      <w:r w:rsidRPr="002B5AAA">
        <w:rPr>
          <w:i/>
          <w:iCs/>
        </w:rPr>
        <w:t xml:space="preserve">“Praise be to the Lord, the </w:t>
      </w:r>
      <w:r w:rsidRPr="002B5AAA">
        <w:rPr>
          <w:i/>
          <w:iCs/>
          <w:u w:val="single"/>
        </w:rPr>
        <w:t>God</w:t>
      </w:r>
      <w:r w:rsidRPr="002B5AAA">
        <w:rPr>
          <w:i/>
          <w:iCs/>
        </w:rPr>
        <w:t xml:space="preserve"> of Israel, because he </w:t>
      </w:r>
      <w:r w:rsidRPr="002B5AAA">
        <w:rPr>
          <w:i/>
          <w:iCs/>
          <w:u w:val="single"/>
        </w:rPr>
        <w:t>has come to his people and redeemed them</w:t>
      </w:r>
      <w:r w:rsidRPr="002B5AAA">
        <w:rPr>
          <w:i/>
          <w:iCs/>
        </w:rPr>
        <w:t xml:space="preserve">. He has raised up a horn of </w:t>
      </w:r>
      <w:r w:rsidRPr="002B5AAA">
        <w:rPr>
          <w:i/>
          <w:iCs/>
          <w:u w:val="single"/>
        </w:rPr>
        <w:t>salvation</w:t>
      </w:r>
      <w:r w:rsidRPr="002B5AAA">
        <w:rPr>
          <w:i/>
          <w:iCs/>
        </w:rPr>
        <w:t xml:space="preserve"> for us in the house of his servant David (</w:t>
      </w:r>
      <w:r w:rsidRPr="002B5AAA">
        <w:rPr>
          <w:i/>
          <w:iCs/>
          <w:u w:val="single"/>
        </w:rPr>
        <w:t>as he said through his holy prophets of long ago</w:t>
      </w:r>
      <w:r w:rsidRPr="002B5AAA">
        <w:rPr>
          <w:i/>
          <w:iCs/>
        </w:rPr>
        <w:t xml:space="preserve">), salvation from our enemies and from the hand of all who hate us— to show </w:t>
      </w:r>
      <w:r w:rsidRPr="002B5AAA">
        <w:rPr>
          <w:i/>
          <w:iCs/>
          <w:u w:val="single"/>
        </w:rPr>
        <w:t>mercy</w:t>
      </w:r>
      <w:r w:rsidRPr="002B5AAA">
        <w:rPr>
          <w:i/>
          <w:iCs/>
        </w:rPr>
        <w:t xml:space="preserve"> to our ancestors and to </w:t>
      </w:r>
      <w:r w:rsidRPr="002B5AAA">
        <w:rPr>
          <w:i/>
          <w:iCs/>
          <w:u w:val="single"/>
        </w:rPr>
        <w:t>remember his holy covenant</w:t>
      </w:r>
      <w:r w:rsidRPr="002B5AAA">
        <w:rPr>
          <w:i/>
          <w:iCs/>
        </w:rPr>
        <w:t>, the oath he swore to our father Abraham:”</w:t>
      </w:r>
      <w:r>
        <w:t xml:space="preserve"> Luke 1:68-73</w:t>
      </w:r>
    </w:p>
    <w:p w14:paraId="32E4A91A" w14:textId="77777777" w:rsidR="006F297A" w:rsidRDefault="006F297A" w:rsidP="006F297A">
      <w:r w:rsidRPr="002B5AAA">
        <w:rPr>
          <w:i/>
          <w:iCs/>
        </w:rPr>
        <w:t>“Today in the town of David a Savior has been born to you; he is the Messiah, the Lord.”</w:t>
      </w:r>
      <w:r>
        <w:t xml:space="preserve"> Luke 2:11</w:t>
      </w:r>
    </w:p>
    <w:p w14:paraId="09382317" w14:textId="64BEC342" w:rsidR="006F297A" w:rsidRDefault="006F297A" w:rsidP="006F297A">
      <w:r w:rsidRPr="002B5AAA">
        <w:rPr>
          <w:i/>
          <w:iCs/>
        </w:rPr>
        <w:t xml:space="preserve">“For my eyes have seen your </w:t>
      </w:r>
      <w:r w:rsidRPr="002B5AAA">
        <w:rPr>
          <w:i/>
          <w:iCs/>
          <w:u w:val="single"/>
        </w:rPr>
        <w:t>salvation</w:t>
      </w:r>
      <w:r w:rsidRPr="002B5AAA">
        <w:rPr>
          <w:i/>
          <w:iCs/>
        </w:rPr>
        <w:t xml:space="preserve">, which you have </w:t>
      </w:r>
      <w:r w:rsidRPr="002B5AAA">
        <w:rPr>
          <w:i/>
          <w:iCs/>
          <w:u w:val="single"/>
        </w:rPr>
        <w:t>prepared in the sight of all nations</w:t>
      </w:r>
      <w:r w:rsidRPr="002B5AAA">
        <w:rPr>
          <w:i/>
          <w:iCs/>
        </w:rPr>
        <w:t xml:space="preserve">: a light for revelation to </w:t>
      </w:r>
      <w:r w:rsidRPr="002B5AAA">
        <w:rPr>
          <w:i/>
          <w:iCs/>
          <w:u w:val="single"/>
        </w:rPr>
        <w:t>the Gentiles, and</w:t>
      </w:r>
      <w:r w:rsidRPr="002B5AAA">
        <w:rPr>
          <w:i/>
          <w:iCs/>
        </w:rPr>
        <w:t xml:space="preserve"> the glory of </w:t>
      </w:r>
      <w:r w:rsidRPr="002B5AAA">
        <w:rPr>
          <w:i/>
          <w:iCs/>
          <w:u w:val="single"/>
        </w:rPr>
        <w:t>your people Israel</w:t>
      </w:r>
      <w:r w:rsidRPr="002B5AAA">
        <w:rPr>
          <w:i/>
          <w:iCs/>
        </w:rPr>
        <w:t>.”</w:t>
      </w:r>
      <w:r>
        <w:t xml:space="preserve"> Luke 2:30-32</w:t>
      </w:r>
    </w:p>
    <w:p w14:paraId="0555B304" w14:textId="77777777" w:rsidR="00F95B46" w:rsidRDefault="00F95B46" w:rsidP="006F297A"/>
    <w:p w14:paraId="49A6D843" w14:textId="4A536FEA" w:rsidR="006F297A" w:rsidRPr="00F6503A" w:rsidRDefault="006F297A" w:rsidP="00F6503A">
      <w:pPr>
        <w:rPr>
          <w:b/>
          <w:bCs/>
        </w:rPr>
      </w:pPr>
      <w:r w:rsidRPr="00F6503A">
        <w:rPr>
          <w:b/>
          <w:bCs/>
        </w:rPr>
        <w:t>Mary’s song (1:46-55)</w:t>
      </w:r>
    </w:p>
    <w:p w14:paraId="20C350F1" w14:textId="77777777" w:rsidR="006F297A" w:rsidRDefault="006F297A" w:rsidP="006F297A">
      <w:r>
        <w:t>Similarities with Hannah's song:</w:t>
      </w:r>
    </w:p>
    <w:p w14:paraId="0004F5C9" w14:textId="2D242D11" w:rsidR="006F297A" w:rsidRDefault="006F297A" w:rsidP="006F297A">
      <w:r w:rsidRPr="002B5AAA">
        <w:rPr>
          <w:i/>
          <w:iCs/>
        </w:rPr>
        <w:t xml:space="preserve">“Then Hannah prayed and said: “My heart rejoices in the Lord; in the Lord my horn is lifted high. My mouth boasts over my enemies, for I delight in your deliverance. “There is no one </w:t>
      </w:r>
      <w:r w:rsidRPr="002B5AAA">
        <w:rPr>
          <w:i/>
          <w:iCs/>
        </w:rPr>
        <w:lastRenderedPageBreak/>
        <w:t xml:space="preserve">holy like the Lord; there is no one besides you; there is no Rock like our God. “Do not keep talking so proudly or let your mouth speak such arrogance, for the Lord is a God who knows, and by him deeds are weighed. “The bows of the warriors are broken, but those who stumbled are armed with strength. Those who were full hire themselves out for food, but those who were hungry are hungry no more. She who was barren has borne seven children, but she who has had many </w:t>
      </w:r>
      <w:proofErr w:type="gramStart"/>
      <w:r w:rsidRPr="002B5AAA">
        <w:rPr>
          <w:i/>
          <w:iCs/>
        </w:rPr>
        <w:t>sons</w:t>
      </w:r>
      <w:proofErr w:type="gramEnd"/>
      <w:r w:rsidRPr="002B5AAA">
        <w:rPr>
          <w:i/>
          <w:iCs/>
        </w:rPr>
        <w:t xml:space="preserve"> pines away. “The Lord brings death and makes alive; he brings down to the grave and raises up. The Lord sends poverty and wealth; he </w:t>
      </w:r>
      <w:proofErr w:type="gramStart"/>
      <w:r w:rsidRPr="002B5AAA">
        <w:rPr>
          <w:i/>
          <w:iCs/>
        </w:rPr>
        <w:t>humbles</w:t>
      </w:r>
      <w:proofErr w:type="gramEnd"/>
      <w:r w:rsidRPr="002B5AAA">
        <w:rPr>
          <w:i/>
          <w:iCs/>
        </w:rPr>
        <w:t xml:space="preserve"> and he exalts. He raises the poor from the dust and lifts the needy from the ash heap; he seats them with princes and has them inherit a throne of honor. “For the foundations of the earth are the Lord’s; on them he has set the world. He will guard the feet of his faithful servants, but the wicked will be silenced in the place of darkness. “It is not by strength that one prevails; those who oppose the Lord will be broken. The </w:t>
      </w:r>
      <w:proofErr w:type="gramStart"/>
      <w:r w:rsidRPr="002B5AAA">
        <w:rPr>
          <w:i/>
          <w:iCs/>
        </w:rPr>
        <w:t>Most High</w:t>
      </w:r>
      <w:proofErr w:type="gramEnd"/>
      <w:r w:rsidRPr="002B5AAA">
        <w:rPr>
          <w:i/>
          <w:iCs/>
        </w:rPr>
        <w:t xml:space="preserve"> will thunder from heaven; the Lord will judge the ends of the earth. “He will give strength to his king and exalt the horn of his anointed.”</w:t>
      </w:r>
      <w:r>
        <w:t xml:space="preserve"> 1 Samuel 2:1-10</w:t>
      </w:r>
    </w:p>
    <w:p w14:paraId="5955D764" w14:textId="77777777" w:rsidR="006F297A" w:rsidRDefault="006F297A" w:rsidP="006F297A">
      <w:r w:rsidRPr="002B5AAA">
        <w:rPr>
          <w:i/>
          <w:iCs/>
        </w:rPr>
        <w:t xml:space="preserve">“And Mary said: “My soul glorifies the </w:t>
      </w:r>
      <w:proofErr w:type="gramStart"/>
      <w:r w:rsidRPr="002B5AAA">
        <w:rPr>
          <w:i/>
          <w:iCs/>
        </w:rPr>
        <w:t>Lord</w:t>
      </w:r>
      <w:proofErr w:type="gramEnd"/>
      <w:r w:rsidRPr="002B5AAA">
        <w:rPr>
          <w:i/>
          <w:iCs/>
        </w:rPr>
        <w:t xml:space="preserve"> and my spirit rejoices in God my Savior, for he has been mindful of the humble state of his servant. From now on all generations will call me blessed, for the Mighty One has done great things for me— holy is his name. His mercy extends to those who fear him, from generation to generation. He has performed mighty deeds with his arm; </w:t>
      </w:r>
      <w:r w:rsidRPr="002B5AAA">
        <w:rPr>
          <w:i/>
          <w:iCs/>
          <w:u w:val="single"/>
        </w:rPr>
        <w:t xml:space="preserve">he has scattered those who are proud in their inmost thoughts. He has brought down rulers from their thrones but has </w:t>
      </w:r>
      <w:proofErr w:type="gramStart"/>
      <w:r w:rsidRPr="002B5AAA">
        <w:rPr>
          <w:i/>
          <w:iCs/>
          <w:u w:val="single"/>
        </w:rPr>
        <w:t>lifted up</w:t>
      </w:r>
      <w:proofErr w:type="gramEnd"/>
      <w:r w:rsidRPr="002B5AAA">
        <w:rPr>
          <w:i/>
          <w:iCs/>
          <w:u w:val="single"/>
        </w:rPr>
        <w:t xml:space="preserve"> the humble</w:t>
      </w:r>
      <w:r w:rsidRPr="002B5AAA">
        <w:rPr>
          <w:i/>
          <w:iCs/>
        </w:rPr>
        <w:t xml:space="preserve">. He has filled the hungry with good things but has </w:t>
      </w:r>
      <w:r w:rsidRPr="002B5AAA">
        <w:rPr>
          <w:i/>
          <w:iCs/>
          <w:u w:val="single"/>
        </w:rPr>
        <w:t>sent the rich away empty</w:t>
      </w:r>
      <w:r w:rsidRPr="002B5AAA">
        <w:rPr>
          <w:i/>
          <w:iCs/>
        </w:rPr>
        <w:t xml:space="preserve">. He has helped his servant Israel, </w:t>
      </w:r>
      <w:r w:rsidRPr="002B5AAA">
        <w:rPr>
          <w:i/>
          <w:iCs/>
          <w:u w:val="single"/>
        </w:rPr>
        <w:t>remembering to be merciful to Abraham and his descendants forever, just as he promised our ancestors</w:t>
      </w:r>
      <w:r w:rsidRPr="002B5AAA">
        <w:rPr>
          <w:i/>
          <w:iCs/>
        </w:rPr>
        <w:t>.”</w:t>
      </w:r>
      <w:r>
        <w:t xml:space="preserve"> Luke 1:46-55</w:t>
      </w:r>
    </w:p>
    <w:p w14:paraId="046AEEC5" w14:textId="6DB5644F" w:rsidR="006F297A" w:rsidRDefault="006F297A" w:rsidP="00A44E16">
      <w:r>
        <w:t>The kingdom of God for the outcast/poor:</w:t>
      </w:r>
    </w:p>
    <w:p w14:paraId="1556A7B4" w14:textId="5D4B4228" w:rsidR="006F297A" w:rsidRDefault="00EE56B5" w:rsidP="00913665">
      <w:pPr>
        <w:pStyle w:val="ListParagraph"/>
        <w:numPr>
          <w:ilvl w:val="0"/>
          <w:numId w:val="2"/>
        </w:numPr>
      </w:pPr>
      <w:r w:rsidRPr="00EE56B5">
        <w:rPr>
          <w:i/>
          <w:iCs/>
        </w:rPr>
        <w:t>"</w:t>
      </w:r>
      <w:r w:rsidR="00913665" w:rsidRPr="00EE56B5">
        <w:rPr>
          <w:i/>
          <w:iCs/>
        </w:rPr>
        <w:t>He has brought down rulers from their thrones but has lifted up the humble.</w:t>
      </w:r>
      <w:r w:rsidRPr="00EE56B5">
        <w:rPr>
          <w:i/>
          <w:iCs/>
        </w:rPr>
        <w:t>"</w:t>
      </w:r>
      <w:r w:rsidR="00913665">
        <w:t xml:space="preserve"> </w:t>
      </w:r>
      <w:r w:rsidR="006F297A">
        <w:t xml:space="preserve">(v. </w:t>
      </w:r>
      <w:r w:rsidR="00766C55">
        <w:t>52</w:t>
      </w:r>
      <w:r w:rsidR="006F297A">
        <w:t>)</w:t>
      </w:r>
    </w:p>
    <w:p w14:paraId="386C5758" w14:textId="77777777" w:rsidR="006F297A" w:rsidRDefault="006F297A" w:rsidP="006F297A">
      <w:pPr>
        <w:pStyle w:val="ListParagraph"/>
        <w:numPr>
          <w:ilvl w:val="1"/>
          <w:numId w:val="2"/>
        </w:numPr>
      </w:pPr>
      <w:r w:rsidRPr="002B5AAA">
        <w:rPr>
          <w:i/>
          <w:iCs/>
        </w:rPr>
        <w:t>“He mocks proud mockers but shows favor to the humble and oppressed.”</w:t>
      </w:r>
      <w:r>
        <w:t xml:space="preserve"> </w:t>
      </w:r>
      <w:r w:rsidRPr="00EF5DBF">
        <w:t>Proverbs 3:34</w:t>
      </w:r>
    </w:p>
    <w:p w14:paraId="2F5F923A" w14:textId="77777777" w:rsidR="006F297A" w:rsidRDefault="006F297A" w:rsidP="006F297A">
      <w:pPr>
        <w:pStyle w:val="ListParagraph"/>
        <w:numPr>
          <w:ilvl w:val="1"/>
          <w:numId w:val="2"/>
        </w:numPr>
      </w:pPr>
      <w:r w:rsidRPr="002B5AAA">
        <w:rPr>
          <w:i/>
          <w:iCs/>
        </w:rPr>
        <w:t xml:space="preserve">“The eyes of the arrogant will be </w:t>
      </w:r>
      <w:proofErr w:type="gramStart"/>
      <w:r w:rsidRPr="002B5AAA">
        <w:rPr>
          <w:i/>
          <w:iCs/>
        </w:rPr>
        <w:t>humbled</w:t>
      </w:r>
      <w:proofErr w:type="gramEnd"/>
      <w:r w:rsidRPr="002B5AAA">
        <w:rPr>
          <w:i/>
          <w:iCs/>
        </w:rPr>
        <w:t xml:space="preserve"> and human pride brought low; the Lord alone will be exalted in that day. The Lord Almighty has a day in store for all the proud and lofty, for all that is exalted (and they will be humbled),”</w:t>
      </w:r>
      <w:r>
        <w:t xml:space="preserve"> </w:t>
      </w:r>
      <w:r w:rsidRPr="009B40F2">
        <w:t>Isaiah 2:11-12</w:t>
      </w:r>
    </w:p>
    <w:p w14:paraId="00798AF3" w14:textId="77777777" w:rsidR="006F297A" w:rsidRDefault="006F297A" w:rsidP="006F297A">
      <w:pPr>
        <w:pStyle w:val="ListParagraph"/>
        <w:numPr>
          <w:ilvl w:val="1"/>
          <w:numId w:val="2"/>
        </w:numPr>
      </w:pPr>
      <w:r w:rsidRPr="002B5AAA">
        <w:rPr>
          <w:i/>
          <w:iCs/>
        </w:rPr>
        <w:lastRenderedPageBreak/>
        <w:t>“The arrogance of man will be brought low and human pride humbled; the LORD alone will be exalted in that day,”</w:t>
      </w:r>
      <w:r>
        <w:t xml:space="preserve"> Isaiah 2:17</w:t>
      </w:r>
    </w:p>
    <w:p w14:paraId="51D43184" w14:textId="62D62AD3" w:rsidR="006F297A" w:rsidRDefault="006F297A" w:rsidP="00705D20">
      <w:pPr>
        <w:pStyle w:val="ListParagraph"/>
        <w:numPr>
          <w:ilvl w:val="0"/>
          <w:numId w:val="2"/>
        </w:numPr>
      </w:pPr>
      <w:r>
        <w:t xml:space="preserve">He fed the hungry but sent the rich away (v. 53) </w:t>
      </w:r>
      <w:r w:rsidR="004655AC">
        <w:t>→</w:t>
      </w:r>
      <w:r>
        <w:t xml:space="preserve"> the dangers of </w:t>
      </w:r>
      <w:proofErr w:type="gramStart"/>
      <w:r>
        <w:t>wealth</w:t>
      </w:r>
      <w:proofErr w:type="gramEnd"/>
    </w:p>
    <w:p w14:paraId="46488CA6" w14:textId="24C11D19" w:rsidR="006F297A" w:rsidRDefault="006F297A" w:rsidP="00705D20">
      <w:r>
        <w:t xml:space="preserve">God's Plan (vv. 54-55): The Fulfillment of the promises to Israel and the promise to </w:t>
      </w:r>
      <w:r w:rsidR="007964A4" w:rsidRPr="008059A5">
        <w:t>David</w:t>
      </w:r>
      <w:r w:rsidR="006D405A">
        <w:t xml:space="preserve">, </w:t>
      </w:r>
      <w:r w:rsidRPr="008059A5">
        <w:t>a descendant of</w:t>
      </w:r>
      <w:r w:rsidR="007964A4" w:rsidRPr="007964A4">
        <w:t xml:space="preserve"> </w:t>
      </w:r>
      <w:r w:rsidR="007964A4">
        <w:t>Abraham</w:t>
      </w:r>
      <w:r>
        <w:t>.</w:t>
      </w:r>
    </w:p>
    <w:p w14:paraId="6CFE96CD" w14:textId="77777777" w:rsidR="002B5AAA" w:rsidRDefault="002B5AAA" w:rsidP="00705D20"/>
    <w:p w14:paraId="136BEC06" w14:textId="77777777" w:rsidR="001458F4" w:rsidRDefault="006F297A" w:rsidP="006F297A">
      <w:pPr>
        <w:rPr>
          <w:rStyle w:val="Heading3Char"/>
        </w:rPr>
      </w:pPr>
      <w:bookmarkStart w:id="6" w:name="_Toc125313094"/>
      <w:r w:rsidRPr="00FB4B8E">
        <w:rPr>
          <w:rStyle w:val="Heading3Char"/>
        </w:rPr>
        <w:t>The Song of Zechariah (1:68-79)</w:t>
      </w:r>
      <w:bookmarkEnd w:id="6"/>
      <w:r w:rsidR="00FB4B8E">
        <w:rPr>
          <w:rStyle w:val="Heading3Char"/>
        </w:rPr>
        <w:t xml:space="preserve"> </w:t>
      </w:r>
    </w:p>
    <w:p w14:paraId="4198736D" w14:textId="43C1537B" w:rsidR="006F297A" w:rsidRDefault="006F297A" w:rsidP="006F297A">
      <w:r>
        <w:t>God's Plan (Salvation, House of David, Promises, Covenant ...)</w:t>
      </w:r>
    </w:p>
    <w:p w14:paraId="6AAC63E8" w14:textId="77777777" w:rsidR="00F95B46" w:rsidRDefault="00F95B46" w:rsidP="006F297A"/>
    <w:p w14:paraId="1090FD7C" w14:textId="77777777" w:rsidR="006F297A" w:rsidRPr="00BD2A61" w:rsidRDefault="006F297A" w:rsidP="00BD2A61">
      <w:pPr>
        <w:rPr>
          <w:b/>
          <w:bCs/>
        </w:rPr>
      </w:pPr>
      <w:r w:rsidRPr="00BD2A61">
        <w:rPr>
          <w:b/>
          <w:bCs/>
        </w:rPr>
        <w:t>The Birth of Jesus (2:1-20)</w:t>
      </w:r>
    </w:p>
    <w:p w14:paraId="25592C34" w14:textId="77777777" w:rsidR="006F297A" w:rsidRDefault="006F297A" w:rsidP="006F297A">
      <w:pPr>
        <w:pStyle w:val="ListParagraph"/>
        <w:numPr>
          <w:ilvl w:val="0"/>
          <w:numId w:val="3"/>
        </w:numPr>
      </w:pPr>
      <w:r>
        <w:t xml:space="preserve">For all: </w:t>
      </w:r>
      <w:r w:rsidRPr="002B5AAA">
        <w:rPr>
          <w:i/>
          <w:iCs/>
        </w:rPr>
        <w:t>“</w:t>
      </w:r>
      <w:r w:rsidRPr="002B5AAA">
        <w:rPr>
          <w:i/>
          <w:iCs/>
          <w:u w:val="single"/>
        </w:rPr>
        <w:t>good news</w:t>
      </w:r>
      <w:r w:rsidRPr="002B5AAA">
        <w:rPr>
          <w:i/>
          <w:iCs/>
        </w:rPr>
        <w:t xml:space="preserve"> that will cause great joy </w:t>
      </w:r>
      <w:r w:rsidRPr="002B5AAA">
        <w:rPr>
          <w:i/>
          <w:iCs/>
          <w:u w:val="single"/>
        </w:rPr>
        <w:t>for all the people</w:t>
      </w:r>
      <w:r w:rsidRPr="002B5AAA">
        <w:rPr>
          <w:i/>
          <w:iCs/>
        </w:rPr>
        <w:t>”</w:t>
      </w:r>
      <w:r>
        <w:t xml:space="preserve"> (v. 10)</w:t>
      </w:r>
    </w:p>
    <w:p w14:paraId="69019C88" w14:textId="77777777" w:rsidR="006F297A" w:rsidRDefault="006F297A" w:rsidP="006F297A">
      <w:pPr>
        <w:pStyle w:val="ListParagraph"/>
        <w:numPr>
          <w:ilvl w:val="0"/>
          <w:numId w:val="3"/>
        </w:numPr>
      </w:pPr>
      <w:r>
        <w:t>The poor:</w:t>
      </w:r>
    </w:p>
    <w:p w14:paraId="7DDEFED8" w14:textId="1F860DB1" w:rsidR="006F297A" w:rsidRDefault="006F297A" w:rsidP="006F297A">
      <w:pPr>
        <w:pStyle w:val="ListParagraph"/>
        <w:numPr>
          <w:ilvl w:val="0"/>
          <w:numId w:val="4"/>
        </w:numPr>
      </w:pPr>
      <w:r>
        <w:t>Jesus was born in poverty, among the poor and lowly shepherds (v. 12</w:t>
      </w:r>
      <w:r w:rsidR="007964A4">
        <w:t>;</w:t>
      </w:r>
      <w:r>
        <w:t xml:space="preserve"> </w:t>
      </w:r>
      <w:proofErr w:type="gramStart"/>
      <w:r>
        <w:t>also</w:t>
      </w:r>
      <w:proofErr w:type="gramEnd"/>
      <w:r>
        <w:t xml:space="preserve"> in v. 24).</w:t>
      </w:r>
    </w:p>
    <w:p w14:paraId="6EE3A4D2" w14:textId="56E989F0" w:rsidR="006F297A" w:rsidRDefault="006F297A" w:rsidP="006F297A">
      <w:pPr>
        <w:pStyle w:val="ListParagraph"/>
        <w:numPr>
          <w:ilvl w:val="0"/>
          <w:numId w:val="4"/>
        </w:numPr>
      </w:pPr>
      <w:r>
        <w:t>Jesus identified with the lowly ones, and the gospel was first preached to them.</w:t>
      </w:r>
    </w:p>
    <w:p w14:paraId="585D9EB8" w14:textId="77777777" w:rsidR="00F95B46" w:rsidRDefault="00F95B46" w:rsidP="00F95B46"/>
    <w:p w14:paraId="2E36EBF9" w14:textId="77777777" w:rsidR="006F297A" w:rsidRDefault="006F297A" w:rsidP="006F297A">
      <w:bookmarkStart w:id="7" w:name="_Toc125313095"/>
      <w:r w:rsidRPr="00FB4B8E">
        <w:rPr>
          <w:rStyle w:val="Heading3Char"/>
        </w:rPr>
        <w:t>Simon's Song (2:29-32)</w:t>
      </w:r>
      <w:bookmarkEnd w:id="7"/>
      <w:r>
        <w:t xml:space="preserve"> - inspired by several verses from </w:t>
      </w:r>
      <w:proofErr w:type="gramStart"/>
      <w:r>
        <w:t>Isaiah</w:t>
      </w:r>
      <w:proofErr w:type="gramEnd"/>
    </w:p>
    <w:p w14:paraId="0C0787A7" w14:textId="77777777" w:rsidR="006F297A" w:rsidRDefault="006F297A" w:rsidP="006F297A">
      <w:pPr>
        <w:pStyle w:val="ListParagraph"/>
        <w:numPr>
          <w:ilvl w:val="0"/>
          <w:numId w:val="5"/>
        </w:numPr>
      </w:pPr>
      <w:r>
        <w:t xml:space="preserve">God's plan: </w:t>
      </w:r>
      <w:r w:rsidRPr="002B5AAA">
        <w:rPr>
          <w:i/>
          <w:iCs/>
        </w:rPr>
        <w:t>"seen your salvation"</w:t>
      </w:r>
      <w:r>
        <w:t xml:space="preserve"> = seen Jesus, which means “Yahweh is salvation" </w:t>
      </w:r>
    </w:p>
    <w:p w14:paraId="17EBBD21" w14:textId="77777777" w:rsidR="006F297A" w:rsidRDefault="006F297A" w:rsidP="006F297A">
      <w:pPr>
        <w:pStyle w:val="ListParagraph"/>
        <w:numPr>
          <w:ilvl w:val="1"/>
          <w:numId w:val="5"/>
        </w:numPr>
      </w:pPr>
      <w:r w:rsidRPr="002B5AAA">
        <w:rPr>
          <w:i/>
          <w:iCs/>
        </w:rPr>
        <w:t>“</w:t>
      </w:r>
      <w:proofErr w:type="gramStart"/>
      <w:r w:rsidRPr="002B5AAA">
        <w:rPr>
          <w:i/>
          <w:iCs/>
        </w:rPr>
        <w:t>and</w:t>
      </w:r>
      <w:proofErr w:type="gramEnd"/>
      <w:r w:rsidRPr="002B5AAA">
        <w:rPr>
          <w:i/>
          <w:iCs/>
        </w:rPr>
        <w:t xml:space="preserve"> all the ends of the earth will see the salvation of our God.”</w:t>
      </w:r>
      <w:r>
        <w:t xml:space="preserve"> Isaiah 52:10b</w:t>
      </w:r>
    </w:p>
    <w:p w14:paraId="49C35BF3" w14:textId="77777777" w:rsidR="006F297A" w:rsidRDefault="006F297A" w:rsidP="006F297A">
      <w:pPr>
        <w:pStyle w:val="ListParagraph"/>
        <w:numPr>
          <w:ilvl w:val="1"/>
          <w:numId w:val="5"/>
        </w:numPr>
      </w:pPr>
      <w:r w:rsidRPr="002B5AAA">
        <w:rPr>
          <w:i/>
          <w:iCs/>
        </w:rPr>
        <w:t>“He has remembered his love and his faithfulness to Israel; all the ends of the earth have seen the salvation of our God.”</w:t>
      </w:r>
      <w:r>
        <w:t xml:space="preserve"> Psalm 98:3</w:t>
      </w:r>
    </w:p>
    <w:p w14:paraId="66AB659F" w14:textId="74C80F52" w:rsidR="006F297A" w:rsidRDefault="006F297A" w:rsidP="006F297A">
      <w:pPr>
        <w:pStyle w:val="ListParagraph"/>
        <w:numPr>
          <w:ilvl w:val="0"/>
          <w:numId w:val="5"/>
        </w:numPr>
      </w:pPr>
      <w:r>
        <w:t xml:space="preserve">For all: </w:t>
      </w:r>
      <w:r w:rsidRPr="001A5212">
        <w:t xml:space="preserve">a light </w:t>
      </w:r>
      <w:r>
        <w:t>that brings</w:t>
      </w:r>
      <w:r w:rsidRPr="001A5212">
        <w:t xml:space="preserve"> revelation to the </w:t>
      </w:r>
      <w:proofErr w:type="gramStart"/>
      <w:r w:rsidRPr="001A5212">
        <w:t>Gentiles</w:t>
      </w:r>
      <w:proofErr w:type="gramEnd"/>
    </w:p>
    <w:p w14:paraId="586677A0" w14:textId="77777777" w:rsidR="006F297A" w:rsidRDefault="006F297A" w:rsidP="006F297A">
      <w:pPr>
        <w:pStyle w:val="ListParagraph"/>
        <w:numPr>
          <w:ilvl w:val="1"/>
          <w:numId w:val="5"/>
        </w:numPr>
      </w:pPr>
      <w:r w:rsidRPr="002B5AAA">
        <w:rPr>
          <w:i/>
          <w:iCs/>
        </w:rPr>
        <w:t xml:space="preserve">“The people walking in darkness </w:t>
      </w:r>
      <w:r w:rsidRPr="002B5AAA">
        <w:rPr>
          <w:i/>
          <w:iCs/>
          <w:u w:val="single"/>
        </w:rPr>
        <w:t>have seen a great light</w:t>
      </w:r>
      <w:r w:rsidRPr="002B5AAA">
        <w:rPr>
          <w:i/>
          <w:iCs/>
        </w:rPr>
        <w:t xml:space="preserve">; on those living in the land of deep darkness </w:t>
      </w:r>
      <w:r w:rsidRPr="002B5AAA">
        <w:rPr>
          <w:i/>
          <w:iCs/>
          <w:u w:val="single"/>
        </w:rPr>
        <w:t>a light has dawned</w:t>
      </w:r>
      <w:r w:rsidRPr="002B5AAA">
        <w:rPr>
          <w:i/>
          <w:iCs/>
        </w:rPr>
        <w:t>.”</w:t>
      </w:r>
      <w:r>
        <w:t xml:space="preserve"> Isaiah 9:2</w:t>
      </w:r>
    </w:p>
    <w:p w14:paraId="6E08206B" w14:textId="77777777" w:rsidR="006F297A" w:rsidRDefault="006F297A" w:rsidP="006F297A">
      <w:pPr>
        <w:pStyle w:val="ListParagraph"/>
        <w:numPr>
          <w:ilvl w:val="1"/>
          <w:numId w:val="5"/>
        </w:numPr>
      </w:pPr>
      <w:r w:rsidRPr="002B5AAA">
        <w:rPr>
          <w:i/>
          <w:iCs/>
        </w:rPr>
        <w:t xml:space="preserve">“I, the LORD, have called you in righteousness; I will take hold of your hand. I will keep you and will make you to be a covenant for the people and </w:t>
      </w:r>
      <w:r w:rsidRPr="002B5AAA">
        <w:rPr>
          <w:i/>
          <w:iCs/>
          <w:u w:val="single"/>
        </w:rPr>
        <w:t>a light for the Gentiles</w:t>
      </w:r>
      <w:r w:rsidRPr="002B5AAA">
        <w:rPr>
          <w:i/>
          <w:iCs/>
        </w:rPr>
        <w:t>,”</w:t>
      </w:r>
      <w:r>
        <w:t xml:space="preserve"> Isaiah 42:6</w:t>
      </w:r>
    </w:p>
    <w:p w14:paraId="48D0AD45" w14:textId="77777777" w:rsidR="006F297A" w:rsidRDefault="006F297A" w:rsidP="006F297A">
      <w:pPr>
        <w:pStyle w:val="ListParagraph"/>
        <w:numPr>
          <w:ilvl w:val="1"/>
          <w:numId w:val="5"/>
        </w:numPr>
      </w:pPr>
      <w:r w:rsidRPr="002B5AAA">
        <w:rPr>
          <w:i/>
          <w:iCs/>
        </w:rPr>
        <w:t>“</w:t>
      </w:r>
      <w:proofErr w:type="gramStart"/>
      <w:r w:rsidRPr="002B5AAA">
        <w:rPr>
          <w:i/>
          <w:iCs/>
        </w:rPr>
        <w:t>he</w:t>
      </w:r>
      <w:proofErr w:type="gramEnd"/>
      <w:r w:rsidRPr="002B5AAA">
        <w:rPr>
          <w:i/>
          <w:iCs/>
        </w:rPr>
        <w:t xml:space="preserve"> says: “It is too small a thing for you to be my servant to restore the tribes of Jacob and bring back those of Israel I have kept. I will also make you </w:t>
      </w:r>
      <w:r w:rsidRPr="002B5AAA">
        <w:rPr>
          <w:i/>
          <w:iCs/>
          <w:u w:val="single"/>
        </w:rPr>
        <w:t xml:space="preserve">a </w:t>
      </w:r>
      <w:r w:rsidRPr="002B5AAA">
        <w:rPr>
          <w:i/>
          <w:iCs/>
          <w:u w:val="single"/>
        </w:rPr>
        <w:lastRenderedPageBreak/>
        <w:t>light for the Gentiles, that my salvation may reach to the ends of the earth.</w:t>
      </w:r>
      <w:r w:rsidRPr="002B5AAA">
        <w:rPr>
          <w:i/>
          <w:iCs/>
        </w:rPr>
        <w:t>”</w:t>
      </w:r>
      <w:r>
        <w:t xml:space="preserve"> Isaiah 49:6</w:t>
      </w:r>
    </w:p>
    <w:p w14:paraId="08940869" w14:textId="77777777" w:rsidR="006F297A" w:rsidRDefault="006F297A" w:rsidP="006F297A">
      <w:pPr>
        <w:pStyle w:val="ListParagraph"/>
        <w:numPr>
          <w:ilvl w:val="1"/>
          <w:numId w:val="5"/>
        </w:numPr>
      </w:pPr>
      <w:r w:rsidRPr="002B5AAA">
        <w:rPr>
          <w:i/>
          <w:iCs/>
        </w:rPr>
        <w:t xml:space="preserve">“Listen to me, my people; hear me, my nation: Instruction will go out from me; </w:t>
      </w:r>
      <w:r w:rsidRPr="002B5AAA">
        <w:rPr>
          <w:i/>
          <w:iCs/>
          <w:u w:val="single"/>
        </w:rPr>
        <w:t>my justice will become a light to the nations</w:t>
      </w:r>
      <w:r w:rsidRPr="002B5AAA">
        <w:rPr>
          <w:i/>
          <w:iCs/>
        </w:rPr>
        <w:t>.”</w:t>
      </w:r>
      <w:r>
        <w:t xml:space="preserve"> Isaiah 51:4</w:t>
      </w:r>
    </w:p>
    <w:p w14:paraId="32135D8A" w14:textId="77777777" w:rsidR="006F297A" w:rsidRDefault="006F297A" w:rsidP="006F297A">
      <w:pPr>
        <w:pStyle w:val="ListParagraph"/>
        <w:numPr>
          <w:ilvl w:val="1"/>
          <w:numId w:val="5"/>
        </w:numPr>
      </w:pPr>
      <w:r w:rsidRPr="002B5AAA">
        <w:rPr>
          <w:i/>
          <w:iCs/>
        </w:rPr>
        <w:t xml:space="preserve">“Arise, shine, for </w:t>
      </w:r>
      <w:r w:rsidRPr="002B5AAA">
        <w:rPr>
          <w:i/>
          <w:iCs/>
          <w:u w:val="single"/>
        </w:rPr>
        <w:t>your light has come</w:t>
      </w:r>
      <w:r w:rsidRPr="002B5AAA">
        <w:rPr>
          <w:i/>
          <w:iCs/>
        </w:rPr>
        <w:t xml:space="preserve">, and the glory of the Lord rises upon you. See, </w:t>
      </w:r>
      <w:r w:rsidRPr="002B5AAA">
        <w:rPr>
          <w:i/>
          <w:iCs/>
          <w:u w:val="single"/>
        </w:rPr>
        <w:t>darkness covers the earth and thick darkness is over the peoples, but the Lord rises upon you and his glory appears over you. Nations will come to your light</w:t>
      </w:r>
      <w:r w:rsidRPr="002B5AAA">
        <w:rPr>
          <w:i/>
          <w:iCs/>
        </w:rPr>
        <w:t>, and kings to the brightness of your dawn.”</w:t>
      </w:r>
      <w:r>
        <w:t xml:space="preserve"> Isaiah 60:1-3</w:t>
      </w:r>
    </w:p>
    <w:p w14:paraId="1950CF22" w14:textId="77777777" w:rsidR="00F95B46" w:rsidRDefault="00F95B46" w:rsidP="006F297A">
      <w:pPr>
        <w:rPr>
          <w:rStyle w:val="Heading3Char"/>
        </w:rPr>
      </w:pPr>
    </w:p>
    <w:p w14:paraId="2BF85638" w14:textId="03060740" w:rsidR="006F297A" w:rsidRDefault="006F297A" w:rsidP="006F297A">
      <w:bookmarkStart w:id="8" w:name="_Toc125313096"/>
      <w:r w:rsidRPr="001458F4">
        <w:rPr>
          <w:rStyle w:val="Heading3Char"/>
        </w:rPr>
        <w:t>Jesus in the Temple (2:41-52):</w:t>
      </w:r>
      <w:bookmarkEnd w:id="8"/>
      <w:r>
        <w:t xml:space="preserve"> </w:t>
      </w:r>
      <w:r w:rsidRPr="002B5AAA">
        <w:rPr>
          <w:i/>
          <w:iCs/>
        </w:rPr>
        <w:t>“I had to be in my Father’s house”</w:t>
      </w:r>
      <w:r w:rsidRPr="001A5212">
        <w:t xml:space="preserve"> </w:t>
      </w:r>
      <w:r>
        <w:t>- God's Plan</w:t>
      </w:r>
    </w:p>
    <w:p w14:paraId="0852F70A" w14:textId="77777777" w:rsidR="00B31CE3" w:rsidRDefault="00B31CE3" w:rsidP="006F297A"/>
    <w:p w14:paraId="71106913" w14:textId="27512760" w:rsidR="006F297A" w:rsidRDefault="006F297A" w:rsidP="006F297A">
      <w:pPr>
        <w:pStyle w:val="Heading1"/>
      </w:pPr>
      <w:bookmarkStart w:id="9" w:name="_Toc125313097"/>
      <w:r>
        <w:t>P</w:t>
      </w:r>
      <w:r w:rsidR="007C07E7">
        <w:t>ART</w:t>
      </w:r>
      <w:r>
        <w:t xml:space="preserve"> 1: I</w:t>
      </w:r>
      <w:r w:rsidR="007C07E7">
        <w:t>N</w:t>
      </w:r>
      <w:r>
        <w:t xml:space="preserve"> G</w:t>
      </w:r>
      <w:r w:rsidR="007C07E7">
        <w:t>ALILEE</w:t>
      </w:r>
      <w:r>
        <w:t xml:space="preserve"> </w:t>
      </w:r>
      <w:r w:rsidRPr="00C64F2D">
        <w:t>3:1 - 9:50</w:t>
      </w:r>
      <w:bookmarkEnd w:id="9"/>
    </w:p>
    <w:p w14:paraId="712F4393" w14:textId="3D405085" w:rsidR="00B45657" w:rsidRDefault="00B45657" w:rsidP="00C3591B">
      <w:pPr>
        <w:pStyle w:val="Heading2"/>
      </w:pPr>
      <w:bookmarkStart w:id="10" w:name="_Toc125313098"/>
      <w:r w:rsidRPr="00B45657">
        <w:t>THE BAPTISM OF JESUS (3:21-22) - A "CROWNING CEREMONY"</w:t>
      </w:r>
      <w:bookmarkEnd w:id="10"/>
    </w:p>
    <w:p w14:paraId="32405CAF" w14:textId="4953AE8A" w:rsidR="006F297A" w:rsidRDefault="006F297A" w:rsidP="006F297A">
      <w:r>
        <w:t>He is anointed as a prophet and the Spirit c</w:t>
      </w:r>
      <w:r w:rsidR="007964A4">
        <w:t>a</w:t>
      </w:r>
      <w:r>
        <w:t>me upon him (1 Sam 16:13)</w:t>
      </w:r>
    </w:p>
    <w:p w14:paraId="6A307CDD" w14:textId="77777777" w:rsidR="006F297A" w:rsidRDefault="006F297A" w:rsidP="006F297A">
      <w:pPr>
        <w:ind w:left="720"/>
      </w:pPr>
      <w:r w:rsidRPr="002B5AAA">
        <w:rPr>
          <w:i/>
          <w:iCs/>
        </w:rPr>
        <w:t>“</w:t>
      </w:r>
      <w:proofErr w:type="gramStart"/>
      <w:r w:rsidRPr="002B5AAA">
        <w:rPr>
          <w:i/>
          <w:iCs/>
        </w:rPr>
        <w:t>So</w:t>
      </w:r>
      <w:proofErr w:type="gramEnd"/>
      <w:r w:rsidRPr="002B5AAA">
        <w:rPr>
          <w:i/>
          <w:iCs/>
        </w:rPr>
        <w:t xml:space="preserve"> Samuel took the horn of oil and anointed him in the presence of his brothers, and from that day on the Spirit of the Lord came powerfully upon David.”</w:t>
      </w:r>
      <w:r>
        <w:t xml:space="preserve"> 1 Sam 16:13</w:t>
      </w:r>
    </w:p>
    <w:p w14:paraId="61332714" w14:textId="4C11FD6B" w:rsidR="006F297A" w:rsidRDefault="006F297A" w:rsidP="006F297A">
      <w:r>
        <w:t xml:space="preserve">Like the kings of Israel exclaimed </w:t>
      </w:r>
      <w:r w:rsidRPr="002B5AAA">
        <w:rPr>
          <w:i/>
          <w:iCs/>
        </w:rPr>
        <w:t>“God</w:t>
      </w:r>
      <w:r w:rsidR="00B31CE3" w:rsidRPr="002B5AAA">
        <w:rPr>
          <w:i/>
          <w:iCs/>
        </w:rPr>
        <w:t>'s</w:t>
      </w:r>
      <w:r w:rsidRPr="002B5AAA">
        <w:rPr>
          <w:i/>
          <w:iCs/>
        </w:rPr>
        <w:t xml:space="preserve"> son”</w:t>
      </w:r>
      <w:r>
        <w:t xml:space="preserve"> (Psalm 2:6-7) - but surpasses </w:t>
      </w:r>
      <w:r w:rsidR="00DA771C">
        <w:t>them:</w:t>
      </w:r>
      <w:r>
        <w:t xml:space="preserve"> </w:t>
      </w:r>
    </w:p>
    <w:p w14:paraId="026F04EF" w14:textId="77777777" w:rsidR="006F297A" w:rsidRDefault="006F297A" w:rsidP="006F297A">
      <w:pPr>
        <w:ind w:left="720"/>
      </w:pPr>
      <w:r w:rsidRPr="002B5AAA">
        <w:rPr>
          <w:i/>
          <w:iCs/>
        </w:rPr>
        <w:t>“I have installed my king on Zion, my holy mountain.” I will proclaim the Lord’s decree: He said to me, “You are my son; today I have become your father.”</w:t>
      </w:r>
      <w:r>
        <w:t xml:space="preserve"> Psalm 2:6-7</w:t>
      </w:r>
    </w:p>
    <w:p w14:paraId="781CF00E" w14:textId="77777777" w:rsidR="006F297A" w:rsidRDefault="006F297A" w:rsidP="006F297A">
      <w:proofErr w:type="gramStart"/>
      <w:r>
        <w:t>Also</w:t>
      </w:r>
      <w:proofErr w:type="gramEnd"/>
      <w:r>
        <w:t xml:space="preserve"> the servant of the Lord (Isa 42:1)</w:t>
      </w:r>
    </w:p>
    <w:p w14:paraId="093241E0" w14:textId="77777777" w:rsidR="006F297A" w:rsidRDefault="006F297A" w:rsidP="006F297A">
      <w:pPr>
        <w:ind w:left="720"/>
      </w:pPr>
      <w:r w:rsidRPr="002B5AAA">
        <w:rPr>
          <w:i/>
          <w:iCs/>
        </w:rPr>
        <w:t>“Here is my servant, whom I uphold, my chosen one in whom I delight; I will put my Spirit on him, and he will bring justice to the nations.”</w:t>
      </w:r>
      <w:r>
        <w:t xml:space="preserve"> Isa 42:1</w:t>
      </w:r>
    </w:p>
    <w:p w14:paraId="6815F16F" w14:textId="77777777" w:rsidR="006F297A" w:rsidRDefault="006F297A" w:rsidP="006F297A"/>
    <w:p w14:paraId="59DE6779" w14:textId="77777777" w:rsidR="00C3591B" w:rsidRDefault="00C3591B" w:rsidP="00C3591B">
      <w:pPr>
        <w:pStyle w:val="Heading2"/>
      </w:pPr>
      <w:bookmarkStart w:id="11" w:name="_Toc125313099"/>
      <w:r w:rsidRPr="00C3591B">
        <w:t>THE GENEALOGY (3:23-38)</w:t>
      </w:r>
      <w:bookmarkEnd w:id="11"/>
      <w:r w:rsidRPr="00C3591B">
        <w:t xml:space="preserve"> </w:t>
      </w:r>
    </w:p>
    <w:p w14:paraId="139CDC4D" w14:textId="5CE50ADB" w:rsidR="006F297A" w:rsidRPr="002B5AAA" w:rsidRDefault="006F297A" w:rsidP="006F297A">
      <w:pPr>
        <w:rPr>
          <w:i/>
          <w:iCs/>
        </w:rPr>
      </w:pPr>
      <w:r w:rsidRPr="002B5AAA">
        <w:rPr>
          <w:i/>
          <w:iCs/>
        </w:rPr>
        <w:t>“…, the son of David, …, the son of Adam, the son of God.”</w:t>
      </w:r>
    </w:p>
    <w:p w14:paraId="03BC1F0A" w14:textId="30ED3AF0" w:rsidR="006F297A" w:rsidRDefault="006F297A" w:rsidP="006F297A">
      <w:r>
        <w:lastRenderedPageBreak/>
        <w:t>Jesus’ genealogy shows that he is the Messianic King (in the line of David) wh</w:t>
      </w:r>
      <w:r w:rsidR="00CC2727">
        <w:t>o</w:t>
      </w:r>
      <w:r>
        <w:t xml:space="preserve"> brings God</w:t>
      </w:r>
      <w:r w:rsidR="00CC2727">
        <w:t>'s</w:t>
      </w:r>
      <w:r>
        <w:t xml:space="preserve"> blessing (promised to Abraham) to all people (originating from Adam). It also shows that he is the Son of God.</w:t>
      </w:r>
    </w:p>
    <w:p w14:paraId="62FF646C" w14:textId="77777777" w:rsidR="006F297A" w:rsidRDefault="006F297A" w:rsidP="006F297A"/>
    <w:p w14:paraId="687EEE51" w14:textId="77777777" w:rsidR="00F67A79" w:rsidRDefault="00F67A79" w:rsidP="00F67A79">
      <w:pPr>
        <w:pStyle w:val="Heading2"/>
      </w:pPr>
      <w:bookmarkStart w:id="12" w:name="_Toc125313100"/>
      <w:r w:rsidRPr="00F67A79">
        <w:t>JESUS IS TEMPTED IN THE DESERT (4:1-13)</w:t>
      </w:r>
      <w:bookmarkEnd w:id="12"/>
    </w:p>
    <w:p w14:paraId="2C9556AA" w14:textId="15FEBBFF" w:rsidR="006F297A" w:rsidRDefault="006F297A" w:rsidP="006F297A">
      <w:r>
        <w:t>Jesus had his identity confirmed in baptism: Son of God, loved and well</w:t>
      </w:r>
      <w:r w:rsidR="00B31CE3">
        <w:t>-</w:t>
      </w:r>
      <w:r>
        <w:t>pleasing to God. The temptations are attacks on this:</w:t>
      </w:r>
    </w:p>
    <w:p w14:paraId="782A7A5E" w14:textId="77777777" w:rsidR="006F297A" w:rsidRDefault="006F297A" w:rsidP="006F297A">
      <w:pPr>
        <w:pStyle w:val="ListParagraph"/>
        <w:numPr>
          <w:ilvl w:val="0"/>
          <w:numId w:val="6"/>
        </w:numPr>
      </w:pPr>
      <w:r w:rsidRPr="002B5AAA">
        <w:rPr>
          <w:i/>
          <w:iCs/>
        </w:rPr>
        <w:t>“If you are the Son of God, tell this stone to become bread.”</w:t>
      </w:r>
      <w:r>
        <w:t xml:space="preserve"> (Jesus' answer: </w:t>
      </w:r>
      <w:proofErr w:type="spellStart"/>
      <w:r>
        <w:t>Deut</w:t>
      </w:r>
      <w:proofErr w:type="spellEnd"/>
      <w:r>
        <w:t xml:space="preserve"> 8:3)</w:t>
      </w:r>
    </w:p>
    <w:p w14:paraId="10A55459" w14:textId="77777777" w:rsidR="006F297A" w:rsidRPr="005A1D3B" w:rsidRDefault="006F297A" w:rsidP="006F297A">
      <w:pPr>
        <w:ind w:left="720"/>
        <w:rPr>
          <w:i/>
          <w:iCs/>
        </w:rPr>
      </w:pPr>
      <w:r w:rsidRPr="005A1D3B">
        <w:rPr>
          <w:i/>
          <w:iCs/>
        </w:rPr>
        <w:t xml:space="preserve">“He humbled you, causing you to hunger and then feeding you with manna, which neither you nor your ancestors had known, to teach you that man does not live on bread alone but on every word that comes from the mouth of the Lord.” </w:t>
      </w:r>
      <w:proofErr w:type="spellStart"/>
      <w:r w:rsidRPr="005A1D3B">
        <w:rPr>
          <w:i/>
          <w:iCs/>
        </w:rPr>
        <w:t>Deu</w:t>
      </w:r>
      <w:r>
        <w:rPr>
          <w:i/>
          <w:iCs/>
        </w:rPr>
        <w:t>t</w:t>
      </w:r>
      <w:proofErr w:type="spellEnd"/>
      <w:r w:rsidRPr="005A1D3B">
        <w:rPr>
          <w:i/>
          <w:iCs/>
        </w:rPr>
        <w:t xml:space="preserve"> 8:3</w:t>
      </w:r>
    </w:p>
    <w:p w14:paraId="31A198E6" w14:textId="77777777" w:rsidR="006F297A" w:rsidRDefault="006F297A" w:rsidP="006F297A">
      <w:pPr>
        <w:pStyle w:val="ListParagraph"/>
        <w:numPr>
          <w:ilvl w:val="0"/>
          <w:numId w:val="6"/>
        </w:numPr>
      </w:pPr>
      <w:r w:rsidRPr="002B5AAA">
        <w:rPr>
          <w:i/>
          <w:iCs/>
        </w:rPr>
        <w:t>“If you worship me, it will all be yours.”</w:t>
      </w:r>
      <w:r>
        <w:t xml:space="preserve"> (Jesus' answer: Deuteronomy 6:13)</w:t>
      </w:r>
    </w:p>
    <w:p w14:paraId="1F737CBC" w14:textId="77777777" w:rsidR="006F297A" w:rsidRPr="005A1D3B" w:rsidRDefault="006F297A" w:rsidP="006F297A">
      <w:pPr>
        <w:pStyle w:val="ListParagraph"/>
        <w:rPr>
          <w:i/>
          <w:iCs/>
        </w:rPr>
      </w:pPr>
      <w:r w:rsidRPr="005A1D3B">
        <w:rPr>
          <w:i/>
          <w:iCs/>
        </w:rPr>
        <w:t xml:space="preserve">“Fear the Lord your God, serve him only and take your oaths in his name.” </w:t>
      </w:r>
      <w:proofErr w:type="spellStart"/>
      <w:r w:rsidRPr="005A1D3B">
        <w:rPr>
          <w:i/>
          <w:iCs/>
        </w:rPr>
        <w:t>Deu</w:t>
      </w:r>
      <w:r>
        <w:rPr>
          <w:i/>
          <w:iCs/>
        </w:rPr>
        <w:t>t</w:t>
      </w:r>
      <w:proofErr w:type="spellEnd"/>
      <w:r w:rsidRPr="005A1D3B">
        <w:rPr>
          <w:i/>
          <w:iCs/>
        </w:rPr>
        <w:t xml:space="preserve"> 6:13</w:t>
      </w:r>
    </w:p>
    <w:p w14:paraId="2C84EF39" w14:textId="77777777" w:rsidR="006F297A" w:rsidRDefault="006F297A" w:rsidP="006F297A">
      <w:pPr>
        <w:pStyle w:val="ListParagraph"/>
        <w:numPr>
          <w:ilvl w:val="0"/>
          <w:numId w:val="6"/>
        </w:numPr>
      </w:pPr>
      <w:r w:rsidRPr="002B5AAA">
        <w:rPr>
          <w:i/>
          <w:iCs/>
        </w:rPr>
        <w:t>“If you are the Son of God,” he said, “throw yourself down from here</w:t>
      </w:r>
      <w:proofErr w:type="gramStart"/>
      <w:r w:rsidRPr="002B5AAA">
        <w:rPr>
          <w:i/>
          <w:iCs/>
        </w:rPr>
        <w:t>. ”</w:t>
      </w:r>
      <w:proofErr w:type="gramEnd"/>
      <w:r>
        <w:t xml:space="preserve"> (Psalm 91:11-12) (Jesus' answer: Deuteronomy 6:16)</w:t>
      </w:r>
    </w:p>
    <w:p w14:paraId="02DA16A8" w14:textId="77777777" w:rsidR="006F297A" w:rsidRDefault="006F297A" w:rsidP="006F297A">
      <w:pPr>
        <w:ind w:left="720"/>
      </w:pPr>
      <w:r w:rsidRPr="002B5AAA">
        <w:rPr>
          <w:i/>
          <w:iCs/>
        </w:rPr>
        <w:t>“For he will command his angels concerning you to guard you in all your ways; they will lift you up in their hands, so that you will not strike your foot against a stone.”</w:t>
      </w:r>
      <w:r>
        <w:t xml:space="preserve"> Psalms 91:11-12</w:t>
      </w:r>
    </w:p>
    <w:p w14:paraId="03A3E04F" w14:textId="77777777" w:rsidR="006F297A" w:rsidRPr="009E5A0C" w:rsidRDefault="006F297A" w:rsidP="006F297A">
      <w:pPr>
        <w:ind w:left="720"/>
        <w:rPr>
          <w:i/>
          <w:iCs/>
        </w:rPr>
      </w:pPr>
      <w:r w:rsidRPr="009E5A0C">
        <w:rPr>
          <w:i/>
          <w:iCs/>
        </w:rPr>
        <w:t xml:space="preserve">“Do not put the Lord your God to the test as you did at </w:t>
      </w:r>
      <w:proofErr w:type="spellStart"/>
      <w:r w:rsidRPr="009E5A0C">
        <w:rPr>
          <w:i/>
          <w:iCs/>
        </w:rPr>
        <w:t>Massah</w:t>
      </w:r>
      <w:proofErr w:type="spellEnd"/>
      <w:r w:rsidRPr="009E5A0C">
        <w:rPr>
          <w:i/>
          <w:iCs/>
        </w:rPr>
        <w:t xml:space="preserve">.” </w:t>
      </w:r>
      <w:proofErr w:type="spellStart"/>
      <w:r w:rsidRPr="009E5A0C">
        <w:rPr>
          <w:i/>
          <w:iCs/>
        </w:rPr>
        <w:t>Deut</w:t>
      </w:r>
      <w:proofErr w:type="spellEnd"/>
      <w:r w:rsidRPr="009E5A0C">
        <w:rPr>
          <w:i/>
          <w:iCs/>
        </w:rPr>
        <w:t xml:space="preserve"> 6:16</w:t>
      </w:r>
    </w:p>
    <w:p w14:paraId="40E0EFCC" w14:textId="29980287" w:rsidR="006F297A" w:rsidRDefault="006F297A" w:rsidP="006F297A">
      <w:r>
        <w:t>All the scriptures that Jesus quote</w:t>
      </w:r>
      <w:r w:rsidR="00794992">
        <w:t>s</w:t>
      </w:r>
      <w:r>
        <w:t xml:space="preserve"> are from the time when the Israelites were tested in the desert.</w:t>
      </w:r>
    </w:p>
    <w:p w14:paraId="105C3F51" w14:textId="303484F0" w:rsidR="006F297A" w:rsidRDefault="006F297A" w:rsidP="006F297A">
      <w:r>
        <w:t>Jesus = The new Adam, who stands where Adam fell (</w:t>
      </w:r>
      <w:r w:rsidR="004655AC">
        <w:t>→</w:t>
      </w:r>
      <w:r>
        <w:t xml:space="preserve"> the genealogy)</w:t>
      </w:r>
    </w:p>
    <w:p w14:paraId="3DF5C54B" w14:textId="02358830" w:rsidR="006F297A" w:rsidRDefault="006F297A" w:rsidP="006F297A">
      <w:r>
        <w:t xml:space="preserve">Israel was in the desert for 40 years - Jesus </w:t>
      </w:r>
      <w:r w:rsidR="007964A4">
        <w:t xml:space="preserve">was there </w:t>
      </w:r>
      <w:r>
        <w:t>for 40 days. Jesus personifies and meets the requirements of the law on behalf of Israel.</w:t>
      </w:r>
    </w:p>
    <w:p w14:paraId="189E90EF" w14:textId="1E339F7D" w:rsidR="006F297A" w:rsidRDefault="006F297A" w:rsidP="006F297A">
      <w:r>
        <w:t>All temptation is an attempt to separate us from God. Most of</w:t>
      </w:r>
      <w:r w:rsidR="00794992">
        <w:t>t</w:t>
      </w:r>
      <w:r>
        <w:t>en</w:t>
      </w:r>
      <w:r w:rsidR="007964A4">
        <w:t>,</w:t>
      </w:r>
      <w:r>
        <w:t xml:space="preserve"> the devil will try to attack our identity and our sense of worth. Jesus went out into the wilderness</w:t>
      </w:r>
      <w:r w:rsidR="007964A4">
        <w:t>,</w:t>
      </w:r>
      <w:r>
        <w:t xml:space="preserve"> sure of his identity. We also need to know this. We need to have our identity and security in God alone.</w:t>
      </w:r>
    </w:p>
    <w:p w14:paraId="0AB58A67" w14:textId="77777777" w:rsidR="00644BD2" w:rsidRDefault="00644BD2" w:rsidP="006F297A"/>
    <w:p w14:paraId="162AEDA1" w14:textId="77777777" w:rsidR="006F297A" w:rsidRDefault="006F297A" w:rsidP="006F297A">
      <w:pPr>
        <w:pStyle w:val="Heading2"/>
      </w:pPr>
      <w:bookmarkStart w:id="13" w:name="_Toc125313101"/>
      <w:r>
        <w:lastRenderedPageBreak/>
        <w:t>JESUS’ SPEECH IN THE SYNAGOGUE OF NAZARETH (4:16-22)</w:t>
      </w:r>
      <w:bookmarkEnd w:id="13"/>
    </w:p>
    <w:p w14:paraId="07EAF3F0" w14:textId="69DCCA1F" w:rsidR="006F297A" w:rsidRDefault="006F297A" w:rsidP="006F297A">
      <w:r>
        <w:t xml:space="preserve">God's plan: Not separation from Judaism </w:t>
      </w:r>
      <w:r w:rsidR="004655AC">
        <w:t>→</w:t>
      </w:r>
      <w:r>
        <w:t xml:space="preserve"> faith in Jesus is true </w:t>
      </w:r>
      <w:proofErr w:type="gramStart"/>
      <w:r>
        <w:t>Judaism</w:t>
      </w:r>
      <w:proofErr w:type="gramEnd"/>
    </w:p>
    <w:p w14:paraId="5B9CE560" w14:textId="5642E66B" w:rsidR="006F297A" w:rsidRDefault="006F297A" w:rsidP="006F297A">
      <w:r>
        <w:t xml:space="preserve">The Holy Ghost (3:22, 4:1, 14, 18) </w:t>
      </w:r>
      <w:r w:rsidR="004655AC">
        <w:t>→</w:t>
      </w:r>
      <w:r>
        <w:t xml:space="preserve"> should be upon Messiah (Isa. 11:2, 42:1, 61:1)</w:t>
      </w:r>
    </w:p>
    <w:p w14:paraId="2D186DA4" w14:textId="77777777" w:rsidR="006F297A" w:rsidRDefault="006F297A" w:rsidP="006F297A">
      <w:r w:rsidRPr="000C64EB">
        <w:rPr>
          <w:i/>
          <w:iCs/>
        </w:rPr>
        <w:t>“</w:t>
      </w:r>
      <w:proofErr w:type="gramStart"/>
      <w:r w:rsidRPr="000C64EB">
        <w:rPr>
          <w:i/>
          <w:iCs/>
        </w:rPr>
        <w:t>and</w:t>
      </w:r>
      <w:proofErr w:type="gramEnd"/>
      <w:r w:rsidRPr="000C64EB">
        <w:rPr>
          <w:i/>
          <w:iCs/>
        </w:rPr>
        <w:t xml:space="preserve"> the Holy Spirit descended on him in bodily form like a dove.” </w:t>
      </w:r>
      <w:r>
        <w:t>3:22a</w:t>
      </w:r>
    </w:p>
    <w:p w14:paraId="1D32F749" w14:textId="77777777" w:rsidR="006F297A" w:rsidRDefault="006F297A" w:rsidP="006F297A">
      <w:r w:rsidRPr="000C64EB">
        <w:rPr>
          <w:i/>
          <w:iCs/>
        </w:rPr>
        <w:t>“Jesus, full of the Holy Spirit, left the Jordan and was led by the Spirit into the wilderness,”</w:t>
      </w:r>
      <w:r>
        <w:t xml:space="preserve"> 4:</w:t>
      </w:r>
      <w:proofErr w:type="gramStart"/>
      <w:r>
        <w:t>1</w:t>
      </w:r>
      <w:proofErr w:type="gramEnd"/>
    </w:p>
    <w:p w14:paraId="474562AB" w14:textId="77777777" w:rsidR="006F297A" w:rsidRDefault="006F297A" w:rsidP="006F297A">
      <w:pPr>
        <w:spacing w:line="480" w:lineRule="auto"/>
      </w:pPr>
      <w:r>
        <w:t>“</w:t>
      </w:r>
      <w:r w:rsidRPr="000C64EB">
        <w:rPr>
          <w:i/>
          <w:iCs/>
        </w:rPr>
        <w:t xml:space="preserve">Jesus returned to Galilee in the </w:t>
      </w:r>
      <w:r w:rsidRPr="000C64EB">
        <w:rPr>
          <w:i/>
          <w:iCs/>
          <w:u w:val="single"/>
        </w:rPr>
        <w:t>power of the Spirit</w:t>
      </w:r>
      <w:r w:rsidRPr="000C64EB">
        <w:rPr>
          <w:i/>
          <w:iCs/>
        </w:rPr>
        <w:t>”</w:t>
      </w:r>
      <w:r>
        <w:t xml:space="preserve"> 4:14</w:t>
      </w:r>
    </w:p>
    <w:p w14:paraId="4BE707F9" w14:textId="77777777" w:rsidR="006F297A" w:rsidRDefault="006F297A" w:rsidP="006F297A">
      <w:pPr>
        <w:spacing w:line="480" w:lineRule="auto"/>
      </w:pPr>
      <w:r w:rsidRPr="000C64EB">
        <w:rPr>
          <w:i/>
          <w:iCs/>
        </w:rPr>
        <w:t>“</w:t>
      </w:r>
      <w:r w:rsidRPr="000C64EB">
        <w:rPr>
          <w:i/>
          <w:iCs/>
          <w:u w:val="single"/>
        </w:rPr>
        <w:t>The Spirit of the Lord is on me</w:t>
      </w:r>
      <w:r w:rsidRPr="000C64EB">
        <w:rPr>
          <w:i/>
          <w:iCs/>
        </w:rPr>
        <w:t xml:space="preserve">, because he has anointed me to proclaim good news to the poor. He has sent me to proclaim </w:t>
      </w:r>
      <w:r w:rsidRPr="000C64EB">
        <w:rPr>
          <w:i/>
          <w:iCs/>
          <w:u w:val="single"/>
        </w:rPr>
        <w:t>freedom</w:t>
      </w:r>
      <w:r w:rsidRPr="000C64EB">
        <w:rPr>
          <w:i/>
          <w:iCs/>
        </w:rPr>
        <w:t xml:space="preserve"> for the prisoners and </w:t>
      </w:r>
      <w:r w:rsidRPr="000C64EB">
        <w:rPr>
          <w:i/>
          <w:iCs/>
          <w:u w:val="single"/>
        </w:rPr>
        <w:t>recovery of sight</w:t>
      </w:r>
      <w:r w:rsidRPr="000C64EB">
        <w:rPr>
          <w:i/>
          <w:iCs/>
        </w:rPr>
        <w:t xml:space="preserve"> for the blind, to set the oppressed free, to proclaim the year of the Lord’s </w:t>
      </w:r>
      <w:r w:rsidRPr="000C64EB">
        <w:rPr>
          <w:i/>
          <w:iCs/>
          <w:u w:val="single"/>
        </w:rPr>
        <w:t>favor</w:t>
      </w:r>
      <w:r w:rsidRPr="000C64EB">
        <w:rPr>
          <w:i/>
          <w:iCs/>
        </w:rPr>
        <w:t>.”</w:t>
      </w:r>
      <w:r>
        <w:t xml:space="preserve"> 4:18-</w:t>
      </w:r>
      <w:proofErr w:type="gramStart"/>
      <w:r>
        <w:t>19</w:t>
      </w:r>
      <w:proofErr w:type="gramEnd"/>
    </w:p>
    <w:p w14:paraId="7929AABA" w14:textId="77777777" w:rsidR="006F297A" w:rsidRDefault="006F297A" w:rsidP="006F297A">
      <w:pPr>
        <w:spacing w:line="480" w:lineRule="auto"/>
      </w:pPr>
      <w:r w:rsidRPr="000C64EB">
        <w:rPr>
          <w:i/>
          <w:iCs/>
        </w:rPr>
        <w:t>“</w:t>
      </w:r>
      <w:r w:rsidRPr="000C64EB">
        <w:rPr>
          <w:i/>
          <w:iCs/>
          <w:u w:val="single"/>
        </w:rPr>
        <w:t>The Spirit of the Lord will rest on him</w:t>
      </w:r>
      <w:r w:rsidRPr="000C64EB">
        <w:rPr>
          <w:i/>
          <w:iCs/>
        </w:rPr>
        <w:t xml:space="preserve">— the Spirit of </w:t>
      </w:r>
      <w:r w:rsidRPr="000C64EB">
        <w:rPr>
          <w:i/>
          <w:iCs/>
          <w:u w:val="single"/>
        </w:rPr>
        <w:t>wisdom and of understanding</w:t>
      </w:r>
      <w:r w:rsidRPr="000C64EB">
        <w:rPr>
          <w:i/>
          <w:iCs/>
        </w:rPr>
        <w:t xml:space="preserve">, the Spirit of </w:t>
      </w:r>
      <w:r w:rsidRPr="000C64EB">
        <w:rPr>
          <w:i/>
          <w:iCs/>
          <w:u w:val="single"/>
        </w:rPr>
        <w:t>counsel and of might</w:t>
      </w:r>
      <w:r w:rsidRPr="000C64EB">
        <w:rPr>
          <w:i/>
          <w:iCs/>
        </w:rPr>
        <w:t xml:space="preserve">, the Spirit of the </w:t>
      </w:r>
      <w:r w:rsidRPr="000C64EB">
        <w:rPr>
          <w:i/>
          <w:iCs/>
          <w:u w:val="single"/>
        </w:rPr>
        <w:t xml:space="preserve">knowledge and fear of the </w:t>
      </w:r>
      <w:proofErr w:type="gramStart"/>
      <w:r w:rsidRPr="000C64EB">
        <w:rPr>
          <w:i/>
          <w:iCs/>
          <w:u w:val="single"/>
        </w:rPr>
        <w:t>Lord</w:t>
      </w:r>
      <w:r w:rsidRPr="000C64EB">
        <w:rPr>
          <w:i/>
          <w:iCs/>
        </w:rPr>
        <w:t>“</w:t>
      </w:r>
      <w:r>
        <w:t xml:space="preserve"> Isaiah</w:t>
      </w:r>
      <w:proofErr w:type="gramEnd"/>
      <w:r>
        <w:t xml:space="preserve"> 11:2</w:t>
      </w:r>
    </w:p>
    <w:p w14:paraId="4E87A884" w14:textId="77777777" w:rsidR="006F297A" w:rsidRDefault="006F297A" w:rsidP="006F297A">
      <w:pPr>
        <w:spacing w:line="480" w:lineRule="auto"/>
      </w:pPr>
      <w:r w:rsidRPr="000C64EB">
        <w:rPr>
          <w:i/>
          <w:iCs/>
        </w:rPr>
        <w:t xml:space="preserve">“Here is my servant, whom I uphold, my chosen one in whom I delight; </w:t>
      </w:r>
      <w:r w:rsidRPr="000C64EB">
        <w:rPr>
          <w:i/>
          <w:iCs/>
          <w:u w:val="single"/>
        </w:rPr>
        <w:t>I will put my Spirit on him</w:t>
      </w:r>
      <w:r w:rsidRPr="000C64EB">
        <w:rPr>
          <w:i/>
          <w:iCs/>
        </w:rPr>
        <w:t xml:space="preserve">, and he will </w:t>
      </w:r>
      <w:r w:rsidRPr="000C64EB">
        <w:rPr>
          <w:i/>
          <w:iCs/>
          <w:u w:val="single"/>
        </w:rPr>
        <w:t>bring justice to the nations</w:t>
      </w:r>
      <w:r w:rsidRPr="000C64EB">
        <w:rPr>
          <w:i/>
          <w:iCs/>
        </w:rPr>
        <w:t xml:space="preserve">.” </w:t>
      </w:r>
      <w:r>
        <w:t>Isaiah 42:1</w:t>
      </w:r>
    </w:p>
    <w:p w14:paraId="4558AF0A" w14:textId="77777777" w:rsidR="006F297A" w:rsidRDefault="006F297A" w:rsidP="006F297A">
      <w:pPr>
        <w:spacing w:line="480" w:lineRule="auto"/>
      </w:pPr>
      <w:r w:rsidRPr="000C64EB">
        <w:rPr>
          <w:i/>
          <w:iCs/>
        </w:rPr>
        <w:t xml:space="preserve">“The Spirit of the Sovereign Lord is on me, because the Lord has anointed me to </w:t>
      </w:r>
      <w:r w:rsidRPr="000C64EB">
        <w:rPr>
          <w:i/>
          <w:iCs/>
          <w:u w:val="single"/>
        </w:rPr>
        <w:t>proclaim good news to the poor</w:t>
      </w:r>
      <w:r w:rsidRPr="000C64EB">
        <w:rPr>
          <w:i/>
          <w:iCs/>
        </w:rPr>
        <w:t xml:space="preserve">. He has sent me to </w:t>
      </w:r>
      <w:r w:rsidRPr="000C64EB">
        <w:rPr>
          <w:i/>
          <w:iCs/>
          <w:u w:val="single"/>
        </w:rPr>
        <w:t>bind up the brokenhearted</w:t>
      </w:r>
      <w:r w:rsidRPr="000C64EB">
        <w:rPr>
          <w:i/>
          <w:iCs/>
        </w:rPr>
        <w:t xml:space="preserve">, to proclaim </w:t>
      </w:r>
      <w:r w:rsidRPr="000C64EB">
        <w:rPr>
          <w:i/>
          <w:iCs/>
          <w:u w:val="single"/>
        </w:rPr>
        <w:t>freedom</w:t>
      </w:r>
      <w:r w:rsidRPr="000C64EB">
        <w:rPr>
          <w:i/>
          <w:iCs/>
        </w:rPr>
        <w:t xml:space="preserve"> for the captives and </w:t>
      </w:r>
      <w:r w:rsidRPr="000C64EB">
        <w:rPr>
          <w:i/>
          <w:iCs/>
          <w:u w:val="single"/>
        </w:rPr>
        <w:t>release</w:t>
      </w:r>
      <w:r w:rsidRPr="000C64EB">
        <w:rPr>
          <w:i/>
          <w:iCs/>
        </w:rPr>
        <w:t xml:space="preserve"> from darkness for the prisoners, to proclaim the year of the Lord’s </w:t>
      </w:r>
      <w:r w:rsidRPr="000C64EB">
        <w:rPr>
          <w:i/>
          <w:iCs/>
          <w:u w:val="single"/>
        </w:rPr>
        <w:t>favor</w:t>
      </w:r>
      <w:r w:rsidRPr="000C64EB">
        <w:rPr>
          <w:i/>
          <w:iCs/>
        </w:rPr>
        <w:t xml:space="preserve"> and the day of </w:t>
      </w:r>
      <w:r w:rsidRPr="000C64EB">
        <w:rPr>
          <w:i/>
          <w:iCs/>
          <w:u w:val="single"/>
        </w:rPr>
        <w:t>vengeance</w:t>
      </w:r>
      <w:r w:rsidRPr="000C64EB">
        <w:rPr>
          <w:i/>
          <w:iCs/>
        </w:rPr>
        <w:t xml:space="preserve"> of our God, to </w:t>
      </w:r>
      <w:r w:rsidRPr="000C64EB">
        <w:rPr>
          <w:i/>
          <w:iCs/>
          <w:u w:val="single"/>
        </w:rPr>
        <w:t>comfort</w:t>
      </w:r>
      <w:r w:rsidRPr="000C64EB">
        <w:rPr>
          <w:i/>
          <w:iCs/>
        </w:rPr>
        <w:t xml:space="preserve"> all who mourn, and </w:t>
      </w:r>
      <w:r w:rsidRPr="000C64EB">
        <w:rPr>
          <w:i/>
          <w:iCs/>
          <w:u w:val="single"/>
        </w:rPr>
        <w:t>provide</w:t>
      </w:r>
      <w:r w:rsidRPr="000C64EB">
        <w:rPr>
          <w:i/>
          <w:iCs/>
        </w:rPr>
        <w:t xml:space="preserve"> for those who grieve in Zion to bestow on them a crown of </w:t>
      </w:r>
      <w:r w:rsidRPr="000C64EB">
        <w:rPr>
          <w:i/>
          <w:iCs/>
          <w:u w:val="single"/>
        </w:rPr>
        <w:t>beauty</w:t>
      </w:r>
      <w:r w:rsidRPr="000C64EB">
        <w:rPr>
          <w:i/>
          <w:iCs/>
        </w:rPr>
        <w:t xml:space="preserve"> instead of ashes, the oil of </w:t>
      </w:r>
      <w:r w:rsidRPr="000C64EB">
        <w:rPr>
          <w:i/>
          <w:iCs/>
          <w:u w:val="single"/>
        </w:rPr>
        <w:t>joy</w:t>
      </w:r>
      <w:r w:rsidRPr="000C64EB">
        <w:rPr>
          <w:i/>
          <w:iCs/>
        </w:rPr>
        <w:t xml:space="preserve"> instead of mourning, and a garment of </w:t>
      </w:r>
      <w:r w:rsidRPr="000C64EB">
        <w:rPr>
          <w:i/>
          <w:iCs/>
          <w:u w:val="single"/>
        </w:rPr>
        <w:t>praise</w:t>
      </w:r>
      <w:r w:rsidRPr="000C64EB">
        <w:rPr>
          <w:i/>
          <w:iCs/>
        </w:rPr>
        <w:t xml:space="preserve"> instead of a spirit of despair.” </w:t>
      </w:r>
      <w:r>
        <w:t>Isaiah 61:1-3a</w:t>
      </w:r>
    </w:p>
    <w:p w14:paraId="763FD95D" w14:textId="77777777" w:rsidR="006F297A" w:rsidRDefault="006F297A" w:rsidP="006F297A">
      <w:r>
        <w:t>Jesus' task:</w:t>
      </w:r>
    </w:p>
    <w:p w14:paraId="0A82B09C" w14:textId="77777777" w:rsidR="006F297A" w:rsidRDefault="006F297A" w:rsidP="006F297A">
      <w:r>
        <w:t>a) preach a good message ("the gospel") to the poor</w:t>
      </w:r>
    </w:p>
    <w:p w14:paraId="52BE12D5" w14:textId="58971E11" w:rsidR="006F297A" w:rsidRDefault="006F297A" w:rsidP="006F297A">
      <w:r>
        <w:t>b) proclaim that prisoners shall be released</w:t>
      </w:r>
      <w:r w:rsidR="00794992">
        <w:t>/</w:t>
      </w:r>
      <w:r>
        <w:t>release the oppressed</w:t>
      </w:r>
    </w:p>
    <w:p w14:paraId="60E55E21" w14:textId="2A5BAE9D" w:rsidR="006F297A" w:rsidRDefault="007964A4" w:rsidP="006F297A">
      <w:r>
        <w:t>T</w:t>
      </w:r>
      <w:r w:rsidR="006F297A">
        <w:t>his is an expression about the Jubilee year (Leviticus 25:10).</w:t>
      </w:r>
    </w:p>
    <w:p w14:paraId="5A58EF47" w14:textId="77777777" w:rsidR="006F297A" w:rsidRDefault="006F297A" w:rsidP="006F297A">
      <w:r w:rsidRPr="000C64EB">
        <w:rPr>
          <w:i/>
          <w:iCs/>
        </w:rPr>
        <w:lastRenderedPageBreak/>
        <w:t>“Consecrate the fiftieth year and proclaim liberty throughout the land to all its inhabitants. It shall be a jubilee for you; each of you is to return to your family property and to your own clan.”</w:t>
      </w:r>
      <w:r>
        <w:t xml:space="preserve"> Leviticus 25:10</w:t>
      </w:r>
    </w:p>
    <w:p w14:paraId="20E06816" w14:textId="664DBB89" w:rsidR="006F297A" w:rsidRDefault="006F297A" w:rsidP="006F297A">
      <w:r w:rsidRPr="000C64EB">
        <w:rPr>
          <w:i/>
          <w:iCs/>
        </w:rPr>
        <w:t>“Freedom”</w:t>
      </w:r>
      <w:r>
        <w:t xml:space="preserve"> can also mean </w:t>
      </w:r>
      <w:r w:rsidRPr="000C64EB">
        <w:rPr>
          <w:i/>
          <w:iCs/>
        </w:rPr>
        <w:t>“forgiveness”</w:t>
      </w:r>
      <w:r>
        <w:t xml:space="preserve">. Isaiah used this </w:t>
      </w:r>
      <w:r w:rsidR="007964A4">
        <w:t xml:space="preserve">to talk </w:t>
      </w:r>
      <w:r>
        <w:t>about freedom from Babylon, but Jesus came with freedom from sin.</w:t>
      </w:r>
    </w:p>
    <w:p w14:paraId="5C05E00B" w14:textId="5F8E8AEF" w:rsidR="006F297A" w:rsidRDefault="006F297A" w:rsidP="006F297A">
      <w:r>
        <w:t xml:space="preserve">4:31-44 </w:t>
      </w:r>
      <w:r w:rsidR="004655AC">
        <w:t>→</w:t>
      </w:r>
      <w:r>
        <w:t xml:space="preserve"> primarily spiritual oppression; driving out </w:t>
      </w:r>
      <w:r w:rsidRPr="00F74EBA">
        <w:t>demon</w:t>
      </w:r>
      <w:r>
        <w:t>s</w:t>
      </w:r>
      <w:r w:rsidR="000F24D6">
        <w:t xml:space="preserve"> </w:t>
      </w:r>
      <w:r>
        <w:t>(</w:t>
      </w:r>
      <w:r w:rsidRPr="00F74EBA">
        <w:t>impure spirit</w:t>
      </w:r>
      <w:r>
        <w:t>s)</w:t>
      </w:r>
      <w:r w:rsidRPr="00F74EBA">
        <w:t>.</w:t>
      </w:r>
    </w:p>
    <w:p w14:paraId="6870EDD8" w14:textId="7A74DA86" w:rsidR="006F297A" w:rsidRDefault="006F297A" w:rsidP="006F297A">
      <w:r>
        <w:t xml:space="preserve">5:31-32 </w:t>
      </w:r>
      <w:r w:rsidR="004655AC">
        <w:t>→</w:t>
      </w:r>
      <w:r>
        <w:t xml:space="preserve"> primarily spiritual healing</w:t>
      </w:r>
    </w:p>
    <w:p w14:paraId="4F616E3B" w14:textId="2F4537B3" w:rsidR="006F297A" w:rsidRDefault="000C64EB" w:rsidP="006F297A">
      <w:r>
        <w:rPr>
          <w:i/>
          <w:iCs/>
        </w:rPr>
        <w:t>"</w:t>
      </w:r>
      <w:r w:rsidR="006F297A" w:rsidRPr="000C64EB">
        <w:rPr>
          <w:i/>
          <w:iCs/>
        </w:rPr>
        <w:t xml:space="preserve">Jesus answered them, </w:t>
      </w:r>
      <w:r>
        <w:rPr>
          <w:i/>
          <w:iCs/>
        </w:rPr>
        <w:t>'</w:t>
      </w:r>
      <w:r w:rsidR="006F297A" w:rsidRPr="000C64EB">
        <w:rPr>
          <w:i/>
          <w:iCs/>
        </w:rPr>
        <w:t>It is not the healthy who need a doctor, but the sick. I have not come to call the righteous, but sinners to repentance.</w:t>
      </w:r>
      <w:r>
        <w:rPr>
          <w:i/>
          <w:iCs/>
        </w:rPr>
        <w:t>'"</w:t>
      </w:r>
      <w:r w:rsidR="006F297A">
        <w:t xml:space="preserve"> 5:31-</w:t>
      </w:r>
      <w:proofErr w:type="gramStart"/>
      <w:r w:rsidR="006F297A">
        <w:t>32</w:t>
      </w:r>
      <w:proofErr w:type="gramEnd"/>
    </w:p>
    <w:p w14:paraId="67CEA373" w14:textId="6FF02F80" w:rsidR="006F297A" w:rsidRDefault="006F297A" w:rsidP="006F297A">
      <w:r>
        <w:t xml:space="preserve">c) proclaim that the blind will regain their sight </w:t>
      </w:r>
      <w:r w:rsidR="004655AC">
        <w:t>→</w:t>
      </w:r>
      <w:r>
        <w:t xml:space="preserve"> symbolizes light in the dark</w:t>
      </w:r>
      <w:r w:rsidR="003B2F07">
        <w:t>ness</w:t>
      </w:r>
      <w:r>
        <w:t xml:space="preserve"> (1:78-79, 2:32)</w:t>
      </w:r>
    </w:p>
    <w:p w14:paraId="7D6160B2" w14:textId="77777777" w:rsidR="006F297A" w:rsidRDefault="006F297A" w:rsidP="006F297A">
      <w:r w:rsidRPr="000C64EB">
        <w:rPr>
          <w:i/>
          <w:iCs/>
        </w:rPr>
        <w:t>“because of the tender mercy of our God, by which the rising sun will come to us from heaven to shine on those living in darkness and in the shadow of death, to guide our feet into the path of peace.”</w:t>
      </w:r>
      <w:r>
        <w:t xml:space="preserve"> Luke 1:78-79</w:t>
      </w:r>
    </w:p>
    <w:p w14:paraId="1BC7786A" w14:textId="77777777" w:rsidR="006F297A" w:rsidRDefault="006F297A" w:rsidP="006F297A">
      <w:r w:rsidRPr="000C64EB">
        <w:rPr>
          <w:i/>
          <w:iCs/>
        </w:rPr>
        <w:t>“a light for revelation to the Gentiles, and the glory of your people Israel.”</w:t>
      </w:r>
      <w:r>
        <w:t xml:space="preserve"> Luke 2:32</w:t>
      </w:r>
    </w:p>
    <w:p w14:paraId="4E6335C7" w14:textId="1A4685A5" w:rsidR="006F297A" w:rsidRDefault="006F297A" w:rsidP="006F297A">
      <w:r>
        <w:t xml:space="preserve">d) </w:t>
      </w:r>
      <w:r w:rsidRPr="00D0127F">
        <w:t>to proclaim the year of the Lord’s favor</w:t>
      </w:r>
      <w:r w:rsidR="007964A4">
        <w:t>,</w:t>
      </w:r>
      <w:r>
        <w:t xml:space="preserve"> not the time for </w:t>
      </w:r>
      <w:r w:rsidRPr="000C64EB">
        <w:rPr>
          <w:i/>
          <w:iCs/>
        </w:rPr>
        <w:t>“the day of vengeance of our God”</w:t>
      </w:r>
      <w:r w:rsidR="000C64EB">
        <w:rPr>
          <w:i/>
          <w:iCs/>
        </w:rPr>
        <w:t xml:space="preserve"> </w:t>
      </w:r>
      <w:r>
        <w:t>Isaiah 61:2</w:t>
      </w:r>
    </w:p>
    <w:p w14:paraId="4936E18F" w14:textId="77777777" w:rsidR="003C7B7A" w:rsidRDefault="003C7B7A" w:rsidP="006F297A"/>
    <w:p w14:paraId="4F12E0C5" w14:textId="77777777" w:rsidR="006F297A" w:rsidRPr="00D0127F" w:rsidRDefault="006F297A" w:rsidP="006F297A">
      <w:pPr>
        <w:pStyle w:val="Heading2"/>
      </w:pPr>
      <w:bookmarkStart w:id="14" w:name="_Toc125313102"/>
      <w:r w:rsidRPr="00D0127F">
        <w:t>MIRACLES</w:t>
      </w:r>
      <w:bookmarkEnd w:id="14"/>
    </w:p>
    <w:p w14:paraId="2245B85D" w14:textId="462B8545" w:rsidR="006F297A" w:rsidRDefault="006F297A" w:rsidP="006F297A">
      <w:r>
        <w:t>Jesus sees no reason to perform miracles in Nazareth (4:23-27) because of their unbelief</w:t>
      </w:r>
      <w:r w:rsidR="007964A4">
        <w:t>.</w:t>
      </w:r>
      <w:r>
        <w:t xml:space="preserve"> </w:t>
      </w:r>
    </w:p>
    <w:p w14:paraId="67BE969C" w14:textId="77777777" w:rsidR="006F297A" w:rsidRDefault="006F297A" w:rsidP="006F297A">
      <w:r w:rsidRPr="005D2B07">
        <w:rPr>
          <w:i/>
          <w:iCs/>
        </w:rPr>
        <w:t>“And he did not do many miracles there because of their lack of faith.”</w:t>
      </w:r>
      <w:r w:rsidRPr="009513D1">
        <w:t xml:space="preserve"> </w:t>
      </w:r>
      <w:r>
        <w:t>Matthew 13:58</w:t>
      </w:r>
    </w:p>
    <w:p w14:paraId="15A4BBD0" w14:textId="6C5B4632" w:rsidR="006F297A" w:rsidRDefault="006F297A" w:rsidP="006F297A">
      <w:r>
        <w:t xml:space="preserve">4:25-27 </w:t>
      </w:r>
      <w:r w:rsidR="004655AC">
        <w:t>→</w:t>
      </w:r>
      <w:r>
        <w:t xml:space="preserve"> The </w:t>
      </w:r>
      <w:r w:rsidR="00200D8A">
        <w:t>B</w:t>
      </w:r>
      <w:r>
        <w:t>ooks of Kings: A low point in Israel's history where the people rejected God and worshiped other gods. Therefore, God instead performed miracles outside of Israel. A warning against rejecting Jesus.</w:t>
      </w:r>
    </w:p>
    <w:p w14:paraId="6BC5C592" w14:textId="1E81BECB" w:rsidR="006F297A" w:rsidRDefault="006F297A" w:rsidP="006F297A">
      <w:r>
        <w:t>Jesus</w:t>
      </w:r>
      <w:r w:rsidR="00B47810">
        <w:t>'</w:t>
      </w:r>
      <w:r>
        <w:t xml:space="preserve"> focus is on proclaiming the gospel. The miracles </w:t>
      </w:r>
      <w:proofErr w:type="spellStart"/>
      <w:r>
        <w:t>can not</w:t>
      </w:r>
      <w:proofErr w:type="spellEnd"/>
      <w:r>
        <w:t xml:space="preserve"> be separated from that</w:t>
      </w:r>
      <w:r w:rsidR="007964A4">
        <w:t>.</w:t>
      </w:r>
    </w:p>
    <w:p w14:paraId="1D3955EC" w14:textId="77777777" w:rsidR="006F297A" w:rsidRDefault="006F297A" w:rsidP="006F297A">
      <w:r w:rsidRPr="008E45EB">
        <w:rPr>
          <w:i/>
          <w:iCs/>
        </w:rPr>
        <w:t>“I must proclaim the good news of the kingdom of God to the other towns also, because that is why I was sent. And he kept on preaching in the synagogues of Judea.”</w:t>
      </w:r>
      <w:r>
        <w:t xml:space="preserve"> 4:42-</w:t>
      </w:r>
      <w:proofErr w:type="gramStart"/>
      <w:r>
        <w:t>43</w:t>
      </w:r>
      <w:proofErr w:type="gramEnd"/>
    </w:p>
    <w:p w14:paraId="3BA1F728" w14:textId="09336E0E" w:rsidR="006F297A" w:rsidRDefault="006F297A" w:rsidP="006F297A">
      <w:r>
        <w:lastRenderedPageBreak/>
        <w:t xml:space="preserve">Jesus himself says that miracles </w:t>
      </w:r>
      <w:r w:rsidR="00B47810">
        <w:t>are</w:t>
      </w:r>
      <w:r>
        <w:t xml:space="preserve"> not the most important thing (Luke 10:20, Matt 12:39, Mark 8:12, John 6:26-27). Sometimes he does not want it to be told further (Luke 8:56), because the </w:t>
      </w:r>
      <w:r w:rsidRPr="00B23F64">
        <w:t xml:space="preserve">meaning of </w:t>
      </w:r>
      <w:r>
        <w:t xml:space="preserve">the </w:t>
      </w:r>
      <w:r w:rsidRPr="00B23F64">
        <w:t>miracles will disappear if you focus only on the event</w:t>
      </w:r>
      <w:r>
        <w:t>s</w:t>
      </w:r>
      <w:r w:rsidRPr="00B23F64">
        <w:t xml:space="preserve"> </w:t>
      </w:r>
      <w:r>
        <w:t>them</w:t>
      </w:r>
      <w:r w:rsidRPr="00B23F64">
        <w:t>sel</w:t>
      </w:r>
      <w:r>
        <w:t>ves.</w:t>
      </w:r>
    </w:p>
    <w:p w14:paraId="4F938AC1" w14:textId="77777777" w:rsidR="006F297A" w:rsidRDefault="006F297A" w:rsidP="006F297A">
      <w:r w:rsidRPr="008E45EB">
        <w:rPr>
          <w:i/>
          <w:iCs/>
        </w:rPr>
        <w:t>“However, do not rejoice that the spirits submit to you, but rejoice that your names are written in heaven.”</w:t>
      </w:r>
      <w:r>
        <w:t xml:space="preserve"> Luke 10:20</w:t>
      </w:r>
    </w:p>
    <w:p w14:paraId="6A3EE40E" w14:textId="77777777" w:rsidR="006F297A" w:rsidRDefault="006F297A" w:rsidP="006F297A">
      <w:r w:rsidRPr="008E45EB">
        <w:rPr>
          <w:i/>
          <w:iCs/>
        </w:rPr>
        <w:t>“He answered, “A wicked and adulterous generation asks for a sign! But none will be given it</w:t>
      </w:r>
      <w:r w:rsidRPr="007D7118">
        <w:t xml:space="preserve"> </w:t>
      </w:r>
      <w:r w:rsidRPr="008E45EB">
        <w:rPr>
          <w:i/>
          <w:iCs/>
        </w:rPr>
        <w:t>except the sign of the prophet Jonah.”</w:t>
      </w:r>
      <w:r>
        <w:t xml:space="preserve"> Matt 12:39</w:t>
      </w:r>
    </w:p>
    <w:p w14:paraId="09BFD40B" w14:textId="77777777" w:rsidR="006F297A" w:rsidRDefault="006F297A" w:rsidP="006F297A">
      <w:r w:rsidRPr="008E45EB">
        <w:rPr>
          <w:i/>
          <w:iCs/>
        </w:rPr>
        <w:t>“He sighed deeply and said, “Why does this generation ask for a sign? Truly I tell you, no sign will be given to it.”</w:t>
      </w:r>
      <w:r>
        <w:t xml:space="preserve"> Mark 8:12</w:t>
      </w:r>
    </w:p>
    <w:p w14:paraId="1F364D24" w14:textId="77777777" w:rsidR="006F297A" w:rsidRDefault="006F297A" w:rsidP="006F297A">
      <w:r w:rsidRPr="008E45EB">
        <w:rPr>
          <w:i/>
          <w:iCs/>
        </w:rPr>
        <w:t xml:space="preserve">“Jesus answered, “Very truly I tell you, you are looking for me, not because you saw the </w:t>
      </w:r>
      <w:proofErr w:type="gramStart"/>
      <w:r w:rsidRPr="008E45EB">
        <w:rPr>
          <w:i/>
          <w:iCs/>
        </w:rPr>
        <w:t>signs</w:t>
      </w:r>
      <w:proofErr w:type="gramEnd"/>
      <w:r w:rsidRPr="008E45EB">
        <w:rPr>
          <w:i/>
          <w:iCs/>
        </w:rPr>
        <w:t xml:space="preserve"> I performed but because you ate the loaves and had your fill. Do not work for food that spoils, but for food that endures to eternal life, which the Son of Man will give you. For on him God the Father has placed his seal of approval.”</w:t>
      </w:r>
      <w:r>
        <w:t xml:space="preserve"> John 6:26-27</w:t>
      </w:r>
    </w:p>
    <w:p w14:paraId="013A18D3" w14:textId="77777777" w:rsidR="006F297A" w:rsidRDefault="006F297A" w:rsidP="006F297A">
      <w:r w:rsidRPr="008E45EB">
        <w:rPr>
          <w:i/>
          <w:iCs/>
        </w:rPr>
        <w:t>“Her parents were astonished, but he ordered them not to tell anyone what had happened.”</w:t>
      </w:r>
      <w:r>
        <w:t xml:space="preserve"> </w:t>
      </w:r>
      <w:r w:rsidRPr="00B23F64">
        <w:t>Luke 8:56</w:t>
      </w:r>
    </w:p>
    <w:p w14:paraId="2CD719B7" w14:textId="4239688F" w:rsidR="006F297A" w:rsidRDefault="006F297A" w:rsidP="006F297A">
      <w:r w:rsidRPr="00EC3B59">
        <w:rPr>
          <w:i/>
          <w:iCs/>
        </w:rPr>
        <w:t>"The experiences of what Jesus gives can overshadow who the miracles point to."</w:t>
      </w:r>
      <w:r>
        <w:t xml:space="preserve"> Darrell Bock</w:t>
      </w:r>
    </w:p>
    <w:p w14:paraId="2A0DFBBA" w14:textId="77777777" w:rsidR="00B47810" w:rsidRDefault="00B47810" w:rsidP="006F297A"/>
    <w:p w14:paraId="53024AC3" w14:textId="77777777" w:rsidR="006F297A" w:rsidRDefault="006F297A" w:rsidP="006F297A">
      <w:pPr>
        <w:pStyle w:val="Heading2"/>
      </w:pPr>
      <w:bookmarkStart w:id="15" w:name="_Toc125313103"/>
      <w:r>
        <w:t>MIRACLES: JESUS' ANSWER TO JOHN (7:22)</w:t>
      </w:r>
      <w:bookmarkEnd w:id="15"/>
    </w:p>
    <w:p w14:paraId="19FAF28C" w14:textId="3B7E7A5F" w:rsidR="006F297A" w:rsidRDefault="006F297A" w:rsidP="006F297A">
      <w:r>
        <w:t>Jesus uses OT texts that deal with the "time of salvation":</w:t>
      </w:r>
    </w:p>
    <w:p w14:paraId="4B379C9B" w14:textId="2F6D146F" w:rsidR="006F297A" w:rsidRDefault="006F297A" w:rsidP="00932F4D">
      <w:pPr>
        <w:pStyle w:val="ListParagraph"/>
        <w:numPr>
          <w:ilvl w:val="0"/>
          <w:numId w:val="10"/>
        </w:numPr>
      </w:pPr>
      <w:r>
        <w:t xml:space="preserve">Isa 26:19 - the dead will come to </w:t>
      </w:r>
      <w:proofErr w:type="gramStart"/>
      <w:r>
        <w:t>life</w:t>
      </w:r>
      <w:proofErr w:type="gramEnd"/>
    </w:p>
    <w:p w14:paraId="2F7FC58B" w14:textId="05E1B9B3" w:rsidR="006F297A" w:rsidRDefault="006F297A" w:rsidP="00932F4D">
      <w:pPr>
        <w:pStyle w:val="ListParagraph"/>
        <w:numPr>
          <w:ilvl w:val="0"/>
          <w:numId w:val="10"/>
        </w:numPr>
      </w:pPr>
      <w:r>
        <w:t xml:space="preserve">Isaiah 29:18-19: the deaf will hear, the blind will see, the helpless will rejoice, the poor will </w:t>
      </w:r>
      <w:proofErr w:type="gramStart"/>
      <w:r>
        <w:t>rejoice</w:t>
      </w:r>
      <w:proofErr w:type="gramEnd"/>
    </w:p>
    <w:p w14:paraId="53CA3A2A" w14:textId="207B69D6" w:rsidR="006F297A" w:rsidRDefault="006F297A" w:rsidP="00932F4D">
      <w:pPr>
        <w:pStyle w:val="ListParagraph"/>
        <w:numPr>
          <w:ilvl w:val="0"/>
          <w:numId w:val="10"/>
        </w:numPr>
      </w:pPr>
      <w:r>
        <w:t xml:space="preserve">Isaiah 35:5-6: the blind see, the deaf hear, the lame leap, </w:t>
      </w:r>
      <w:r w:rsidRPr="001D4C5F">
        <w:t xml:space="preserve">the mute tongue shout for </w:t>
      </w:r>
      <w:proofErr w:type="gramStart"/>
      <w:r w:rsidRPr="001D4C5F">
        <w:t>joy</w:t>
      </w:r>
      <w:proofErr w:type="gramEnd"/>
    </w:p>
    <w:p w14:paraId="102640D7" w14:textId="6E9ECB8D" w:rsidR="006F297A" w:rsidRDefault="006F297A" w:rsidP="006F297A">
      <w:r>
        <w:t>Isaiah 29 and 35 are about the return from exile in Babylon...</w:t>
      </w:r>
    </w:p>
    <w:p w14:paraId="26923AF2" w14:textId="04A0E062" w:rsidR="006F297A" w:rsidRDefault="006F297A" w:rsidP="006F297A">
      <w:r>
        <w:t xml:space="preserve">Isa 6:9-10 </w:t>
      </w:r>
      <w:r w:rsidR="004655AC">
        <w:t>→</w:t>
      </w:r>
      <w:r>
        <w:t xml:space="preserve"> the people are spiritually blind and deaf, spiritually </w:t>
      </w:r>
      <w:proofErr w:type="gramStart"/>
      <w:r>
        <w:t>sick</w:t>
      </w:r>
      <w:proofErr w:type="gramEnd"/>
    </w:p>
    <w:p w14:paraId="52EC0A4A" w14:textId="2B3E855F" w:rsidR="006F297A" w:rsidRDefault="002653DA" w:rsidP="006F297A">
      <w:r w:rsidRPr="002653DA">
        <w:rPr>
          <w:i/>
          <w:iCs/>
        </w:rPr>
        <w:lastRenderedPageBreak/>
        <w:t>"</w:t>
      </w:r>
      <w:r w:rsidR="006F297A" w:rsidRPr="002653DA">
        <w:rPr>
          <w:i/>
          <w:iCs/>
        </w:rPr>
        <w:t xml:space="preserve">He said, “Go and tell this people: “‘Be ever hearing, but never understanding; be ever seeing, but never perceiving.’ Make the heart of this people calloused; make their ears dull and close their eyes. </w:t>
      </w:r>
      <w:proofErr w:type="gramStart"/>
      <w:r w:rsidR="006F297A" w:rsidRPr="002653DA">
        <w:rPr>
          <w:i/>
          <w:iCs/>
        </w:rPr>
        <w:t>Otherwise</w:t>
      </w:r>
      <w:proofErr w:type="gramEnd"/>
      <w:r w:rsidR="006F297A" w:rsidRPr="002653DA">
        <w:rPr>
          <w:i/>
          <w:iCs/>
        </w:rPr>
        <w:t xml:space="preserve"> they might see with their eyes, hear with their ears, understand with their hearts, and turn and be healed.</w:t>
      </w:r>
      <w:r w:rsidRPr="002653DA">
        <w:rPr>
          <w:i/>
          <w:iCs/>
        </w:rPr>
        <w:t>"</w:t>
      </w:r>
      <w:r w:rsidR="006F297A">
        <w:t xml:space="preserve"> </w:t>
      </w:r>
      <w:r w:rsidR="006F297A" w:rsidRPr="001D4C5F">
        <w:t>Isa 6:9-10</w:t>
      </w:r>
    </w:p>
    <w:p w14:paraId="54FFB714" w14:textId="72813FE5" w:rsidR="006F297A" w:rsidRDefault="006F297A" w:rsidP="006F297A">
      <w:r>
        <w:t>No clear signs that Israel expected such concrete, physical miracles in the time of salvation or that the Messiah would perform miracles. Jesus is the first to interpret it this way.</w:t>
      </w:r>
      <w:r w:rsidR="00082AED">
        <w:t xml:space="preserve"> </w:t>
      </w:r>
      <w:r>
        <w:t>The miracles are signs that point to the spiritual truth behind</w:t>
      </w:r>
      <w:r w:rsidR="007964A4">
        <w:t xml:space="preserve"> them</w:t>
      </w:r>
      <w:r>
        <w:t xml:space="preserve"> (cf. John's Gospel).</w:t>
      </w:r>
    </w:p>
    <w:p w14:paraId="6F228B1C" w14:textId="77777777" w:rsidR="003C7B7A" w:rsidRDefault="003C7B7A" w:rsidP="006F297A"/>
    <w:p w14:paraId="711F4CFC" w14:textId="77777777" w:rsidR="006F297A" w:rsidRDefault="006F297A" w:rsidP="006F297A">
      <w:pPr>
        <w:pStyle w:val="Heading2"/>
      </w:pPr>
      <w:bookmarkStart w:id="16" w:name="_Toc125313104"/>
      <w:r>
        <w:t>THROUGH JESUS' PREACHING THE MIRACLES BECOME MORE THAN MIRACLES:</w:t>
      </w:r>
      <w:bookmarkEnd w:id="16"/>
    </w:p>
    <w:p w14:paraId="58D94DC4" w14:textId="2ACCB897" w:rsidR="006F297A" w:rsidRDefault="006F297A" w:rsidP="006F297A">
      <w:r>
        <w:t xml:space="preserve">the blind see </w:t>
      </w:r>
      <w:r w:rsidR="004655AC">
        <w:t>→</w:t>
      </w:r>
      <w:r>
        <w:t xml:space="preserve"> people </w:t>
      </w:r>
      <w:proofErr w:type="gramStart"/>
      <w:r>
        <w:t>believe</w:t>
      </w:r>
      <w:proofErr w:type="gramEnd"/>
    </w:p>
    <w:p w14:paraId="23893989" w14:textId="0AD23A0C" w:rsidR="006F297A" w:rsidRDefault="006F297A" w:rsidP="006F297A">
      <w:r>
        <w:t xml:space="preserve">lepers are cleansed </w:t>
      </w:r>
      <w:r w:rsidR="004655AC">
        <w:t>→</w:t>
      </w:r>
      <w:r>
        <w:t xml:space="preserve"> the people can be cleansed and have a relationship with God </w:t>
      </w:r>
      <w:proofErr w:type="gramStart"/>
      <w:r>
        <w:t>again</w:t>
      </w:r>
      <w:proofErr w:type="gramEnd"/>
    </w:p>
    <w:p w14:paraId="627114BC" w14:textId="3E0992E2" w:rsidR="006F297A" w:rsidRDefault="006F297A" w:rsidP="006F297A">
      <w:r>
        <w:t xml:space="preserve">deaf hear </w:t>
      </w:r>
      <w:r w:rsidR="004655AC">
        <w:t>→</w:t>
      </w:r>
      <w:r>
        <w:t xml:space="preserve"> Israel listens again to God's </w:t>
      </w:r>
      <w:proofErr w:type="gramStart"/>
      <w:r>
        <w:t>word</w:t>
      </w:r>
      <w:proofErr w:type="gramEnd"/>
    </w:p>
    <w:p w14:paraId="27355394" w14:textId="33D5A5B5" w:rsidR="006F297A" w:rsidRDefault="007964A4" w:rsidP="006F297A">
      <w:r>
        <w:t xml:space="preserve">the </w:t>
      </w:r>
      <w:r w:rsidR="006F297A">
        <w:t xml:space="preserve">dead rise </w:t>
      </w:r>
      <w:r w:rsidR="004655AC">
        <w:t>→</w:t>
      </w:r>
      <w:r w:rsidR="006F297A">
        <w:t xml:space="preserve"> The total renewal of God's people</w:t>
      </w:r>
      <w:r>
        <w:t xml:space="preserve"> or </w:t>
      </w:r>
      <w:r w:rsidR="006F297A">
        <w:t>eternal life</w:t>
      </w:r>
    </w:p>
    <w:p w14:paraId="43D42217" w14:textId="2086D65E" w:rsidR="006F297A" w:rsidRDefault="006F297A" w:rsidP="006F297A">
      <w:r>
        <w:t>miracles</w:t>
      </w:r>
      <w:r w:rsidR="009425D8">
        <w:t xml:space="preserve"> in nature</w:t>
      </w:r>
      <w:r>
        <w:t xml:space="preserve"> </w:t>
      </w:r>
      <w:r w:rsidR="004655AC">
        <w:t>→</w:t>
      </w:r>
      <w:r>
        <w:t xml:space="preserve"> God's kingdom breaks through and wins over the forces of </w:t>
      </w:r>
      <w:proofErr w:type="gramStart"/>
      <w:r>
        <w:t>chaos</w:t>
      </w:r>
      <w:proofErr w:type="gramEnd"/>
    </w:p>
    <w:p w14:paraId="3C2CB794" w14:textId="63758BCF" w:rsidR="006F297A" w:rsidRDefault="006F297A" w:rsidP="006F297A">
      <w:r>
        <w:t>Exorcisms are not mentioned in Jesus' answer because they are not mentioned as signs of the time of salvation in the OT.</w:t>
      </w:r>
    </w:p>
    <w:p w14:paraId="2F8178A4" w14:textId="77777777" w:rsidR="00DB001A" w:rsidRDefault="00DB001A" w:rsidP="006F297A"/>
    <w:p w14:paraId="1A8B7FD6" w14:textId="1D24728D" w:rsidR="006F297A" w:rsidRPr="00772E8F" w:rsidRDefault="006F297A" w:rsidP="00772E8F">
      <w:pPr>
        <w:pStyle w:val="Heading2"/>
      </w:pPr>
      <w:bookmarkStart w:id="17" w:name="_Toc125313105"/>
      <w:r w:rsidRPr="00772E8F">
        <w:t xml:space="preserve">6:20-22: </w:t>
      </w:r>
      <w:r w:rsidR="00772E8F" w:rsidRPr="00772E8F">
        <w:t>THE BEATITUDES (“SURPRISING CONGRATULATIONS”)</w:t>
      </w:r>
      <w:bookmarkEnd w:id="17"/>
    </w:p>
    <w:p w14:paraId="74B3EAC3" w14:textId="4C45F986" w:rsidR="006F297A" w:rsidRDefault="006F297A" w:rsidP="006F297A">
      <w:r>
        <w:t>Blessed = Happy in the deepest sense</w:t>
      </w:r>
    </w:p>
    <w:p w14:paraId="3542399F" w14:textId="11F453DD" w:rsidR="006F297A" w:rsidRDefault="006F297A" w:rsidP="006F297A">
      <w:r>
        <w:t>Important: Said to disciples, not general statements. Because of their situation, they will understand God's kingdom and want to enter it. Therefore</w:t>
      </w:r>
      <w:r w:rsidR="007964A4">
        <w:t>,</w:t>
      </w:r>
      <w:r>
        <w:t xml:space="preserve"> they are blessed.</w:t>
      </w:r>
    </w:p>
    <w:p w14:paraId="48A94920" w14:textId="637D1F56" w:rsidR="006F297A" w:rsidRDefault="006F297A" w:rsidP="006F297A">
      <w:r>
        <w:t>4 Beatitudes and 4 corresponding laments</w:t>
      </w:r>
    </w:p>
    <w:p w14:paraId="21672B97" w14:textId="012AECE7" w:rsidR="006F297A" w:rsidRDefault="006F297A" w:rsidP="006F297A">
      <w:r>
        <w:t>The situation shall be turned upside down (as in 1:52-53 and 16:25).</w:t>
      </w:r>
    </w:p>
    <w:p w14:paraId="0E0006F7" w14:textId="77777777" w:rsidR="006F297A" w:rsidRDefault="006F297A" w:rsidP="006F297A">
      <w:r w:rsidRPr="00772E8F">
        <w:rPr>
          <w:i/>
          <w:iCs/>
        </w:rPr>
        <w:t xml:space="preserve">“He has brought down rulers from their thrones but has </w:t>
      </w:r>
      <w:proofErr w:type="gramStart"/>
      <w:r w:rsidRPr="00772E8F">
        <w:rPr>
          <w:i/>
          <w:iCs/>
        </w:rPr>
        <w:t>lifted up</w:t>
      </w:r>
      <w:proofErr w:type="gramEnd"/>
      <w:r w:rsidRPr="00772E8F">
        <w:rPr>
          <w:i/>
          <w:iCs/>
        </w:rPr>
        <w:t xml:space="preserve"> the humble. He has filled the hungry with good things but has sent the rich away empty.”</w:t>
      </w:r>
      <w:r>
        <w:t xml:space="preserve"> Luke 1:52-53</w:t>
      </w:r>
    </w:p>
    <w:p w14:paraId="3217F3AB" w14:textId="1B3F9C79" w:rsidR="006F297A" w:rsidRDefault="006F297A" w:rsidP="006F297A">
      <w:r w:rsidRPr="00772E8F">
        <w:rPr>
          <w:i/>
          <w:iCs/>
        </w:rPr>
        <w:lastRenderedPageBreak/>
        <w:t xml:space="preserve">“But Abraham replied, ‘Son, remember that in your lifetime you received your good things, while Lazarus received bad things, but now he is comforted </w:t>
      </w:r>
      <w:proofErr w:type="gramStart"/>
      <w:r w:rsidRPr="00772E8F">
        <w:rPr>
          <w:i/>
          <w:iCs/>
        </w:rPr>
        <w:t>here</w:t>
      </w:r>
      <w:proofErr w:type="gramEnd"/>
      <w:r w:rsidRPr="00772E8F">
        <w:rPr>
          <w:i/>
          <w:iCs/>
        </w:rPr>
        <w:t xml:space="preserve"> and you are in agony.”</w:t>
      </w:r>
      <w:r>
        <w:t xml:space="preserve"> </w:t>
      </w:r>
      <w:r w:rsidRPr="007A5E88">
        <w:t>16:</w:t>
      </w:r>
      <w:r>
        <w:t>25</w:t>
      </w:r>
    </w:p>
    <w:p w14:paraId="726285A0" w14:textId="77777777" w:rsidR="003C7B7A" w:rsidRDefault="003C7B7A" w:rsidP="006F297A"/>
    <w:p w14:paraId="5BEBBAF7" w14:textId="77777777" w:rsidR="006F297A" w:rsidRDefault="006F297A" w:rsidP="006F297A">
      <w:pPr>
        <w:pStyle w:val="Heading2"/>
      </w:pPr>
      <w:bookmarkStart w:id="18" w:name="_Toc125313106"/>
      <w:r>
        <w:t>1: "BLESSED ARE YOU THE POOR, THE KINGDOM OF GOD IS YOURS" (6:20)</w:t>
      </w:r>
      <w:bookmarkEnd w:id="18"/>
    </w:p>
    <w:p w14:paraId="7D707962" w14:textId="2BE07C6E" w:rsidR="006F297A" w:rsidRDefault="006F297A" w:rsidP="006F297A">
      <w:r>
        <w:t xml:space="preserve">What kind of poor? </w:t>
      </w:r>
      <w:r w:rsidR="007964A4">
        <w:t xml:space="preserve">The Gospel of </w:t>
      </w:r>
      <w:r>
        <w:t xml:space="preserve">Matthew has </w:t>
      </w:r>
      <w:r w:rsidRPr="00C13969">
        <w:rPr>
          <w:i/>
          <w:iCs/>
        </w:rPr>
        <w:t>"poor in spirit"</w:t>
      </w:r>
      <w:r>
        <w:t xml:space="preserve"> (Matthew 5:3)</w:t>
      </w:r>
    </w:p>
    <w:p w14:paraId="66DCE041" w14:textId="77777777" w:rsidR="00211188" w:rsidRDefault="006F297A" w:rsidP="006F297A">
      <w:r>
        <w:t xml:space="preserve">Mary's Song: </w:t>
      </w:r>
    </w:p>
    <w:p w14:paraId="5EED94C5" w14:textId="3C1AAFF3" w:rsidR="006F297A" w:rsidRDefault="006F297A" w:rsidP="00211188">
      <w:pPr>
        <w:pStyle w:val="ListParagraph"/>
        <w:numPr>
          <w:ilvl w:val="0"/>
          <w:numId w:val="11"/>
        </w:numPr>
      </w:pPr>
      <w:r>
        <w:t>The poor vs.</w:t>
      </w:r>
      <w:r w:rsidR="00772E8F">
        <w:t xml:space="preserve"> </w:t>
      </w:r>
      <w:r>
        <w:t>those with prideful thoughts</w:t>
      </w:r>
    </w:p>
    <w:p w14:paraId="5B712042" w14:textId="76101AEC" w:rsidR="006F297A" w:rsidRDefault="006F297A" w:rsidP="00211188">
      <w:pPr>
        <w:pStyle w:val="ListParagraph"/>
        <w:numPr>
          <w:ilvl w:val="0"/>
          <w:numId w:val="11"/>
        </w:numPr>
      </w:pPr>
      <w:r>
        <w:t>The low vs.</w:t>
      </w:r>
      <w:r w:rsidR="00143E00">
        <w:t xml:space="preserve"> </w:t>
      </w:r>
      <w:r>
        <w:t>the rulers</w:t>
      </w:r>
    </w:p>
    <w:p w14:paraId="1DEF63E3" w14:textId="21F48391" w:rsidR="006F297A" w:rsidRDefault="006F297A" w:rsidP="00211188">
      <w:pPr>
        <w:pStyle w:val="ListParagraph"/>
        <w:numPr>
          <w:ilvl w:val="0"/>
          <w:numId w:val="11"/>
        </w:numPr>
      </w:pPr>
      <w:r>
        <w:t>The hungry vs. the rich</w:t>
      </w:r>
    </w:p>
    <w:p w14:paraId="03D7C220" w14:textId="2B98A0E4" w:rsidR="006F297A" w:rsidRDefault="006F297A" w:rsidP="006F297A">
      <w:r>
        <w:t xml:space="preserve">OT: </w:t>
      </w:r>
      <w:r w:rsidRPr="00C13969">
        <w:rPr>
          <w:i/>
          <w:iCs/>
        </w:rPr>
        <w:t>"Poor"</w:t>
      </w:r>
      <w:r>
        <w:t xml:space="preserve"> is never a contrast to </w:t>
      </w:r>
      <w:r w:rsidRPr="00A552E2">
        <w:rPr>
          <w:i/>
          <w:iCs/>
        </w:rPr>
        <w:t>"rich</w:t>
      </w:r>
      <w:proofErr w:type="gramStart"/>
      <w:r w:rsidRPr="00A552E2">
        <w:rPr>
          <w:i/>
          <w:iCs/>
        </w:rPr>
        <w:t>"</w:t>
      </w:r>
      <w:r>
        <w:t>, but</w:t>
      </w:r>
      <w:proofErr w:type="gramEnd"/>
      <w:r>
        <w:t xml:space="preserve"> is used </w:t>
      </w:r>
      <w:r w:rsidR="008006C8">
        <w:t>about</w:t>
      </w:r>
      <w:r>
        <w:t xml:space="preserve"> "the helpless".</w:t>
      </w:r>
    </w:p>
    <w:p w14:paraId="073F041E" w14:textId="52281CDA" w:rsidR="006F297A" w:rsidRDefault="00A552E2" w:rsidP="006F297A">
      <w:r w:rsidRPr="00A552E2">
        <w:rPr>
          <w:i/>
          <w:iCs/>
        </w:rPr>
        <w:t>"</w:t>
      </w:r>
      <w:r w:rsidR="006F297A" w:rsidRPr="00A552E2">
        <w:rPr>
          <w:i/>
          <w:iCs/>
        </w:rPr>
        <w:t>Poor</w:t>
      </w:r>
      <w:r w:rsidRPr="00A552E2">
        <w:rPr>
          <w:i/>
          <w:iCs/>
        </w:rPr>
        <w:t>"</w:t>
      </w:r>
      <w:r w:rsidR="006F297A">
        <w:t xml:space="preserve"> = "a spiritual beggar", one who has nothing to offer God but stands empty-handed before him.</w:t>
      </w:r>
    </w:p>
    <w:p w14:paraId="178DB91C" w14:textId="3C644157" w:rsidR="006F297A" w:rsidRDefault="006F297A" w:rsidP="006F297A">
      <w:r>
        <w:t>A connection with economic poverty, but not the whole answer.</w:t>
      </w:r>
    </w:p>
    <w:p w14:paraId="33032237" w14:textId="7F4697C1" w:rsidR="006F297A" w:rsidRDefault="006F297A" w:rsidP="006F297A">
      <w:r>
        <w:t xml:space="preserve">7:22 </w:t>
      </w:r>
      <w:r w:rsidR="004655AC">
        <w:t>→</w:t>
      </w:r>
      <w:r>
        <w:t xml:space="preserve"> the poor do not receive financial help</w:t>
      </w:r>
      <w:r w:rsidR="007964A4">
        <w:t>,</w:t>
      </w:r>
      <w:r>
        <w:t xml:space="preserve"> but the gospel is preached:</w:t>
      </w:r>
    </w:p>
    <w:p w14:paraId="1A4476EB" w14:textId="77777777" w:rsidR="006F297A" w:rsidRDefault="006F297A" w:rsidP="006F297A">
      <w:r w:rsidRPr="001D349A">
        <w:rPr>
          <w:i/>
          <w:iCs/>
        </w:rPr>
        <w:t>“…and the good news is proclaimed to the poor.”</w:t>
      </w:r>
      <w:r>
        <w:t xml:space="preserve"> 7:22</w:t>
      </w:r>
    </w:p>
    <w:p w14:paraId="4F92CE2B" w14:textId="67E7C5A3" w:rsidR="006F297A" w:rsidRDefault="006F297A" w:rsidP="006F297A">
      <w:r>
        <w:t xml:space="preserve">Economic poverty forces us to seek God. Hence </w:t>
      </w:r>
      <w:r w:rsidR="007964A4">
        <w:t>the</w:t>
      </w:r>
      <w:r>
        <w:t xml:space="preserve"> danger of being rich.</w:t>
      </w:r>
    </w:p>
    <w:p w14:paraId="4DFC1552" w14:textId="5D70D9C8" w:rsidR="006F297A" w:rsidRDefault="006F297A" w:rsidP="006F297A">
      <w:r>
        <w:t>Zacchaeus was not poor financially, but he was lost and needed to hear the gospel (19:10)</w:t>
      </w:r>
    </w:p>
    <w:p w14:paraId="5ACAD27D" w14:textId="77777777" w:rsidR="006F297A" w:rsidRDefault="006F297A" w:rsidP="006F297A">
      <w:r w:rsidRPr="001D349A">
        <w:rPr>
          <w:i/>
          <w:iCs/>
        </w:rPr>
        <w:t>“For the Son of Man came to seek and to save the lost.”</w:t>
      </w:r>
      <w:r>
        <w:t xml:space="preserve"> Luke 19:10</w:t>
      </w:r>
    </w:p>
    <w:p w14:paraId="31F9EE3C" w14:textId="77777777" w:rsidR="006F297A" w:rsidRDefault="006F297A" w:rsidP="006F297A">
      <w:r>
        <w:t>Western wealth is a problem. We are fine and do not need God. (6:24)</w:t>
      </w:r>
    </w:p>
    <w:p w14:paraId="5C35520E" w14:textId="77777777" w:rsidR="006F297A" w:rsidRDefault="006F297A" w:rsidP="006F297A">
      <w:r w:rsidRPr="001D349A">
        <w:rPr>
          <w:i/>
          <w:iCs/>
        </w:rPr>
        <w:t>“But woe to you who are rich, for you have already received your comfort.”</w:t>
      </w:r>
      <w:r>
        <w:t xml:space="preserve"> 6:24</w:t>
      </w:r>
    </w:p>
    <w:p w14:paraId="0499D043" w14:textId="77777777" w:rsidR="006F297A" w:rsidRDefault="006F297A" w:rsidP="006F297A">
      <w:r>
        <w:t xml:space="preserve"> </w:t>
      </w:r>
    </w:p>
    <w:p w14:paraId="1BD74068" w14:textId="77777777" w:rsidR="006F297A" w:rsidRDefault="006F297A" w:rsidP="006F297A">
      <w:pPr>
        <w:pStyle w:val="Heading2"/>
      </w:pPr>
      <w:bookmarkStart w:id="19" w:name="_Toc125313107"/>
      <w:r>
        <w:t>2 AND 3: BLESSED ARE YOU WHO HUNGER AND WEEP NOW (6:21)</w:t>
      </w:r>
      <w:bookmarkEnd w:id="19"/>
    </w:p>
    <w:p w14:paraId="2BCE93C0" w14:textId="4D5FB01D" w:rsidR="006F297A" w:rsidRDefault="006F297A" w:rsidP="006F297A">
      <w:r>
        <w:t>Now vs. future (God's salvation). God will intervene and turn the situation around.</w:t>
      </w:r>
    </w:p>
    <w:p w14:paraId="2F06E88B" w14:textId="6AF415EF" w:rsidR="006F297A" w:rsidRDefault="006F297A" w:rsidP="006F297A">
      <w:r>
        <w:t>Contrast with the cries in v. 25. A complete change.</w:t>
      </w:r>
    </w:p>
    <w:p w14:paraId="3713F463" w14:textId="30E5BD9A" w:rsidR="006F297A" w:rsidRDefault="00222C71" w:rsidP="001D349A">
      <w:pPr>
        <w:pStyle w:val="ListParagraph"/>
        <w:numPr>
          <w:ilvl w:val="0"/>
          <w:numId w:val="12"/>
        </w:numPr>
      </w:pPr>
      <w:r>
        <w:rPr>
          <w:i/>
          <w:iCs/>
        </w:rPr>
        <w:lastRenderedPageBreak/>
        <w:t>"</w:t>
      </w:r>
      <w:r w:rsidR="006F297A" w:rsidRPr="00222C71">
        <w:rPr>
          <w:i/>
          <w:iCs/>
        </w:rPr>
        <w:t>Satisfied</w:t>
      </w:r>
      <w:r>
        <w:rPr>
          <w:i/>
          <w:iCs/>
        </w:rPr>
        <w:t>"</w:t>
      </w:r>
      <w:r w:rsidR="006F297A">
        <w:t xml:space="preserve"> = not spiritually hungry. One day</w:t>
      </w:r>
      <w:r w:rsidR="007964A4">
        <w:t>,</w:t>
      </w:r>
      <w:r w:rsidR="006F297A">
        <w:t xml:space="preserve"> they will feel that they are not satisfied anymore.</w:t>
      </w:r>
    </w:p>
    <w:p w14:paraId="13935648" w14:textId="7A879188" w:rsidR="006F297A" w:rsidRDefault="00222C71" w:rsidP="001D349A">
      <w:pPr>
        <w:pStyle w:val="ListParagraph"/>
        <w:numPr>
          <w:ilvl w:val="0"/>
          <w:numId w:val="12"/>
        </w:numPr>
      </w:pPr>
      <w:r w:rsidRPr="00222C71">
        <w:rPr>
          <w:i/>
          <w:iCs/>
        </w:rPr>
        <w:t>"</w:t>
      </w:r>
      <w:r w:rsidR="006F297A" w:rsidRPr="00222C71">
        <w:rPr>
          <w:i/>
          <w:iCs/>
        </w:rPr>
        <w:t>Laugh</w:t>
      </w:r>
      <w:r w:rsidRPr="00222C71">
        <w:rPr>
          <w:i/>
          <w:iCs/>
        </w:rPr>
        <w:t>"</w:t>
      </w:r>
      <w:r w:rsidR="006F297A">
        <w:t xml:space="preserve"> = happy with life as it is. But there will come a time when it won't be as good.</w:t>
      </w:r>
    </w:p>
    <w:p w14:paraId="1661B33E" w14:textId="1B2D3278" w:rsidR="006F297A" w:rsidRDefault="006F297A" w:rsidP="001D349A">
      <w:pPr>
        <w:pStyle w:val="ListParagraph"/>
        <w:numPr>
          <w:ilvl w:val="0"/>
          <w:numId w:val="12"/>
        </w:numPr>
      </w:pPr>
      <w:r>
        <w:t>Same point in 1:52-53. God has acted this way in the past, and the same is expected in the future.</w:t>
      </w:r>
    </w:p>
    <w:p w14:paraId="3D261602" w14:textId="77777777" w:rsidR="006F297A" w:rsidRDefault="006F297A" w:rsidP="006F297A">
      <w:r w:rsidRPr="00222C71">
        <w:rPr>
          <w:i/>
          <w:iCs/>
        </w:rPr>
        <w:t xml:space="preserve">“He has brought down rulers from their thrones but has </w:t>
      </w:r>
      <w:proofErr w:type="gramStart"/>
      <w:r w:rsidRPr="00222C71">
        <w:rPr>
          <w:i/>
          <w:iCs/>
        </w:rPr>
        <w:t>lifted up</w:t>
      </w:r>
      <w:proofErr w:type="gramEnd"/>
      <w:r w:rsidRPr="00222C71">
        <w:rPr>
          <w:i/>
          <w:iCs/>
        </w:rPr>
        <w:t xml:space="preserve"> the humble. He has filled the hungry with good things but has sent the rich away empty.”</w:t>
      </w:r>
      <w:r>
        <w:t xml:space="preserve"> Luke 1:52-53</w:t>
      </w:r>
    </w:p>
    <w:p w14:paraId="79272550" w14:textId="30FA6404" w:rsidR="006F297A" w:rsidRDefault="006F297A" w:rsidP="006F297A">
      <w:r>
        <w:t xml:space="preserve">Those who do not have a good life now are more open to God, and he will turn things upside down in the end. Hardships in life can benefit us spiritually. </w:t>
      </w:r>
    </w:p>
    <w:p w14:paraId="1BB56573" w14:textId="77777777" w:rsidR="004B4F14" w:rsidRDefault="004B4F14" w:rsidP="006F297A"/>
    <w:p w14:paraId="6DCF5F0D" w14:textId="77777777" w:rsidR="006F297A" w:rsidRDefault="006F297A" w:rsidP="006F297A">
      <w:pPr>
        <w:pStyle w:val="Heading2"/>
      </w:pPr>
      <w:bookmarkStart w:id="20" w:name="_Toc125313108"/>
      <w:r>
        <w:t>4. BLESSED ARE YOU WHEN PEOPLE HATE YOU (6:22-23)</w:t>
      </w:r>
      <w:bookmarkEnd w:id="20"/>
    </w:p>
    <w:p w14:paraId="477E72A1" w14:textId="10DBC067" w:rsidR="006F297A" w:rsidRDefault="006F297A" w:rsidP="006F297A">
      <w:r>
        <w:t>Corresponds with the 4</w:t>
      </w:r>
      <w:r w:rsidRPr="009418F3">
        <w:rPr>
          <w:vertAlign w:val="superscript"/>
        </w:rPr>
        <w:t>th</w:t>
      </w:r>
      <w:r>
        <w:t xml:space="preserve"> lamentation (v. 26)</w:t>
      </w:r>
    </w:p>
    <w:p w14:paraId="59005C89" w14:textId="5970E5D1" w:rsidR="006F297A" w:rsidRDefault="008006C8" w:rsidP="006F297A">
      <w:r>
        <w:t>D</w:t>
      </w:r>
      <w:r w:rsidR="006F297A">
        <w:t>irected to the disciples. Those he speaks to have a relationship with Jesus. The disciples may be called poor, hungry, etc.</w:t>
      </w:r>
    </w:p>
    <w:p w14:paraId="7DEAC9A2" w14:textId="4195F461" w:rsidR="006F297A" w:rsidRDefault="006F297A" w:rsidP="006F297A">
      <w:r>
        <w:t>What Jesus experienced and what God's prophets in the OT experienced, his disciples will also experience. (</w:t>
      </w:r>
      <w:r w:rsidRPr="00222C71">
        <w:rPr>
          <w:i/>
          <w:iCs/>
        </w:rPr>
        <w:t xml:space="preserve">“Everyone will hate you because of me.” </w:t>
      </w:r>
      <w:r>
        <w:t>21:17)</w:t>
      </w:r>
    </w:p>
    <w:p w14:paraId="33465233" w14:textId="758EE568" w:rsidR="006F297A" w:rsidRDefault="006F297A" w:rsidP="006F297A">
      <w:r w:rsidRPr="00EF4E0F">
        <w:t>"The blessed"</w:t>
      </w:r>
      <w:r>
        <w:t xml:space="preserve"> do not face an easy life here on earth, but these words would encourage them. We are in good company when we face hardships, and Jesus asks us to leap for joy (6:23) (cf. Acts 5:41, 1 Pet 4:12-16).</w:t>
      </w:r>
    </w:p>
    <w:p w14:paraId="2BCC3C3B" w14:textId="11335590" w:rsidR="006F297A" w:rsidRDefault="006F297A" w:rsidP="006F297A">
      <w:r w:rsidRPr="00EF4E0F">
        <w:rPr>
          <w:i/>
          <w:iCs/>
        </w:rPr>
        <w:t>“</w:t>
      </w:r>
      <w:r w:rsidRPr="00EF4E0F">
        <w:rPr>
          <w:i/>
          <w:iCs/>
          <w:u w:val="single"/>
        </w:rPr>
        <w:t>Rejoice in that day and leap for joy, because great is your reward in heaven</w:t>
      </w:r>
      <w:r w:rsidRPr="00EF4E0F">
        <w:rPr>
          <w:i/>
          <w:iCs/>
        </w:rPr>
        <w:t>. For that is how their ancestors treated the prophets.”</w:t>
      </w:r>
      <w:r>
        <w:t xml:space="preserve"> 6:23</w:t>
      </w:r>
    </w:p>
    <w:p w14:paraId="552F64C5" w14:textId="77777777" w:rsidR="006F297A" w:rsidRDefault="006F297A" w:rsidP="006F297A">
      <w:r w:rsidRPr="00EF4E0F">
        <w:rPr>
          <w:i/>
          <w:iCs/>
        </w:rPr>
        <w:t xml:space="preserve">“The apostles left the Sanhedrin, </w:t>
      </w:r>
      <w:r w:rsidRPr="00EF4E0F">
        <w:rPr>
          <w:i/>
          <w:iCs/>
          <w:u w:val="single"/>
        </w:rPr>
        <w:t>rejoicing because they had been counted worthy of suffering disgrace for the Name</w:t>
      </w:r>
      <w:r w:rsidRPr="00EF4E0F">
        <w:rPr>
          <w:i/>
          <w:iCs/>
        </w:rPr>
        <w:t>.”</w:t>
      </w:r>
      <w:r>
        <w:t xml:space="preserve"> </w:t>
      </w:r>
      <w:r w:rsidRPr="0017304B">
        <w:t>Acts 5:41</w:t>
      </w:r>
    </w:p>
    <w:p w14:paraId="1639C265" w14:textId="1901B430" w:rsidR="006F297A" w:rsidRDefault="006F297A" w:rsidP="006F297A">
      <w:r w:rsidRPr="00EF4E0F">
        <w:rPr>
          <w:i/>
          <w:iCs/>
        </w:rPr>
        <w:t xml:space="preserve">“Dear friends, do not be surprised at the fiery ordeal that has come on you to test you, as though something strange were happening to you. But </w:t>
      </w:r>
      <w:r w:rsidRPr="00EF4E0F">
        <w:rPr>
          <w:i/>
          <w:iCs/>
          <w:u w:val="single"/>
        </w:rPr>
        <w:t xml:space="preserve">rejoice </w:t>
      </w:r>
      <w:proofErr w:type="gramStart"/>
      <w:r w:rsidRPr="00EF4E0F">
        <w:rPr>
          <w:i/>
          <w:iCs/>
          <w:u w:val="single"/>
        </w:rPr>
        <w:t>inasmuch as</w:t>
      </w:r>
      <w:proofErr w:type="gramEnd"/>
      <w:r w:rsidRPr="00EF4E0F">
        <w:rPr>
          <w:i/>
          <w:iCs/>
          <w:u w:val="single"/>
        </w:rPr>
        <w:t xml:space="preserve"> you participate in the sufferings of Christ</w:t>
      </w:r>
      <w:r w:rsidRPr="00EF4E0F">
        <w:rPr>
          <w:i/>
          <w:iCs/>
        </w:rPr>
        <w:t xml:space="preserve">, </w:t>
      </w:r>
      <w:r w:rsidRPr="00EF4E0F">
        <w:rPr>
          <w:i/>
          <w:iCs/>
          <w:u w:val="single"/>
        </w:rPr>
        <w:t>so that you may be overjoyed when his glory is revealed</w:t>
      </w:r>
      <w:r w:rsidRPr="00EF4E0F">
        <w:rPr>
          <w:i/>
          <w:iCs/>
        </w:rPr>
        <w:t xml:space="preserve">. </w:t>
      </w:r>
      <w:r w:rsidRPr="00EF4E0F">
        <w:rPr>
          <w:i/>
          <w:iCs/>
          <w:u w:val="single"/>
        </w:rPr>
        <w:t>If you are insulted because of the name of Christ, you are blessed, for the Spirit of glory and of God rests on you</w:t>
      </w:r>
      <w:r w:rsidRPr="00EF4E0F">
        <w:rPr>
          <w:i/>
          <w:iCs/>
        </w:rPr>
        <w:t xml:space="preserve">. If you suffer, it should not be as a murderer or thief or any other kind of </w:t>
      </w:r>
      <w:r w:rsidRPr="00EF4E0F">
        <w:rPr>
          <w:i/>
          <w:iCs/>
        </w:rPr>
        <w:lastRenderedPageBreak/>
        <w:t xml:space="preserve">criminal, or even as a meddler. However, </w:t>
      </w:r>
      <w:r w:rsidRPr="00EF4E0F">
        <w:rPr>
          <w:i/>
          <w:iCs/>
          <w:u w:val="single"/>
        </w:rPr>
        <w:t>if you suffer as a Christian, do not be ashamed, but</w:t>
      </w:r>
      <w:r w:rsidRPr="00DE5719">
        <w:rPr>
          <w:u w:val="single"/>
        </w:rPr>
        <w:t xml:space="preserve"> </w:t>
      </w:r>
      <w:r w:rsidRPr="00EF4E0F">
        <w:rPr>
          <w:i/>
          <w:iCs/>
          <w:u w:val="single"/>
        </w:rPr>
        <w:t>praise God that you bear that name</w:t>
      </w:r>
      <w:r w:rsidRPr="00EF4E0F">
        <w:rPr>
          <w:i/>
          <w:iCs/>
        </w:rPr>
        <w:t>.”</w:t>
      </w:r>
      <w:r>
        <w:t xml:space="preserve"> </w:t>
      </w:r>
      <w:r w:rsidRPr="00DE5719">
        <w:t>1 Peter 4:12-16</w:t>
      </w:r>
    </w:p>
    <w:p w14:paraId="716A4CE2" w14:textId="77777777" w:rsidR="004B4F14" w:rsidRDefault="004B4F14" w:rsidP="006F297A"/>
    <w:p w14:paraId="40E35497" w14:textId="77777777" w:rsidR="006F297A" w:rsidRDefault="006F297A" w:rsidP="006F297A">
      <w:pPr>
        <w:pStyle w:val="Heading2"/>
      </w:pPr>
      <w:bookmarkStart w:id="21" w:name="_Toc125313109"/>
      <w:r>
        <w:t>END OF THE SPEECH: HOUSES WITH AND WITHOUT FOUNDATION WALLS (6:46-49)</w:t>
      </w:r>
      <w:bookmarkEnd w:id="21"/>
    </w:p>
    <w:p w14:paraId="6C30EBA9" w14:textId="0603C9FC" w:rsidR="006F297A" w:rsidRDefault="006F297A" w:rsidP="006F297A">
      <w:r>
        <w:t>Concludes by making the listeners think about what he has said and put it into practice.</w:t>
      </w:r>
    </w:p>
    <w:p w14:paraId="2BCDA530" w14:textId="77777777" w:rsidR="006F297A" w:rsidRDefault="006F297A" w:rsidP="006F297A">
      <w:r>
        <w:t>Calling him "Lord" implies obedience.</w:t>
      </w:r>
    </w:p>
    <w:p w14:paraId="0B46E068" w14:textId="5A687E1F" w:rsidR="006F297A" w:rsidRDefault="006F297A" w:rsidP="006F297A">
      <w:r>
        <w:t>3 steps:</w:t>
      </w:r>
    </w:p>
    <w:p w14:paraId="391BB193" w14:textId="79662FE7" w:rsidR="006F297A" w:rsidRDefault="006F297A" w:rsidP="00C2223C">
      <w:pPr>
        <w:pStyle w:val="ListParagraph"/>
        <w:numPr>
          <w:ilvl w:val="0"/>
          <w:numId w:val="13"/>
        </w:numPr>
      </w:pPr>
      <w:r>
        <w:t xml:space="preserve">to build with foundations: come to me - hear my words - do what they </w:t>
      </w:r>
      <w:proofErr w:type="gramStart"/>
      <w:r>
        <w:t>say</w:t>
      </w:r>
      <w:proofErr w:type="gramEnd"/>
    </w:p>
    <w:p w14:paraId="76782C4A" w14:textId="5FFF0129" w:rsidR="006F297A" w:rsidRDefault="006F297A" w:rsidP="00C2223C">
      <w:pPr>
        <w:pStyle w:val="ListParagraph"/>
        <w:numPr>
          <w:ilvl w:val="0"/>
          <w:numId w:val="13"/>
        </w:numPr>
      </w:pPr>
      <w:r>
        <w:t xml:space="preserve">to build without a foundation: come to me - hear my words - do not do </w:t>
      </w:r>
      <w:proofErr w:type="gramStart"/>
      <w:r>
        <w:t>it</w:t>
      </w:r>
      <w:proofErr w:type="gramEnd"/>
    </w:p>
    <w:p w14:paraId="7B48158E" w14:textId="5769F68A" w:rsidR="006F297A" w:rsidRDefault="006F297A" w:rsidP="006F297A">
      <w:r>
        <w:t>The warning is to hear Jesus' words but not apply them. Build your life on what will stand through the storms of life.</w:t>
      </w:r>
    </w:p>
    <w:p w14:paraId="176FE066" w14:textId="0A6E8E04" w:rsidR="006F297A" w:rsidRDefault="00155900" w:rsidP="006F297A">
      <w:r w:rsidRPr="00155900">
        <w:rPr>
          <w:i/>
          <w:iCs/>
        </w:rPr>
        <w:t>"</w:t>
      </w:r>
      <w:proofErr w:type="gramStart"/>
      <w:r w:rsidR="006F297A" w:rsidRPr="00155900">
        <w:rPr>
          <w:i/>
          <w:iCs/>
        </w:rPr>
        <w:t>dug</w:t>
      </w:r>
      <w:proofErr w:type="gramEnd"/>
      <w:r w:rsidR="006F297A" w:rsidRPr="00155900">
        <w:rPr>
          <w:i/>
          <w:iCs/>
        </w:rPr>
        <w:t xml:space="preserve"> down deep and laid the foundation on rock…</w:t>
      </w:r>
      <w:r w:rsidRPr="00155900">
        <w:rPr>
          <w:i/>
          <w:iCs/>
        </w:rPr>
        <w:t>"</w:t>
      </w:r>
      <w:r w:rsidR="00DA1926">
        <w:t xml:space="preserve"> </w:t>
      </w:r>
      <w:r w:rsidR="00DA1926" w:rsidRPr="00153DBA">
        <w:rPr>
          <w:lang w:val="nb-NO"/>
        </w:rPr>
        <w:t>6:48</w:t>
      </w:r>
    </w:p>
    <w:p w14:paraId="3A006D9D" w14:textId="14DD0A3F" w:rsidR="006F297A" w:rsidRDefault="002A4591" w:rsidP="00085327">
      <w:pPr>
        <w:pStyle w:val="ListParagraph"/>
        <w:numPr>
          <w:ilvl w:val="0"/>
          <w:numId w:val="14"/>
        </w:numPr>
      </w:pPr>
      <w:r>
        <w:t>This m</w:t>
      </w:r>
      <w:r w:rsidR="006F297A">
        <w:t xml:space="preserve">eans you </w:t>
      </w:r>
      <w:proofErr w:type="gramStart"/>
      <w:r w:rsidR="006F297A">
        <w:t>have to</w:t>
      </w:r>
      <w:proofErr w:type="gramEnd"/>
      <w:r w:rsidR="006F297A">
        <w:t xml:space="preserve"> work for it, but it's worth it. Easier to build directly on the ground, but it doesn't last long.</w:t>
      </w:r>
    </w:p>
    <w:p w14:paraId="3D7A0198" w14:textId="0BDD5B62" w:rsidR="006F297A" w:rsidRDefault="006F297A" w:rsidP="00085327">
      <w:pPr>
        <w:pStyle w:val="ListParagraph"/>
        <w:numPr>
          <w:ilvl w:val="0"/>
          <w:numId w:val="14"/>
        </w:numPr>
      </w:pPr>
      <w:r>
        <w:t>Bible studies: Work that will build the foundation of your house.</w:t>
      </w:r>
    </w:p>
    <w:p w14:paraId="0C9BEABB" w14:textId="77777777" w:rsidR="006F297A" w:rsidRDefault="006F297A" w:rsidP="006F297A">
      <w:r>
        <w:t xml:space="preserve">  </w:t>
      </w:r>
    </w:p>
    <w:p w14:paraId="5488B87C" w14:textId="77777777" w:rsidR="006F297A" w:rsidRDefault="006F297A" w:rsidP="006F297A">
      <w:pPr>
        <w:pStyle w:val="Heading2"/>
      </w:pPr>
      <w:bookmarkStart w:id="22" w:name="_Toc125313110"/>
      <w:r>
        <w:t>THE DISCIPLES GET TO SEE JESUS' GLORY (9:28-36)</w:t>
      </w:r>
      <w:bookmarkEnd w:id="22"/>
    </w:p>
    <w:p w14:paraId="1C1A61DD" w14:textId="325D3F93" w:rsidR="006F297A" w:rsidRDefault="006F297A" w:rsidP="006F297A">
      <w:r w:rsidRPr="00155900">
        <w:rPr>
          <w:i/>
          <w:iCs/>
        </w:rPr>
        <w:t>“</w:t>
      </w:r>
      <w:proofErr w:type="gramStart"/>
      <w:r w:rsidRPr="00155900">
        <w:rPr>
          <w:i/>
          <w:iCs/>
        </w:rPr>
        <w:t>bright</w:t>
      </w:r>
      <w:proofErr w:type="gramEnd"/>
      <w:r w:rsidRPr="00155900">
        <w:rPr>
          <w:i/>
          <w:iCs/>
        </w:rPr>
        <w:t xml:space="preserve"> as a flash of lightning”</w:t>
      </w:r>
      <w:r>
        <w:t xml:space="preserve"> </w:t>
      </w:r>
      <w:r w:rsidR="004655AC">
        <w:t>→</w:t>
      </w:r>
      <w:r w:rsidR="00AB0F3C">
        <w:t xml:space="preserve"> </w:t>
      </w:r>
      <w:r w:rsidRPr="00155900">
        <w:rPr>
          <w:i/>
          <w:iCs/>
        </w:rPr>
        <w:t>“white as snow”</w:t>
      </w:r>
      <w:r>
        <w:t xml:space="preserve"> (God in Dan 7:9)</w:t>
      </w:r>
    </w:p>
    <w:p w14:paraId="3B291594" w14:textId="18671D79" w:rsidR="006F297A" w:rsidRDefault="006F297A" w:rsidP="006F297A">
      <w:r w:rsidRPr="004B3FF8">
        <w:t>shelters</w:t>
      </w:r>
      <w:r>
        <w:t>? The same words as the tent sanctuary in Exodus where God met the people.</w:t>
      </w:r>
    </w:p>
    <w:p w14:paraId="322DB4BF" w14:textId="46E267CC" w:rsidR="006F297A" w:rsidRDefault="006F297A" w:rsidP="006F297A">
      <w:r>
        <w:t xml:space="preserve">v. 35: </w:t>
      </w:r>
      <w:r w:rsidRPr="00155900">
        <w:rPr>
          <w:i/>
          <w:iCs/>
        </w:rPr>
        <w:t xml:space="preserve">“This is my </w:t>
      </w:r>
      <w:proofErr w:type="gramStart"/>
      <w:r w:rsidRPr="00155900">
        <w:rPr>
          <w:i/>
          <w:iCs/>
        </w:rPr>
        <w:t>Son</w:t>
      </w:r>
      <w:proofErr w:type="gramEnd"/>
      <w:r w:rsidRPr="00155900">
        <w:rPr>
          <w:i/>
          <w:iCs/>
        </w:rPr>
        <w:t>, whom I have chosen; listen to him.”</w:t>
      </w:r>
      <w:r>
        <w:t xml:space="preserve"> Repetition of 3:22</w:t>
      </w:r>
    </w:p>
    <w:p w14:paraId="1E7BBF08" w14:textId="77777777" w:rsidR="006F297A" w:rsidRDefault="006F297A" w:rsidP="006F297A">
      <w:r>
        <w:t>Jesus is the Prophet that Moses spoke about in Deuteronomy 18:15</w:t>
      </w:r>
    </w:p>
    <w:p w14:paraId="0C5C5FDD" w14:textId="77777777" w:rsidR="006F297A" w:rsidRDefault="006F297A" w:rsidP="006F297A">
      <w:r w:rsidRPr="00F74EE8">
        <w:rPr>
          <w:i/>
          <w:iCs/>
        </w:rPr>
        <w:t xml:space="preserve">“The Lord your God will raise up for you a prophet like me from among you, from your fellow Israelites. </w:t>
      </w:r>
      <w:r w:rsidRPr="00F74EE8">
        <w:rPr>
          <w:i/>
          <w:iCs/>
          <w:u w:val="single"/>
        </w:rPr>
        <w:t>You must listen to him</w:t>
      </w:r>
      <w:r w:rsidRPr="00F74EE8">
        <w:rPr>
          <w:i/>
          <w:iCs/>
        </w:rPr>
        <w:t>.”</w:t>
      </w:r>
      <w:r>
        <w:t xml:space="preserve"> </w:t>
      </w:r>
      <w:r w:rsidRPr="009A0E0E">
        <w:t>Deuteronomy 18:15</w:t>
      </w:r>
    </w:p>
    <w:p w14:paraId="4ED65F7A" w14:textId="4167E089" w:rsidR="006F297A" w:rsidRDefault="006F297A" w:rsidP="006F297A">
      <w:r>
        <w:t xml:space="preserve"> Moses at Sinai (Exodus 33): God passe</w:t>
      </w:r>
      <w:r w:rsidR="007964A4">
        <w:t>d</w:t>
      </w:r>
      <w:r>
        <w:t xml:space="preserve"> by Moses and show</w:t>
      </w:r>
      <w:r w:rsidR="007964A4">
        <w:t>ed</w:t>
      </w:r>
      <w:r>
        <w:t xml:space="preserve"> his glory but not his face.</w:t>
      </w:r>
    </w:p>
    <w:p w14:paraId="11199C05" w14:textId="491DD085" w:rsidR="006F297A" w:rsidRDefault="006F297A" w:rsidP="006F297A">
      <w:r>
        <w:t>Elijah at Horeb (Sinai</w:t>
      </w:r>
      <w:proofErr w:type="gramStart"/>
      <w:r>
        <w:t>)(</w:t>
      </w:r>
      <w:proofErr w:type="gramEnd"/>
      <w:r>
        <w:t>1 Kings 19:8-12): God passe</w:t>
      </w:r>
      <w:r w:rsidR="007964A4">
        <w:t>d</w:t>
      </w:r>
      <w:r>
        <w:t xml:space="preserve"> by Elijah, but Elijah covered his face.</w:t>
      </w:r>
    </w:p>
    <w:p w14:paraId="1E833759" w14:textId="3E5CC8E3" w:rsidR="006F297A" w:rsidRDefault="006F297A" w:rsidP="006F297A">
      <w:r>
        <w:lastRenderedPageBreak/>
        <w:t xml:space="preserve">They finally get to see God's face when they see Jesus. Jesus is the glory of God who will suffer and die for his own people (“exodus” </w:t>
      </w:r>
      <w:r w:rsidR="004655AC">
        <w:t>→</w:t>
      </w:r>
      <w:r>
        <w:t xml:space="preserve"> the fulfillment of the exodus from Egypt)</w:t>
      </w:r>
    </w:p>
    <w:p w14:paraId="2AEF0868" w14:textId="2480500B" w:rsidR="006F297A" w:rsidRDefault="006F297A" w:rsidP="006F297A">
      <w:r>
        <w:t>Eli</w:t>
      </w:r>
      <w:r w:rsidR="00DA771C">
        <w:t>j</w:t>
      </w:r>
      <w:r>
        <w:t>a</w:t>
      </w:r>
      <w:r w:rsidR="00DA771C">
        <w:t>h</w:t>
      </w:r>
      <w:r>
        <w:t xml:space="preserve"> </w:t>
      </w:r>
      <w:r w:rsidR="004655AC">
        <w:t>→</w:t>
      </w:r>
      <w:r>
        <w:t xml:space="preserve"> Malachi 3 and 4 have happened (God purif</w:t>
      </w:r>
      <w:r w:rsidR="002A4591">
        <w:t>ies</w:t>
      </w:r>
      <w:r>
        <w:t xml:space="preserve"> and refine his people). The Messiah has come.</w:t>
      </w:r>
    </w:p>
    <w:p w14:paraId="2F2244AA" w14:textId="77777777" w:rsidR="006F297A" w:rsidRDefault="006F297A" w:rsidP="006F297A">
      <w:r w:rsidRPr="00F74EE8">
        <w:rPr>
          <w:i/>
          <w:iCs/>
        </w:rPr>
        <w:t>“I will send my messenger, who will prepare the way before me. Then suddenly the Lord you are seeking will come to his temple; the messenger of the covenant, whom you desire, will come,” says the Lord Almighty.”</w:t>
      </w:r>
      <w:r>
        <w:t xml:space="preserve"> Malachi 3:1</w:t>
      </w:r>
    </w:p>
    <w:p w14:paraId="50B10127" w14:textId="77777777" w:rsidR="006F297A" w:rsidRDefault="006F297A" w:rsidP="006F297A">
      <w:r w:rsidRPr="00F74EE8">
        <w:rPr>
          <w:i/>
          <w:iCs/>
        </w:rPr>
        <w:t>“See, I will send the prophet Elijah to you before that great and dreadful day of the Lord comes. He will turn the hearts of the parents to their children, and the hearts of the children to their parents.”</w:t>
      </w:r>
      <w:r>
        <w:t xml:space="preserve"> Malachi 4:5-6a</w:t>
      </w:r>
    </w:p>
    <w:p w14:paraId="31861561" w14:textId="77777777" w:rsidR="006F297A" w:rsidRDefault="006F297A" w:rsidP="006F297A">
      <w:r>
        <w:t>Points forward to the resurrection to encourage the disciples to follow him to the cross.</w:t>
      </w:r>
    </w:p>
    <w:p w14:paraId="7FEEE667" w14:textId="77777777" w:rsidR="006F297A" w:rsidRDefault="006F297A" w:rsidP="006F297A">
      <w:r>
        <w:t xml:space="preserve"> </w:t>
      </w:r>
    </w:p>
    <w:p w14:paraId="0B09F827" w14:textId="77777777" w:rsidR="006F297A" w:rsidRDefault="006F297A" w:rsidP="006F297A">
      <w:pPr>
        <w:pStyle w:val="Heading1"/>
      </w:pPr>
      <w:bookmarkStart w:id="23" w:name="_Toc125313111"/>
      <w:r>
        <w:t>PART 2: THE JOURNEY TO JERUSALEM 9:51 - 19:27</w:t>
      </w:r>
      <w:bookmarkEnd w:id="23"/>
    </w:p>
    <w:p w14:paraId="437D9F70" w14:textId="25C3929C" w:rsidR="006F297A" w:rsidRDefault="006F297A" w:rsidP="006F297A">
      <w:pPr>
        <w:pStyle w:val="Heading2"/>
      </w:pPr>
      <w:bookmarkStart w:id="24" w:name="_Toc125313112"/>
      <w:r>
        <w:t>"STORY-PARABLES" IN CHAPTERS 9-19</w:t>
      </w:r>
      <w:bookmarkEnd w:id="24"/>
    </w:p>
    <w:p w14:paraId="07C1B4C0" w14:textId="1EDC0CC7" w:rsidR="00046CDF" w:rsidRDefault="006F297A" w:rsidP="008A3229">
      <w:pPr>
        <w:spacing w:line="240" w:lineRule="auto"/>
        <w:ind w:left="1440" w:hanging="1440"/>
        <w:rPr>
          <w:sz w:val="20"/>
          <w:szCs w:val="18"/>
        </w:rPr>
      </w:pPr>
      <w:r w:rsidRPr="007A5944">
        <w:rPr>
          <w:sz w:val="20"/>
          <w:szCs w:val="18"/>
        </w:rPr>
        <w:t>10:25-37</w:t>
      </w:r>
      <w:r>
        <w:rPr>
          <w:sz w:val="20"/>
          <w:szCs w:val="18"/>
        </w:rPr>
        <w:tab/>
      </w:r>
      <w:r w:rsidRPr="007A5944">
        <w:rPr>
          <w:sz w:val="20"/>
          <w:szCs w:val="18"/>
        </w:rPr>
        <w:t xml:space="preserve">The Good Samaritan </w:t>
      </w:r>
      <w:r>
        <w:rPr>
          <w:sz w:val="20"/>
          <w:szCs w:val="18"/>
        </w:rPr>
        <w:tab/>
      </w:r>
      <w:r w:rsidR="00046CDF">
        <w:rPr>
          <w:sz w:val="20"/>
          <w:szCs w:val="18"/>
        </w:rPr>
        <w:tab/>
      </w:r>
      <w:r w:rsidR="00046CDF">
        <w:rPr>
          <w:sz w:val="20"/>
          <w:szCs w:val="18"/>
        </w:rPr>
        <w:tab/>
      </w:r>
      <w:r w:rsidRPr="007A5944">
        <w:rPr>
          <w:sz w:val="20"/>
          <w:szCs w:val="18"/>
        </w:rPr>
        <w:t xml:space="preserve">“Who is my neighbor” </w:t>
      </w:r>
      <w:r w:rsidR="004655AC">
        <w:t>→</w:t>
      </w:r>
      <w:r w:rsidRPr="007A5944">
        <w:rPr>
          <w:sz w:val="20"/>
          <w:szCs w:val="18"/>
        </w:rPr>
        <w:t xml:space="preserve"> “Who showed </w:t>
      </w:r>
      <w:proofErr w:type="gramStart"/>
      <w:r w:rsidRPr="007A5944">
        <w:rPr>
          <w:sz w:val="20"/>
          <w:szCs w:val="18"/>
        </w:rPr>
        <w:t>himself</w:t>
      </w:r>
      <w:proofErr w:type="gramEnd"/>
      <w:r w:rsidRPr="007A5944">
        <w:rPr>
          <w:sz w:val="20"/>
          <w:szCs w:val="18"/>
        </w:rPr>
        <w:t xml:space="preserve"> </w:t>
      </w:r>
    </w:p>
    <w:p w14:paraId="455A5CAF" w14:textId="43CF6E27" w:rsidR="006F297A" w:rsidRPr="007A5944" w:rsidRDefault="006F297A" w:rsidP="008A3229">
      <w:pPr>
        <w:ind w:left="5040"/>
        <w:rPr>
          <w:sz w:val="20"/>
          <w:szCs w:val="18"/>
        </w:rPr>
      </w:pPr>
      <w:r w:rsidRPr="007A5944">
        <w:rPr>
          <w:sz w:val="20"/>
          <w:szCs w:val="18"/>
        </w:rPr>
        <w:t>as a neighbor?”</w:t>
      </w:r>
    </w:p>
    <w:p w14:paraId="36A28CFA" w14:textId="77777777" w:rsidR="006F297A" w:rsidRPr="007A5944" w:rsidRDefault="006F297A" w:rsidP="008A3229">
      <w:pPr>
        <w:rPr>
          <w:sz w:val="20"/>
          <w:szCs w:val="18"/>
        </w:rPr>
      </w:pPr>
      <w:r w:rsidRPr="007A5944">
        <w:rPr>
          <w:sz w:val="20"/>
          <w:szCs w:val="18"/>
        </w:rPr>
        <w:t xml:space="preserve">12:16-21 </w:t>
      </w:r>
      <w:r>
        <w:rPr>
          <w:sz w:val="20"/>
          <w:szCs w:val="18"/>
        </w:rPr>
        <w:tab/>
      </w:r>
      <w:r w:rsidRPr="007A5944">
        <w:rPr>
          <w:sz w:val="20"/>
          <w:szCs w:val="18"/>
        </w:rPr>
        <w:t xml:space="preserve">The rich farmer </w:t>
      </w:r>
      <w:r>
        <w:rPr>
          <w:sz w:val="20"/>
          <w:szCs w:val="18"/>
        </w:rPr>
        <w:tab/>
      </w:r>
      <w:r>
        <w:rPr>
          <w:sz w:val="20"/>
          <w:szCs w:val="18"/>
        </w:rPr>
        <w:tab/>
      </w:r>
      <w:r>
        <w:rPr>
          <w:sz w:val="20"/>
          <w:szCs w:val="18"/>
        </w:rPr>
        <w:tab/>
      </w:r>
      <w:r>
        <w:rPr>
          <w:sz w:val="20"/>
          <w:szCs w:val="18"/>
        </w:rPr>
        <w:tab/>
      </w:r>
      <w:proofErr w:type="gramStart"/>
      <w:r w:rsidRPr="007A5944">
        <w:rPr>
          <w:sz w:val="20"/>
          <w:szCs w:val="18"/>
        </w:rPr>
        <w:t>The</w:t>
      </w:r>
      <w:proofErr w:type="gramEnd"/>
      <w:r w:rsidRPr="007A5944">
        <w:rPr>
          <w:sz w:val="20"/>
          <w:szCs w:val="18"/>
        </w:rPr>
        <w:t xml:space="preserve"> dangers of wealth</w:t>
      </w:r>
    </w:p>
    <w:p w14:paraId="15071FC6" w14:textId="77777777" w:rsidR="006F297A" w:rsidRPr="007A5944" w:rsidRDefault="006F297A" w:rsidP="006F297A">
      <w:pPr>
        <w:rPr>
          <w:sz w:val="20"/>
          <w:szCs w:val="18"/>
        </w:rPr>
      </w:pPr>
      <w:r w:rsidRPr="007A5944">
        <w:rPr>
          <w:sz w:val="20"/>
          <w:szCs w:val="18"/>
        </w:rPr>
        <w:t xml:space="preserve">13:6-9 </w:t>
      </w:r>
      <w:r>
        <w:rPr>
          <w:sz w:val="20"/>
          <w:szCs w:val="18"/>
        </w:rPr>
        <w:tab/>
      </w:r>
      <w:r>
        <w:rPr>
          <w:sz w:val="20"/>
          <w:szCs w:val="18"/>
        </w:rPr>
        <w:tab/>
      </w:r>
      <w:r w:rsidRPr="007A5944">
        <w:rPr>
          <w:sz w:val="20"/>
          <w:szCs w:val="18"/>
        </w:rPr>
        <w:t xml:space="preserve">The fig tree that did not bear fruit </w:t>
      </w:r>
      <w:r>
        <w:rPr>
          <w:sz w:val="20"/>
          <w:szCs w:val="18"/>
        </w:rPr>
        <w:tab/>
      </w:r>
      <w:r>
        <w:rPr>
          <w:sz w:val="20"/>
          <w:szCs w:val="18"/>
        </w:rPr>
        <w:tab/>
      </w:r>
      <w:r w:rsidRPr="007A5944">
        <w:rPr>
          <w:sz w:val="20"/>
          <w:szCs w:val="18"/>
        </w:rPr>
        <w:t>Repentance before judgment comes</w:t>
      </w:r>
    </w:p>
    <w:p w14:paraId="4D5AB74F" w14:textId="56B400A6" w:rsidR="006F297A" w:rsidRPr="007A5944" w:rsidRDefault="006F297A" w:rsidP="006F297A">
      <w:pPr>
        <w:rPr>
          <w:sz w:val="20"/>
          <w:szCs w:val="18"/>
        </w:rPr>
      </w:pPr>
      <w:r w:rsidRPr="007A5944">
        <w:rPr>
          <w:sz w:val="20"/>
          <w:szCs w:val="18"/>
        </w:rPr>
        <w:t xml:space="preserve">14:15-24 </w:t>
      </w:r>
      <w:r>
        <w:rPr>
          <w:sz w:val="20"/>
          <w:szCs w:val="18"/>
        </w:rPr>
        <w:tab/>
      </w:r>
      <w:r w:rsidRPr="007A5944">
        <w:rPr>
          <w:sz w:val="20"/>
          <w:szCs w:val="18"/>
        </w:rPr>
        <w:t xml:space="preserve">The great banquet </w:t>
      </w:r>
      <w:r>
        <w:rPr>
          <w:sz w:val="20"/>
          <w:szCs w:val="18"/>
        </w:rPr>
        <w:tab/>
      </w:r>
      <w:r>
        <w:rPr>
          <w:sz w:val="20"/>
          <w:szCs w:val="18"/>
        </w:rPr>
        <w:tab/>
      </w:r>
      <w:r>
        <w:rPr>
          <w:sz w:val="20"/>
          <w:szCs w:val="18"/>
        </w:rPr>
        <w:tab/>
      </w:r>
      <w:r w:rsidRPr="007A5944">
        <w:rPr>
          <w:sz w:val="20"/>
          <w:szCs w:val="18"/>
        </w:rPr>
        <w:t xml:space="preserve">The Jews rejected Jesus; outcasts are brought </w:t>
      </w:r>
      <w:proofErr w:type="gramStart"/>
      <w:r w:rsidRPr="007A5944">
        <w:rPr>
          <w:sz w:val="20"/>
          <w:szCs w:val="18"/>
        </w:rPr>
        <w:t>in</w:t>
      </w:r>
      <w:proofErr w:type="gramEnd"/>
    </w:p>
    <w:p w14:paraId="2C373D5F" w14:textId="77777777" w:rsidR="006F297A" w:rsidRPr="007A5944" w:rsidRDefault="006F297A" w:rsidP="006F297A">
      <w:pPr>
        <w:rPr>
          <w:sz w:val="20"/>
          <w:szCs w:val="18"/>
        </w:rPr>
      </w:pPr>
      <w:r w:rsidRPr="007A5944">
        <w:rPr>
          <w:sz w:val="20"/>
          <w:szCs w:val="18"/>
        </w:rPr>
        <w:t xml:space="preserve">Chapter 15 </w:t>
      </w:r>
      <w:r>
        <w:rPr>
          <w:sz w:val="20"/>
          <w:szCs w:val="18"/>
        </w:rPr>
        <w:tab/>
      </w:r>
      <w:r w:rsidRPr="007A5944">
        <w:rPr>
          <w:sz w:val="20"/>
          <w:szCs w:val="18"/>
        </w:rPr>
        <w:t xml:space="preserve">The sheep, the silver coin and the sons </w:t>
      </w:r>
      <w:r>
        <w:rPr>
          <w:sz w:val="20"/>
          <w:szCs w:val="18"/>
        </w:rPr>
        <w:tab/>
      </w:r>
      <w:r w:rsidRPr="007A5944">
        <w:rPr>
          <w:sz w:val="20"/>
          <w:szCs w:val="18"/>
        </w:rPr>
        <w:t xml:space="preserve">Why Jesus eats with </w:t>
      </w:r>
      <w:r w:rsidRPr="002C586D">
        <w:rPr>
          <w:sz w:val="20"/>
          <w:szCs w:val="18"/>
        </w:rPr>
        <w:t>tax collectors</w:t>
      </w:r>
      <w:r w:rsidRPr="007A5944">
        <w:rPr>
          <w:sz w:val="20"/>
          <w:szCs w:val="18"/>
        </w:rPr>
        <w:t xml:space="preserve"> and </w:t>
      </w:r>
      <w:proofErr w:type="gramStart"/>
      <w:r w:rsidRPr="007A5944">
        <w:rPr>
          <w:sz w:val="20"/>
          <w:szCs w:val="18"/>
        </w:rPr>
        <w:t>sinners</w:t>
      </w:r>
      <w:proofErr w:type="gramEnd"/>
    </w:p>
    <w:p w14:paraId="5E3A4006" w14:textId="77777777" w:rsidR="006F297A" w:rsidRPr="007A5944" w:rsidRDefault="006F297A" w:rsidP="006F297A">
      <w:pPr>
        <w:rPr>
          <w:sz w:val="20"/>
          <w:szCs w:val="18"/>
        </w:rPr>
      </w:pPr>
      <w:r w:rsidRPr="007A5944">
        <w:rPr>
          <w:sz w:val="20"/>
          <w:szCs w:val="18"/>
        </w:rPr>
        <w:t xml:space="preserve">16:1-13 </w:t>
      </w:r>
      <w:r>
        <w:rPr>
          <w:sz w:val="20"/>
          <w:szCs w:val="18"/>
        </w:rPr>
        <w:tab/>
      </w:r>
      <w:r>
        <w:rPr>
          <w:sz w:val="20"/>
          <w:szCs w:val="18"/>
        </w:rPr>
        <w:tab/>
      </w:r>
      <w:r w:rsidRPr="00A96A4F">
        <w:rPr>
          <w:sz w:val="20"/>
          <w:szCs w:val="18"/>
        </w:rPr>
        <w:t>The Parable of the Shrewd Manager</w:t>
      </w:r>
      <w:r>
        <w:rPr>
          <w:sz w:val="20"/>
          <w:szCs w:val="18"/>
        </w:rPr>
        <w:tab/>
      </w:r>
      <w:r w:rsidRPr="007A5944">
        <w:rPr>
          <w:sz w:val="20"/>
          <w:szCs w:val="18"/>
        </w:rPr>
        <w:t>Serve God with money</w:t>
      </w:r>
    </w:p>
    <w:p w14:paraId="7BB71033" w14:textId="77777777" w:rsidR="006F297A" w:rsidRPr="007A5944" w:rsidRDefault="006F297A" w:rsidP="006F297A">
      <w:pPr>
        <w:rPr>
          <w:sz w:val="20"/>
          <w:szCs w:val="18"/>
        </w:rPr>
      </w:pPr>
      <w:r w:rsidRPr="007A5944">
        <w:rPr>
          <w:sz w:val="20"/>
          <w:szCs w:val="18"/>
        </w:rPr>
        <w:t xml:space="preserve">16:19-31 </w:t>
      </w:r>
      <w:r>
        <w:rPr>
          <w:sz w:val="20"/>
          <w:szCs w:val="18"/>
        </w:rPr>
        <w:tab/>
      </w:r>
      <w:r w:rsidRPr="007A5944">
        <w:rPr>
          <w:sz w:val="20"/>
          <w:szCs w:val="18"/>
        </w:rPr>
        <w:t xml:space="preserve">The rich man and Lazarus </w:t>
      </w:r>
      <w:r>
        <w:rPr>
          <w:sz w:val="20"/>
          <w:szCs w:val="18"/>
        </w:rPr>
        <w:tab/>
      </w:r>
      <w:r>
        <w:rPr>
          <w:sz w:val="20"/>
          <w:szCs w:val="18"/>
        </w:rPr>
        <w:tab/>
      </w:r>
      <w:r>
        <w:rPr>
          <w:sz w:val="20"/>
          <w:szCs w:val="18"/>
        </w:rPr>
        <w:tab/>
      </w:r>
      <w:proofErr w:type="gramStart"/>
      <w:r w:rsidRPr="007A5944">
        <w:rPr>
          <w:sz w:val="20"/>
          <w:szCs w:val="18"/>
        </w:rPr>
        <w:t>The</w:t>
      </w:r>
      <w:proofErr w:type="gramEnd"/>
      <w:r w:rsidRPr="007A5944">
        <w:rPr>
          <w:sz w:val="20"/>
          <w:szCs w:val="18"/>
        </w:rPr>
        <w:t xml:space="preserve"> dangers of wealth and the gospel for the poor</w:t>
      </w:r>
    </w:p>
    <w:p w14:paraId="38F5758E" w14:textId="77777777" w:rsidR="006F297A" w:rsidRPr="007A5944" w:rsidRDefault="006F297A" w:rsidP="006F297A">
      <w:pPr>
        <w:rPr>
          <w:sz w:val="20"/>
          <w:szCs w:val="18"/>
        </w:rPr>
      </w:pPr>
      <w:r w:rsidRPr="007A5944">
        <w:rPr>
          <w:sz w:val="20"/>
          <w:szCs w:val="18"/>
        </w:rPr>
        <w:t xml:space="preserve">18:1-8 </w:t>
      </w:r>
      <w:r>
        <w:rPr>
          <w:sz w:val="20"/>
          <w:szCs w:val="18"/>
        </w:rPr>
        <w:tab/>
      </w:r>
      <w:r>
        <w:rPr>
          <w:sz w:val="20"/>
          <w:szCs w:val="18"/>
        </w:rPr>
        <w:tab/>
      </w:r>
      <w:r w:rsidRPr="007A5944">
        <w:rPr>
          <w:sz w:val="20"/>
          <w:szCs w:val="18"/>
        </w:rPr>
        <w:t xml:space="preserve">The widow and the judge </w:t>
      </w:r>
      <w:r>
        <w:rPr>
          <w:sz w:val="20"/>
          <w:szCs w:val="18"/>
        </w:rPr>
        <w:tab/>
      </w:r>
      <w:r>
        <w:rPr>
          <w:sz w:val="20"/>
          <w:szCs w:val="18"/>
        </w:rPr>
        <w:tab/>
      </w:r>
      <w:r>
        <w:rPr>
          <w:sz w:val="20"/>
          <w:szCs w:val="18"/>
        </w:rPr>
        <w:tab/>
      </w:r>
      <w:r w:rsidRPr="007A5944">
        <w:rPr>
          <w:sz w:val="20"/>
          <w:szCs w:val="18"/>
        </w:rPr>
        <w:t>Always pray and do not lose heart</w:t>
      </w:r>
    </w:p>
    <w:p w14:paraId="3BAB9A55" w14:textId="77777777" w:rsidR="006F297A" w:rsidRPr="007A5944" w:rsidRDefault="006F297A" w:rsidP="006F297A">
      <w:pPr>
        <w:rPr>
          <w:sz w:val="20"/>
          <w:szCs w:val="18"/>
        </w:rPr>
      </w:pPr>
      <w:r w:rsidRPr="007A5944">
        <w:rPr>
          <w:sz w:val="20"/>
          <w:szCs w:val="18"/>
        </w:rPr>
        <w:t xml:space="preserve">18:9-14 </w:t>
      </w:r>
      <w:r>
        <w:rPr>
          <w:sz w:val="20"/>
          <w:szCs w:val="18"/>
        </w:rPr>
        <w:tab/>
      </w:r>
      <w:r>
        <w:rPr>
          <w:sz w:val="20"/>
          <w:szCs w:val="18"/>
        </w:rPr>
        <w:tab/>
      </w:r>
      <w:r w:rsidRPr="007A5944">
        <w:rPr>
          <w:sz w:val="20"/>
          <w:szCs w:val="18"/>
        </w:rPr>
        <w:t xml:space="preserve">The Pharisee and the </w:t>
      </w:r>
      <w:r w:rsidRPr="002C586D">
        <w:rPr>
          <w:sz w:val="20"/>
          <w:szCs w:val="18"/>
        </w:rPr>
        <w:t>tax collector</w:t>
      </w:r>
      <w:r>
        <w:rPr>
          <w:sz w:val="20"/>
          <w:szCs w:val="18"/>
        </w:rPr>
        <w:tab/>
      </w:r>
      <w:r>
        <w:rPr>
          <w:sz w:val="20"/>
          <w:szCs w:val="18"/>
        </w:rPr>
        <w:tab/>
      </w:r>
      <w:r w:rsidRPr="007A5944">
        <w:rPr>
          <w:sz w:val="20"/>
          <w:szCs w:val="18"/>
        </w:rPr>
        <w:t>How does one become righteous before God?</w:t>
      </w:r>
    </w:p>
    <w:p w14:paraId="414C8F3D" w14:textId="77777777" w:rsidR="006F297A" w:rsidRPr="007A5944" w:rsidRDefault="006F297A" w:rsidP="006F297A">
      <w:pPr>
        <w:rPr>
          <w:sz w:val="20"/>
          <w:szCs w:val="18"/>
        </w:rPr>
      </w:pPr>
      <w:r w:rsidRPr="007A5944">
        <w:rPr>
          <w:sz w:val="20"/>
          <w:szCs w:val="18"/>
        </w:rPr>
        <w:t xml:space="preserve">19:11-27 </w:t>
      </w:r>
      <w:r>
        <w:rPr>
          <w:sz w:val="20"/>
          <w:szCs w:val="18"/>
        </w:rPr>
        <w:tab/>
      </w:r>
      <w:r w:rsidRPr="00DA145A">
        <w:rPr>
          <w:sz w:val="20"/>
          <w:szCs w:val="18"/>
        </w:rPr>
        <w:t>The Parable of the Ten Minas</w:t>
      </w:r>
      <w:r>
        <w:rPr>
          <w:sz w:val="20"/>
          <w:szCs w:val="18"/>
        </w:rPr>
        <w:tab/>
      </w:r>
      <w:r>
        <w:rPr>
          <w:sz w:val="20"/>
          <w:szCs w:val="18"/>
        </w:rPr>
        <w:tab/>
      </w:r>
      <w:r w:rsidRPr="007A5944">
        <w:rPr>
          <w:sz w:val="20"/>
          <w:szCs w:val="18"/>
        </w:rPr>
        <w:t>How shall we live until Jesus comes again?</w:t>
      </w:r>
    </w:p>
    <w:p w14:paraId="311FE144" w14:textId="77777777" w:rsidR="006F297A" w:rsidRPr="007A5944" w:rsidRDefault="006F297A" w:rsidP="006F297A">
      <w:pPr>
        <w:rPr>
          <w:sz w:val="20"/>
          <w:szCs w:val="18"/>
        </w:rPr>
      </w:pPr>
      <w:r w:rsidRPr="007A5944">
        <w:rPr>
          <w:sz w:val="20"/>
          <w:szCs w:val="18"/>
        </w:rPr>
        <w:t>Parable: "a made-up story, but still in accordance with daily life, which figuratively describes especially the nature of the kingdom of God"</w:t>
      </w:r>
    </w:p>
    <w:p w14:paraId="2F11B9D5" w14:textId="77777777" w:rsidR="006F297A" w:rsidRDefault="006F297A" w:rsidP="006F297A"/>
    <w:p w14:paraId="5612E8D5" w14:textId="77777777" w:rsidR="006F297A" w:rsidRDefault="006F297A" w:rsidP="006F297A">
      <w:pPr>
        <w:pStyle w:val="Heading2"/>
      </w:pPr>
      <w:bookmarkStart w:id="25" w:name="_Toc125313113"/>
      <w:r>
        <w:lastRenderedPageBreak/>
        <w:t>THE FIG TREE THAT BEARED NO FRUIT (13:6-9)</w:t>
      </w:r>
      <w:bookmarkEnd w:id="25"/>
    </w:p>
    <w:p w14:paraId="2E7B2605" w14:textId="77777777" w:rsidR="006F297A" w:rsidRPr="00EE7E2E" w:rsidRDefault="006F297A" w:rsidP="006F297A">
      <w:r w:rsidRPr="00EE7E2E">
        <w:t>1. To whom is the parable told? “Some” Jews (v. 1)</w:t>
      </w:r>
    </w:p>
    <w:p w14:paraId="456E6435" w14:textId="77777777" w:rsidR="006F297A" w:rsidRPr="00EE7E2E" w:rsidRDefault="006F297A" w:rsidP="006F297A">
      <w:r w:rsidRPr="00EE7E2E">
        <w:t>2. What is the context? Repentance (vv. 1-5)</w:t>
      </w:r>
    </w:p>
    <w:p w14:paraId="37072FA7" w14:textId="77777777" w:rsidR="006F297A" w:rsidRPr="00EE7E2E" w:rsidRDefault="006F297A" w:rsidP="006F297A">
      <w:pPr>
        <w:rPr>
          <w:b/>
          <w:bCs/>
        </w:rPr>
      </w:pPr>
      <w:r w:rsidRPr="00EE7E2E">
        <w:rPr>
          <w:b/>
          <w:bCs/>
        </w:rPr>
        <w:t>3. What metaphors are used?</w:t>
      </w:r>
    </w:p>
    <w:p w14:paraId="29BBF0D0" w14:textId="77777777" w:rsidR="006F297A" w:rsidRDefault="006F297A" w:rsidP="006F297A">
      <w:r>
        <w:t>The man/lord = God</w:t>
      </w:r>
    </w:p>
    <w:p w14:paraId="2A12188E" w14:textId="109E838B" w:rsidR="006F297A" w:rsidRDefault="006F297A" w:rsidP="006F297A">
      <w:r>
        <w:t xml:space="preserve">Vineyard = Israel/God's people </w:t>
      </w:r>
      <w:r w:rsidRPr="00C64F2D">
        <w:t>(</w:t>
      </w:r>
      <w:r w:rsidR="00DA771C">
        <w:t>Is</w:t>
      </w:r>
      <w:r w:rsidRPr="00C64F2D">
        <w:t xml:space="preserve"> 5:1-7, </w:t>
      </w:r>
      <w:proofErr w:type="spellStart"/>
      <w:r w:rsidRPr="00C64F2D">
        <w:t>Jer</w:t>
      </w:r>
      <w:proofErr w:type="spellEnd"/>
      <w:r w:rsidRPr="00C64F2D">
        <w:t xml:space="preserve"> 12:10)</w:t>
      </w:r>
    </w:p>
    <w:p w14:paraId="1344D3E2" w14:textId="77777777" w:rsidR="006F297A" w:rsidRDefault="006F297A" w:rsidP="006F297A">
      <w:r>
        <w:t>Fig tree = Israel/the temple (the parable replaces the curse of the fig tree in Matt/Mark, which stands for the temple/Israel that did not bear fruit)</w:t>
      </w:r>
    </w:p>
    <w:p w14:paraId="528145D7" w14:textId="77777777" w:rsidR="006F297A" w:rsidRDefault="006F297A" w:rsidP="006F297A">
      <w:r>
        <w:t>Cut down = judgment (same word in 3:9)</w:t>
      </w:r>
    </w:p>
    <w:p w14:paraId="4461208C" w14:textId="77777777" w:rsidR="006F297A" w:rsidRDefault="006F297A" w:rsidP="006F297A">
      <w:r w:rsidRPr="007964D0">
        <w:rPr>
          <w:i/>
          <w:iCs/>
        </w:rPr>
        <w:t xml:space="preserve">“The ax is already at the root of the trees, and every tree that does not produce good fruit will be </w:t>
      </w:r>
      <w:r w:rsidRPr="007964D0">
        <w:rPr>
          <w:i/>
          <w:iCs/>
          <w:u w:val="single"/>
        </w:rPr>
        <w:t>cut down</w:t>
      </w:r>
      <w:r w:rsidRPr="007964D0">
        <w:rPr>
          <w:i/>
          <w:iCs/>
        </w:rPr>
        <w:t xml:space="preserve"> and thrown into the fire.”</w:t>
      </w:r>
      <w:r>
        <w:t xml:space="preserve"> 3:</w:t>
      </w:r>
      <w:proofErr w:type="gramStart"/>
      <w:r>
        <w:t>9</w:t>
      </w:r>
      <w:proofErr w:type="gramEnd"/>
    </w:p>
    <w:p w14:paraId="5D2A73B9" w14:textId="17834F33" w:rsidR="006F297A" w:rsidRPr="00EE7E2E" w:rsidRDefault="006F297A" w:rsidP="006F297A">
      <w:pPr>
        <w:rPr>
          <w:b/>
          <w:bCs/>
        </w:rPr>
      </w:pPr>
      <w:r w:rsidRPr="00EE7E2E">
        <w:rPr>
          <w:b/>
          <w:bCs/>
        </w:rPr>
        <w:t xml:space="preserve">4. What is </w:t>
      </w:r>
      <w:r w:rsidR="00752327">
        <w:rPr>
          <w:b/>
          <w:bCs/>
        </w:rPr>
        <w:t xml:space="preserve">the </w:t>
      </w:r>
      <w:r w:rsidRPr="00EE7E2E">
        <w:rPr>
          <w:b/>
          <w:bCs/>
        </w:rPr>
        <w:t>important historical background?</w:t>
      </w:r>
    </w:p>
    <w:p w14:paraId="40A66A61" w14:textId="77777777" w:rsidR="006F297A" w:rsidRDefault="006F297A" w:rsidP="006F297A">
      <w:r>
        <w:t>Fertilizer was unusual, a sign of extra effort.</w:t>
      </w:r>
    </w:p>
    <w:p w14:paraId="4B4BF3D6" w14:textId="77777777" w:rsidR="006F297A" w:rsidRPr="00EE7E2E" w:rsidRDefault="006F297A" w:rsidP="006F297A">
      <w:pPr>
        <w:rPr>
          <w:b/>
          <w:bCs/>
        </w:rPr>
      </w:pPr>
      <w:r w:rsidRPr="00EE7E2E">
        <w:rPr>
          <w:b/>
          <w:bCs/>
        </w:rPr>
        <w:t>5. What is the point?</w:t>
      </w:r>
    </w:p>
    <w:p w14:paraId="3BD64876" w14:textId="77777777" w:rsidR="006F297A" w:rsidRDefault="006F297A" w:rsidP="006F297A">
      <w:r>
        <w:t>Israel has not borne the fruit God expected. They must repent to avoid judgment. There is still time because God is gracious, but they do not know how long they have (vv. 1-5, 9). The last days have begun with Jesus. Judgment is coming soon.</w:t>
      </w:r>
    </w:p>
    <w:p w14:paraId="26A6AA0A" w14:textId="77777777" w:rsidR="006F297A" w:rsidRPr="00EE7E2E" w:rsidRDefault="006F297A" w:rsidP="006F297A">
      <w:pPr>
        <w:rPr>
          <w:b/>
          <w:bCs/>
        </w:rPr>
      </w:pPr>
      <w:r w:rsidRPr="00EE7E2E">
        <w:rPr>
          <w:b/>
          <w:bCs/>
        </w:rPr>
        <w:t>6. What does the parable mean for us?</w:t>
      </w:r>
    </w:p>
    <w:p w14:paraId="62D60CEF" w14:textId="17D5559C" w:rsidR="006F297A" w:rsidRDefault="006F297A" w:rsidP="006F297A">
      <w:r>
        <w:t>You don't know when you will die or when Jesus will come again. Do not plan to become a Christian when you are about to die.</w:t>
      </w:r>
    </w:p>
    <w:p w14:paraId="48BB1BB8" w14:textId="77777777" w:rsidR="006F297A" w:rsidRDefault="006F297A" w:rsidP="006F297A">
      <w:r>
        <w:t>A judgment came in the year 70 when the temple was destroyed (Luke 21:22-23), but we have been grafted into God's tree by faith (Romans 11). Jesus bears the fruit God expects for us (John 15:1-8).</w:t>
      </w:r>
    </w:p>
    <w:p w14:paraId="4D233517" w14:textId="77777777" w:rsidR="006F297A" w:rsidRDefault="006F297A" w:rsidP="006F297A">
      <w:r>
        <w:t xml:space="preserve"> </w:t>
      </w:r>
    </w:p>
    <w:p w14:paraId="1F75849F" w14:textId="77777777" w:rsidR="006D21CE" w:rsidRDefault="006D21CE" w:rsidP="006D21CE">
      <w:pPr>
        <w:pStyle w:val="Heading2"/>
      </w:pPr>
      <w:bookmarkStart w:id="26" w:name="_Toc125313114"/>
      <w:r w:rsidRPr="006D21CE">
        <w:t>THE PARABLE OF THE GREAT BANQUET (14:16-24)</w:t>
      </w:r>
      <w:bookmarkEnd w:id="26"/>
    </w:p>
    <w:p w14:paraId="73EB35E5" w14:textId="6E420C99" w:rsidR="006F297A" w:rsidRDefault="006F297A" w:rsidP="006F297A">
      <w:r>
        <w:t>1. To whom is the parable told? One of the guests while others listened (vv. 15-16, 24)</w:t>
      </w:r>
    </w:p>
    <w:p w14:paraId="217F8C2D" w14:textId="77777777" w:rsidR="006F297A" w:rsidRDefault="006F297A" w:rsidP="006F297A">
      <w:r>
        <w:t>2. What is the context? A dinner party with a Pharisee (vv. 1-14)</w:t>
      </w:r>
    </w:p>
    <w:p w14:paraId="35316919" w14:textId="76EA3BFF" w:rsidR="006F297A" w:rsidRDefault="006F297A" w:rsidP="006F297A">
      <w:r>
        <w:lastRenderedPageBreak/>
        <w:t xml:space="preserve">3. What is </w:t>
      </w:r>
      <w:r w:rsidR="002F651C">
        <w:t xml:space="preserve">the </w:t>
      </w:r>
      <w:r>
        <w:t xml:space="preserve">important historical background? They had been invited in advance and had already said yes. </w:t>
      </w:r>
      <w:r w:rsidR="00752327">
        <w:t>It was a b</w:t>
      </w:r>
      <w:r>
        <w:t>ig insult to make poor excuses when the actual day came.</w:t>
      </w:r>
    </w:p>
    <w:p w14:paraId="4399BA40" w14:textId="77777777" w:rsidR="006F297A" w:rsidRPr="002D1871" w:rsidRDefault="006F297A" w:rsidP="006F297A">
      <w:pPr>
        <w:rPr>
          <w:b/>
          <w:bCs/>
        </w:rPr>
      </w:pPr>
      <w:r w:rsidRPr="002D1871">
        <w:rPr>
          <w:b/>
          <w:bCs/>
        </w:rPr>
        <w:t>4. What metaphors are used?</w:t>
      </w:r>
    </w:p>
    <w:p w14:paraId="7B8AFEBD" w14:textId="77777777" w:rsidR="006F297A" w:rsidRDefault="006F297A" w:rsidP="006F297A">
      <w:r>
        <w:t>The man/lord = God</w:t>
      </w:r>
    </w:p>
    <w:p w14:paraId="1E5BA288" w14:textId="77777777" w:rsidR="006F297A" w:rsidRDefault="006F297A" w:rsidP="006F297A">
      <w:r>
        <w:t>Feast = Messiah's feast in the new age</w:t>
      </w:r>
    </w:p>
    <w:p w14:paraId="3C76F746" w14:textId="7281A6E6" w:rsidR="006F297A" w:rsidRDefault="006F297A" w:rsidP="006F297A">
      <w:r>
        <w:t>Th</w:t>
      </w:r>
      <w:r w:rsidR="000866EC">
        <w:t xml:space="preserve">ose who were </w:t>
      </w:r>
      <w:r>
        <w:t xml:space="preserve">invited = Israel who had heard God's words through the prophets and </w:t>
      </w:r>
      <w:proofErr w:type="gramStart"/>
      <w:r>
        <w:t>entered into</w:t>
      </w:r>
      <w:proofErr w:type="gramEnd"/>
      <w:r>
        <w:t xml:space="preserve"> a covenant with God</w:t>
      </w:r>
    </w:p>
    <w:p w14:paraId="3AF9174A" w14:textId="77777777" w:rsidR="006F297A" w:rsidRDefault="006F297A" w:rsidP="006F297A">
      <w:r>
        <w:t>The servant = Jesus? The apostles?</w:t>
      </w:r>
    </w:p>
    <w:p w14:paraId="00FF4A14" w14:textId="77777777" w:rsidR="006F297A" w:rsidRDefault="006F297A" w:rsidP="006F297A">
      <w:r>
        <w:t>The people = The outcasts who were not usually invited to a celebration (v. 13)</w:t>
      </w:r>
    </w:p>
    <w:p w14:paraId="5CC98CB9" w14:textId="77777777" w:rsidR="006F297A" w:rsidRPr="002D1871" w:rsidRDefault="006F297A" w:rsidP="006F297A">
      <w:pPr>
        <w:rPr>
          <w:b/>
          <w:bCs/>
        </w:rPr>
      </w:pPr>
      <w:r w:rsidRPr="002D1871">
        <w:rPr>
          <w:b/>
          <w:bCs/>
        </w:rPr>
        <w:t>5. What is the point?</w:t>
      </w:r>
    </w:p>
    <w:p w14:paraId="3B287C89" w14:textId="77777777" w:rsidR="006F297A" w:rsidRDefault="006F297A" w:rsidP="006F297A">
      <w:r>
        <w:t>The Jews had the scriptures and their history inviting them into the kingdom of God, but they rejected it when Jesus and the disciples came with the final call. Instead, unexpected groups of people accepted the gospel.</w:t>
      </w:r>
    </w:p>
    <w:p w14:paraId="1B3E6538" w14:textId="77777777" w:rsidR="006F297A" w:rsidRDefault="006F297A" w:rsidP="006F297A">
      <w:r>
        <w:t xml:space="preserve">Jesus switches to </w:t>
      </w:r>
      <w:r w:rsidRPr="00041A3C">
        <w:rPr>
          <w:i/>
          <w:iCs/>
        </w:rPr>
        <w:t>"you"</w:t>
      </w:r>
      <w:r>
        <w:t xml:space="preserve"> in v. 24 and speaks to the guests. It is his feast that the parable is about. The Pharisee and his guests must not reject Jesus.</w:t>
      </w:r>
    </w:p>
    <w:p w14:paraId="43BDD9D4" w14:textId="77777777" w:rsidR="006F297A" w:rsidRPr="002D1871" w:rsidRDefault="006F297A" w:rsidP="006F297A">
      <w:pPr>
        <w:rPr>
          <w:b/>
          <w:bCs/>
        </w:rPr>
      </w:pPr>
      <w:r w:rsidRPr="002D1871">
        <w:rPr>
          <w:b/>
          <w:bCs/>
        </w:rPr>
        <w:t>6. What does the parable mean for us?</w:t>
      </w:r>
    </w:p>
    <w:p w14:paraId="655A749A" w14:textId="77777777" w:rsidR="006F297A" w:rsidRDefault="006F297A" w:rsidP="006F297A">
      <w:r>
        <w:t xml:space="preserve">“There is still room.” There is always room for more. That is why Jesus is delaying his return (2 Pet 3:9). Unexpected people may respond to the gospel. We </w:t>
      </w:r>
      <w:proofErr w:type="gramStart"/>
      <w:r>
        <w:t>have to</w:t>
      </w:r>
      <w:proofErr w:type="gramEnd"/>
      <w:r>
        <w:t xml:space="preserve"> “c</w:t>
      </w:r>
      <w:r w:rsidRPr="00A96A4F">
        <w:t>ompel them to come in</w:t>
      </w:r>
      <w:r>
        <w:t>”.</w:t>
      </w:r>
    </w:p>
    <w:p w14:paraId="5A3828F0" w14:textId="77777777" w:rsidR="006F297A" w:rsidRDefault="006F297A" w:rsidP="006F297A">
      <w:r>
        <w:t xml:space="preserve"> </w:t>
      </w:r>
    </w:p>
    <w:p w14:paraId="383DEC05" w14:textId="77777777" w:rsidR="006D21CE" w:rsidRDefault="006D21CE" w:rsidP="006D21CE">
      <w:pPr>
        <w:pStyle w:val="Heading2"/>
      </w:pPr>
      <w:bookmarkStart w:id="27" w:name="_Toc125313115"/>
      <w:r w:rsidRPr="006D21CE">
        <w:t>THE PARABLE OF THE SHREWD MANAGER (16:1-13)</w:t>
      </w:r>
      <w:bookmarkEnd w:id="27"/>
    </w:p>
    <w:p w14:paraId="5DF0B8E7" w14:textId="130C8D91" w:rsidR="006F297A" w:rsidRDefault="006F297A" w:rsidP="006F297A">
      <w:r>
        <w:t xml:space="preserve">1. Jesus' disciples have something to learn about long-term thinking and how to transfer </w:t>
      </w:r>
      <w:r w:rsidR="00752327">
        <w:t>it</w:t>
      </w:r>
      <w:r>
        <w:t xml:space="preserve"> to God's kingdom. (v. 8b)</w:t>
      </w:r>
    </w:p>
    <w:p w14:paraId="76F26B2D" w14:textId="381FF544" w:rsidR="006F297A" w:rsidRDefault="006F297A" w:rsidP="006F297A">
      <w:r>
        <w:t>Example 1: Be generous and invest in God's kingdom (v. 9)</w:t>
      </w:r>
    </w:p>
    <w:p w14:paraId="4D06A7D1" w14:textId="639FA4C1" w:rsidR="006F297A" w:rsidRDefault="006F297A" w:rsidP="006F297A">
      <w:r>
        <w:t>Example 2: Good handling of money is a sign that we can manage things in God's kingdom (vv. 10-11)</w:t>
      </w:r>
    </w:p>
    <w:p w14:paraId="1360CA2E" w14:textId="7E8058FA" w:rsidR="006F297A" w:rsidRDefault="006F297A" w:rsidP="006F297A">
      <w:r>
        <w:t>Example 3: It is important how we manage everything we borrow in our earthly life (v. 12)</w:t>
      </w:r>
    </w:p>
    <w:p w14:paraId="0339049B" w14:textId="77777777" w:rsidR="006F297A" w:rsidRDefault="006F297A" w:rsidP="006F297A">
      <w:r>
        <w:lastRenderedPageBreak/>
        <w:t>2. We must not become so "financially sensible" that we trust more in money than in God.</w:t>
      </w:r>
    </w:p>
    <w:p w14:paraId="3D726322" w14:textId="77777777" w:rsidR="006F297A" w:rsidRDefault="006F297A" w:rsidP="006F297A">
      <w:r>
        <w:t xml:space="preserve"> </w:t>
      </w:r>
    </w:p>
    <w:p w14:paraId="7716EF7C" w14:textId="77777777" w:rsidR="00247CD6" w:rsidRDefault="00247CD6" w:rsidP="00247CD6">
      <w:pPr>
        <w:pStyle w:val="Heading2"/>
      </w:pPr>
      <w:bookmarkStart w:id="28" w:name="_Toc125313116"/>
      <w:r w:rsidRPr="00247CD6">
        <w:t>ZACCHAEUS (19:1-10)</w:t>
      </w:r>
      <w:bookmarkEnd w:id="28"/>
    </w:p>
    <w:p w14:paraId="29BF41BA" w14:textId="1AAE9F11" w:rsidR="006F297A" w:rsidRDefault="00C86A5B" w:rsidP="006F297A">
      <w:r>
        <w:t>The c</w:t>
      </w:r>
      <w:r w:rsidR="006F297A">
        <w:t>limax in the travelogue?</w:t>
      </w:r>
    </w:p>
    <w:p w14:paraId="29494879" w14:textId="380F4BA3" w:rsidR="006F297A" w:rsidRDefault="006F297A" w:rsidP="006F297A">
      <w:r>
        <w:t>C</w:t>
      </w:r>
      <w:r w:rsidRPr="00C07EBA">
        <w:t>hief tax collector</w:t>
      </w:r>
      <w:r>
        <w:t xml:space="preserve"> + </w:t>
      </w:r>
      <w:r w:rsidRPr="00C07EBA">
        <w:t>wealthy</w:t>
      </w:r>
    </w:p>
    <w:p w14:paraId="7B6E23DE" w14:textId="62BC1472" w:rsidR="006F297A" w:rsidRDefault="006F297A" w:rsidP="006F297A">
      <w:r w:rsidRPr="00041A3C">
        <w:rPr>
          <w:i/>
          <w:iCs/>
        </w:rPr>
        <w:t>"I must stay at your house today.</w:t>
      </w:r>
      <w:r w:rsidR="00041A3C">
        <w:rPr>
          <w:i/>
          <w:iCs/>
        </w:rPr>
        <w:t>"</w:t>
      </w:r>
      <w:r>
        <w:t xml:space="preserve"> 19:</w:t>
      </w:r>
      <w:proofErr w:type="gramStart"/>
      <w:r>
        <w:t>5b</w:t>
      </w:r>
      <w:proofErr w:type="gramEnd"/>
    </w:p>
    <w:p w14:paraId="4B62FAA7" w14:textId="4439B09C" w:rsidR="006F297A" w:rsidRPr="00041A3C" w:rsidRDefault="006F297A" w:rsidP="006F297A">
      <w:pPr>
        <w:rPr>
          <w:i/>
          <w:iCs/>
        </w:rPr>
      </w:pPr>
      <w:r w:rsidRPr="00041A3C">
        <w:rPr>
          <w:i/>
          <w:iCs/>
        </w:rPr>
        <w:t>"Today salvation has come to this house, because this man, too, is a son of Abraham."</w:t>
      </w:r>
    </w:p>
    <w:p w14:paraId="2F36AE03" w14:textId="743932FA" w:rsidR="006F297A" w:rsidRPr="00A9339F" w:rsidRDefault="006F297A" w:rsidP="006F297A">
      <w:pPr>
        <w:rPr>
          <w:i/>
          <w:iCs/>
        </w:rPr>
      </w:pPr>
      <w:r>
        <w:t>v. 10 is a key verse for the entire Gospel of Luke: "</w:t>
      </w:r>
      <w:r w:rsidRPr="00A9339F">
        <w:rPr>
          <w:i/>
          <w:iCs/>
        </w:rPr>
        <w:t>For the Son of Man came to seek and to save the lost."</w:t>
      </w:r>
    </w:p>
    <w:p w14:paraId="5FBE7EA8" w14:textId="516586A6" w:rsidR="006F297A" w:rsidRDefault="006F297A" w:rsidP="006F297A">
      <w:r>
        <w:t>Zacchaeus becomes the example of whom Jesus came to save. A sinner who repents and comes to faith.</w:t>
      </w:r>
    </w:p>
    <w:p w14:paraId="2A0DDD82" w14:textId="77777777" w:rsidR="006F297A" w:rsidRDefault="006F297A" w:rsidP="006F297A">
      <w:r>
        <w:t xml:space="preserve"> </w:t>
      </w:r>
    </w:p>
    <w:p w14:paraId="70F77BF8" w14:textId="77777777" w:rsidR="006F297A" w:rsidRDefault="006F297A" w:rsidP="006F297A">
      <w:pPr>
        <w:pStyle w:val="Heading1"/>
      </w:pPr>
      <w:bookmarkStart w:id="29" w:name="_Toc125313117"/>
      <w:r>
        <w:t>PART 3: IN JERUSALEM 19:28 - 24:53</w:t>
      </w:r>
      <w:bookmarkEnd w:id="29"/>
    </w:p>
    <w:p w14:paraId="4EC15F8A" w14:textId="77777777" w:rsidR="00247CD6" w:rsidRDefault="00247CD6" w:rsidP="00247CD6">
      <w:pPr>
        <w:pStyle w:val="Heading2"/>
      </w:pPr>
      <w:bookmarkStart w:id="30" w:name="_Toc125313118"/>
      <w:r w:rsidRPr="00247CD6">
        <w:t>THE PARABLE OF THE TENANTS (20:9-19)</w:t>
      </w:r>
      <w:bookmarkEnd w:id="30"/>
    </w:p>
    <w:p w14:paraId="21011542" w14:textId="77777777" w:rsidR="00406772" w:rsidRPr="00406772" w:rsidRDefault="006F297A" w:rsidP="006F297A">
      <w:pPr>
        <w:rPr>
          <w:b/>
          <w:bCs/>
        </w:rPr>
      </w:pPr>
      <w:r w:rsidRPr="00406772">
        <w:rPr>
          <w:b/>
          <w:bCs/>
        </w:rPr>
        <w:t xml:space="preserve">1. What is the context? </w:t>
      </w:r>
    </w:p>
    <w:p w14:paraId="35E3ED8C" w14:textId="1CE258FF" w:rsidR="006F297A" w:rsidRDefault="006F297A" w:rsidP="006F297A">
      <w:r>
        <w:t>Question of authority in the temple square (vv. 1-8)</w:t>
      </w:r>
    </w:p>
    <w:p w14:paraId="2A3EE918" w14:textId="77777777" w:rsidR="00406772" w:rsidRPr="00406772" w:rsidRDefault="006F297A" w:rsidP="006F297A">
      <w:pPr>
        <w:rPr>
          <w:b/>
          <w:bCs/>
        </w:rPr>
      </w:pPr>
      <w:r w:rsidRPr="00406772">
        <w:rPr>
          <w:b/>
          <w:bCs/>
        </w:rPr>
        <w:t xml:space="preserve">2. To whom is the parable told? </w:t>
      </w:r>
    </w:p>
    <w:p w14:paraId="041CD294" w14:textId="4ABDABF0" w:rsidR="006F297A" w:rsidRDefault="006F297A" w:rsidP="006F297A">
      <w:r>
        <w:t>The chief priests, the scribes</w:t>
      </w:r>
      <w:r w:rsidR="000866EC">
        <w:t>,</w:t>
      </w:r>
      <w:r>
        <w:t xml:space="preserve"> and the elders (v</w:t>
      </w:r>
      <w:r w:rsidR="00B72B2F">
        <w:t>v</w:t>
      </w:r>
      <w:r>
        <w:t>. 1, 19)</w:t>
      </w:r>
    </w:p>
    <w:p w14:paraId="60C72C83" w14:textId="72ECC06F" w:rsidR="006F297A" w:rsidRPr="00406772" w:rsidRDefault="006F297A" w:rsidP="006F297A">
      <w:pPr>
        <w:rPr>
          <w:b/>
          <w:bCs/>
        </w:rPr>
      </w:pPr>
      <w:r w:rsidRPr="00406772">
        <w:rPr>
          <w:b/>
          <w:bCs/>
        </w:rPr>
        <w:t xml:space="preserve">3. What is </w:t>
      </w:r>
      <w:r w:rsidR="000866EC" w:rsidRPr="00406772">
        <w:rPr>
          <w:b/>
          <w:bCs/>
        </w:rPr>
        <w:t xml:space="preserve">the </w:t>
      </w:r>
      <w:r w:rsidRPr="00406772">
        <w:rPr>
          <w:b/>
          <w:bCs/>
        </w:rPr>
        <w:t>important historical background?</w:t>
      </w:r>
    </w:p>
    <w:p w14:paraId="540398FF" w14:textId="77777777" w:rsidR="006F297A" w:rsidRPr="00406772" w:rsidRDefault="006F297A" w:rsidP="006F297A">
      <w:pPr>
        <w:rPr>
          <w:b/>
          <w:bCs/>
        </w:rPr>
      </w:pPr>
      <w:r w:rsidRPr="00406772">
        <w:rPr>
          <w:b/>
          <w:bCs/>
        </w:rPr>
        <w:t>4. What metaphors are used?</w:t>
      </w:r>
    </w:p>
    <w:p w14:paraId="29114EB2" w14:textId="77777777" w:rsidR="006F297A" w:rsidRDefault="006F297A" w:rsidP="006F297A">
      <w:r>
        <w:t>The owner of the vineyard (Israel) = God</w:t>
      </w:r>
    </w:p>
    <w:p w14:paraId="1804D743" w14:textId="77777777" w:rsidR="006F297A" w:rsidRDefault="006F297A" w:rsidP="006F297A">
      <w:r>
        <w:t>The winegrowers = The Jewish leaders</w:t>
      </w:r>
    </w:p>
    <w:p w14:paraId="0CC2DB97" w14:textId="77777777" w:rsidR="006F297A" w:rsidRDefault="006F297A" w:rsidP="006F297A">
      <w:r>
        <w:t>The servants = OT prophets</w:t>
      </w:r>
    </w:p>
    <w:p w14:paraId="2A6EF6D0" w14:textId="0CD8C640" w:rsidR="006F297A" w:rsidRDefault="006F297A" w:rsidP="006F297A">
      <w:r>
        <w:t>The Son</w:t>
      </w:r>
      <w:r w:rsidR="00072B4F">
        <w:t xml:space="preserve"> </w:t>
      </w:r>
      <w:r>
        <w:t>= Jesus (3:22)</w:t>
      </w:r>
    </w:p>
    <w:p w14:paraId="7DFF63EC" w14:textId="7951E7F2" w:rsidR="006F297A" w:rsidRDefault="006F297A" w:rsidP="006F297A">
      <w:r>
        <w:t>Others = The apostles and their associates? Later: Gentile Christian leaders?</w:t>
      </w:r>
    </w:p>
    <w:p w14:paraId="49A9572F" w14:textId="77777777" w:rsidR="006F297A" w:rsidRPr="00406772" w:rsidRDefault="006F297A" w:rsidP="00406772">
      <w:pPr>
        <w:rPr>
          <w:b/>
          <w:bCs/>
        </w:rPr>
      </w:pPr>
      <w:r w:rsidRPr="00406772">
        <w:rPr>
          <w:b/>
          <w:bCs/>
        </w:rPr>
        <w:lastRenderedPageBreak/>
        <w:t>5. What is the point?</w:t>
      </w:r>
    </w:p>
    <w:p w14:paraId="0082890F" w14:textId="7E346A99" w:rsidR="006F297A" w:rsidRDefault="006F297A" w:rsidP="006F297A">
      <w:r>
        <w:t xml:space="preserve">The context is authority, but Israel's leaders have never respected God's leadership. None of the prophets were respected, and neither was Jesus. Jesus does not bother to say where he gets his authority from because he knows that they </w:t>
      </w:r>
      <w:r w:rsidR="00072B4F">
        <w:t xml:space="preserve">are </w:t>
      </w:r>
      <w:r>
        <w:t xml:space="preserve">not going to respect </w:t>
      </w:r>
      <w:r w:rsidR="00072B4F">
        <w:t>i</w:t>
      </w:r>
      <w:r>
        <w:t>t anyway.</w:t>
      </w:r>
    </w:p>
    <w:p w14:paraId="2AD0B5E7" w14:textId="7B03C4C2" w:rsidR="006F297A" w:rsidRDefault="006F297A" w:rsidP="006F297A">
      <w:r>
        <w:t>The privilege of leading God's people is taken from the priests, scribes</w:t>
      </w:r>
      <w:r w:rsidR="00072B4F">
        <w:t>,</w:t>
      </w:r>
      <w:r>
        <w:t xml:space="preserve"> and elders and given to the apostles and other faithful leaders. The 12 apostles represent the new Israel. The current leaders will lose their authority and be punished and rejected by God. And Jesus will die as a fulfillment of the Old Testament.</w:t>
      </w:r>
    </w:p>
    <w:p w14:paraId="23DF3444" w14:textId="36F492B8" w:rsidR="006F297A" w:rsidRDefault="006F297A" w:rsidP="006F297A">
      <w:r>
        <w:t xml:space="preserve">But: The kingdom of God will not be taken from the Jews and given to the Gentiles; it is the leadership that will be replaced, but the people </w:t>
      </w:r>
      <w:r w:rsidR="00072B4F">
        <w:t xml:space="preserve">will </w:t>
      </w:r>
      <w:r>
        <w:t>remain the same. God does not plant a new vineyard.</w:t>
      </w:r>
    </w:p>
    <w:p w14:paraId="44E4CF69" w14:textId="77777777" w:rsidR="006F297A" w:rsidRDefault="006F297A" w:rsidP="006F297A">
      <w:r w:rsidRPr="00EE7E2E">
        <w:rPr>
          <w:b/>
          <w:bCs/>
        </w:rPr>
        <w:t>6. What does the parable mean for us?</w:t>
      </w:r>
      <w:r>
        <w:t xml:space="preserve"> </w:t>
      </w:r>
    </w:p>
    <w:p w14:paraId="18F5C1E8" w14:textId="77777777" w:rsidR="006F297A" w:rsidRDefault="006F297A" w:rsidP="006F297A">
      <w:r>
        <w:t>Rejecting Jesus leads to judgment. We need to make sure people are aware of this.</w:t>
      </w:r>
    </w:p>
    <w:p w14:paraId="271C997B" w14:textId="77777777" w:rsidR="006F297A" w:rsidRDefault="006F297A" w:rsidP="006F297A"/>
    <w:p w14:paraId="0F38C001" w14:textId="77777777" w:rsidR="006F297A" w:rsidRDefault="006F297A" w:rsidP="006F297A">
      <w:pPr>
        <w:pStyle w:val="Heading2"/>
      </w:pPr>
      <w:bookmarkStart w:id="31" w:name="_Toc125313119"/>
      <w:r>
        <w:t>JESUS ​​FORECASTS THE DESTRUCTION OF THE TEMPLE (21:5-36)</w:t>
      </w:r>
      <w:bookmarkEnd w:id="31"/>
    </w:p>
    <w:p w14:paraId="0F2AA24F" w14:textId="4473D64D" w:rsidR="006F297A" w:rsidRDefault="006F297A" w:rsidP="006F297A">
      <w:r>
        <w:rPr>
          <w:rFonts w:ascii="Segoe UI Symbol" w:hAnsi="Segoe UI Symbol" w:cs="Segoe UI Symbol"/>
        </w:rPr>
        <w:t>➡</w:t>
      </w:r>
      <w:r>
        <w:t xml:space="preserve"> 19:41-44: Jerusalem will be destroyed because they rejected Jesus</w:t>
      </w:r>
      <w:r w:rsidR="00072B4F">
        <w:t>.</w:t>
      </w:r>
    </w:p>
    <w:p w14:paraId="71A17029" w14:textId="77777777" w:rsidR="006F297A" w:rsidRDefault="006F297A" w:rsidP="006F297A">
      <w:r>
        <w:rPr>
          <w:rFonts w:ascii="Segoe UI Symbol" w:hAnsi="Segoe UI Symbol" w:cs="Segoe UI Symbol"/>
        </w:rPr>
        <w:t>➡</w:t>
      </w:r>
      <w:r>
        <w:t xml:space="preserve"> 19:45-46: </w:t>
      </w:r>
      <w:r w:rsidRPr="00A9339F">
        <w:rPr>
          <w:i/>
          <w:iCs/>
        </w:rPr>
        <w:t>"den of robbers"</w:t>
      </w:r>
      <w:r>
        <w:t xml:space="preserve"> from </w:t>
      </w:r>
      <w:proofErr w:type="spellStart"/>
      <w:r>
        <w:t>Jer</w:t>
      </w:r>
      <w:proofErr w:type="spellEnd"/>
      <w:r>
        <w:t xml:space="preserve"> 7, where God says that the temple will be destroyed (586 BC)</w:t>
      </w:r>
    </w:p>
    <w:p w14:paraId="5958CF53" w14:textId="6725CF17" w:rsidR="006F297A" w:rsidRDefault="006F297A" w:rsidP="006F297A">
      <w:r>
        <w:t xml:space="preserve">Context (vv. 5-7): When the temple will be destroyed, and what </w:t>
      </w:r>
      <w:r w:rsidR="00090B81">
        <w:t xml:space="preserve">are </w:t>
      </w:r>
      <w:r>
        <w:t xml:space="preserve">the </w:t>
      </w:r>
      <w:r w:rsidR="00090B81">
        <w:t xml:space="preserve">warning </w:t>
      </w:r>
      <w:r>
        <w:t>sign</w:t>
      </w:r>
      <w:r w:rsidR="00090B81">
        <w:t>s?</w:t>
      </w:r>
    </w:p>
    <w:p w14:paraId="3F169BDD" w14:textId="42D30B03" w:rsidR="006F297A" w:rsidRDefault="006F297A" w:rsidP="006F297A">
      <w:r>
        <w:t>v</w:t>
      </w:r>
      <w:r w:rsidR="00B72B2F">
        <w:t>v</w:t>
      </w:r>
      <w:r>
        <w:t>. 8-19: What the disciples will experience before the temple is destroyed.</w:t>
      </w:r>
    </w:p>
    <w:p w14:paraId="616638A9" w14:textId="101EA32C" w:rsidR="006F297A" w:rsidRDefault="006F297A" w:rsidP="006F297A">
      <w:r>
        <w:t>vv. 20–24: Signs that destruction is near (Jewish war</w:t>
      </w:r>
      <w:r w:rsidR="00090B81">
        <w:t>,</w:t>
      </w:r>
      <w:r>
        <w:t xml:space="preserve"> 66-70 AD). This was a judgment on Jerusalem (vv. 22-24), and Gentiles were to gain control.</w:t>
      </w:r>
    </w:p>
    <w:p w14:paraId="2998A142" w14:textId="355A590B" w:rsidR="006F297A" w:rsidRDefault="006F297A" w:rsidP="006F297A">
      <w:r>
        <w:t>v</w:t>
      </w:r>
      <w:r w:rsidR="00B72B2F">
        <w:t>v</w:t>
      </w:r>
      <w:r>
        <w:t xml:space="preserve">. 25-28: Jesus returns after the destruction of the </w:t>
      </w:r>
      <w:proofErr w:type="gramStart"/>
      <w:r>
        <w:t>temple</w:t>
      </w:r>
      <w:proofErr w:type="gramEnd"/>
    </w:p>
    <w:p w14:paraId="5F6F3019" w14:textId="6616C480" w:rsidR="006F297A" w:rsidRDefault="006F297A" w:rsidP="006F297A">
      <w:r>
        <w:t>v</w:t>
      </w:r>
      <w:r w:rsidR="00B72B2F">
        <w:t>v</w:t>
      </w:r>
      <w:r>
        <w:t>. 29-33: The destruction of the temple will happen within a generation (about 40 years), and that means that the return can happen at any time after this.</w:t>
      </w:r>
    </w:p>
    <w:p w14:paraId="47952817" w14:textId="3BEA64FF" w:rsidR="006F297A" w:rsidRDefault="006F297A" w:rsidP="006F297A">
      <w:r>
        <w:t>v</w:t>
      </w:r>
      <w:r w:rsidR="00B72B2F">
        <w:t>v</w:t>
      </w:r>
      <w:r>
        <w:t>. 34-36: The application is to be spiritually awake and ready for Jesus' return every day and to pray for strength to persevere.</w:t>
      </w:r>
    </w:p>
    <w:p w14:paraId="402FE19B" w14:textId="77777777" w:rsidR="006F297A" w:rsidRPr="00A9339F" w:rsidRDefault="006F297A" w:rsidP="006F297A">
      <w:pPr>
        <w:rPr>
          <w:i/>
          <w:iCs/>
        </w:rPr>
      </w:pPr>
      <w:r w:rsidRPr="00A9339F">
        <w:rPr>
          <w:i/>
          <w:iCs/>
        </w:rPr>
        <w:lastRenderedPageBreak/>
        <w:t xml:space="preserve">“The members of the church in Jerusalem, by means of a word given by a revelation to trustworthy persons there, were ordered to leave the city before the war began and settle in a village in </w:t>
      </w:r>
      <w:proofErr w:type="spellStart"/>
      <w:r w:rsidRPr="00A9339F">
        <w:rPr>
          <w:i/>
          <w:iCs/>
        </w:rPr>
        <w:t>Perea</w:t>
      </w:r>
      <w:proofErr w:type="spellEnd"/>
      <w:r w:rsidRPr="00A9339F">
        <w:rPr>
          <w:i/>
          <w:iCs/>
        </w:rPr>
        <w:t xml:space="preserve"> called Pella. Those who believed in Christ emigrated to Pella from Jerusalem.”</w:t>
      </w:r>
    </w:p>
    <w:p w14:paraId="07EEDCB1" w14:textId="77777777" w:rsidR="006F297A" w:rsidRPr="00EE7E2E" w:rsidRDefault="006F297A" w:rsidP="006F297A">
      <w:pPr>
        <w:rPr>
          <w:i/>
          <w:iCs/>
        </w:rPr>
      </w:pPr>
      <w:r w:rsidRPr="00EE7E2E">
        <w:rPr>
          <w:i/>
          <w:iCs/>
        </w:rPr>
        <w:t>The church historian Eusebius (early 4th century), Church history 3.5.</w:t>
      </w:r>
    </w:p>
    <w:p w14:paraId="71951C8F" w14:textId="25C068AA" w:rsidR="006F297A" w:rsidRPr="00A9339F" w:rsidRDefault="006F297A" w:rsidP="006F297A">
      <w:pPr>
        <w:rPr>
          <w:i/>
          <w:iCs/>
        </w:rPr>
      </w:pPr>
      <w:r w:rsidRPr="00A9339F">
        <w:rPr>
          <w:i/>
          <w:iCs/>
        </w:rPr>
        <w:t>“An abnormal storm broke out in the night, with the greatest violence and very strong wind, with the greatest downpours, with constant lightning, terrible thunder, and astonishing shakings and rumblings as in an earthquake. These things were a clear sign that a destruction came upon men when the world order fell into such disorder; and anyone would guess that these wonders were a warning of great calamities to come.”</w:t>
      </w:r>
    </w:p>
    <w:p w14:paraId="007584E0" w14:textId="77777777" w:rsidR="006F297A" w:rsidRPr="00A9339F" w:rsidRDefault="006F297A" w:rsidP="006F297A">
      <w:r w:rsidRPr="00A9339F">
        <w:t>The historian Josephus, The Jewish War 4.4.5.</w:t>
      </w:r>
    </w:p>
    <w:p w14:paraId="377740A5" w14:textId="77777777" w:rsidR="006F297A" w:rsidRPr="00A9339F" w:rsidRDefault="006F297A" w:rsidP="006F297A">
      <w:pPr>
        <w:rPr>
          <w:i/>
          <w:iCs/>
        </w:rPr>
      </w:pPr>
      <w:r w:rsidRPr="00A9339F">
        <w:rPr>
          <w:i/>
          <w:iCs/>
        </w:rPr>
        <w:t xml:space="preserve">"Anyone who compares our </w:t>
      </w:r>
      <w:proofErr w:type="spellStart"/>
      <w:r w:rsidRPr="00A9339F">
        <w:rPr>
          <w:i/>
          <w:iCs/>
        </w:rPr>
        <w:t>Saviour's</w:t>
      </w:r>
      <w:proofErr w:type="spellEnd"/>
      <w:r w:rsidRPr="00A9339F">
        <w:rPr>
          <w:i/>
          <w:iCs/>
        </w:rPr>
        <w:t xml:space="preserve"> words with the rest of the historian's recording of the whole war cannot fail to be astonished, and to recognize as divine and exceedingly impressive the insight into the future which is revealed by our </w:t>
      </w:r>
      <w:proofErr w:type="spellStart"/>
      <w:r w:rsidRPr="00A9339F">
        <w:rPr>
          <w:i/>
          <w:iCs/>
        </w:rPr>
        <w:t>Saviour's</w:t>
      </w:r>
      <w:proofErr w:type="spellEnd"/>
      <w:r w:rsidRPr="00A9339F">
        <w:rPr>
          <w:i/>
          <w:iCs/>
        </w:rPr>
        <w:t xml:space="preserve"> prediction."</w:t>
      </w:r>
    </w:p>
    <w:p w14:paraId="74F7C76A" w14:textId="77777777" w:rsidR="006F297A" w:rsidRPr="00A9339F" w:rsidRDefault="006F297A" w:rsidP="006F297A">
      <w:r w:rsidRPr="00A9339F">
        <w:t>The church historian Eusebius (early 4th century), Church history 3.7.</w:t>
      </w:r>
    </w:p>
    <w:p w14:paraId="60AA3221" w14:textId="77777777" w:rsidR="006F297A" w:rsidRDefault="006F297A" w:rsidP="006F297A"/>
    <w:p w14:paraId="7C52094E" w14:textId="77777777" w:rsidR="006F297A" w:rsidRDefault="006F297A" w:rsidP="006F297A">
      <w:pPr>
        <w:pStyle w:val="Heading2"/>
      </w:pPr>
      <w:bookmarkStart w:id="32" w:name="_Toc125313120"/>
      <w:r>
        <w:t>THE EMMAUS WALKERS (24:13-35)</w:t>
      </w:r>
      <w:bookmarkEnd w:id="32"/>
    </w:p>
    <w:p w14:paraId="723BF60F" w14:textId="2A315664" w:rsidR="006F297A" w:rsidRDefault="006F297A" w:rsidP="006F297A">
      <w:r>
        <w:t xml:space="preserve">They did not recognize him </w:t>
      </w:r>
      <w:proofErr w:type="gramStart"/>
      <w:r>
        <w:t>as long as</w:t>
      </w:r>
      <w:proofErr w:type="gramEnd"/>
      <w:r>
        <w:t xml:space="preserve"> they had their own perceptions of who he was supposed to be and tried to get him to fit into them. When he is allowed to reveal himself as he is, then they recognize him and realize that it's him. When he breaks the bread</w:t>
      </w:r>
      <w:r w:rsidR="00090B81">
        <w:t>,</w:t>
      </w:r>
      <w:r>
        <w:t xml:space="preserve"> it </w:t>
      </w:r>
      <w:r w:rsidR="00FD329A">
        <w:t>symbolizes</w:t>
      </w:r>
      <w:r>
        <w:t xml:space="preserve"> that he died for everyone's sins.</w:t>
      </w:r>
    </w:p>
    <w:p w14:paraId="015BA00E" w14:textId="77777777" w:rsidR="006F297A" w:rsidRDefault="006F297A" w:rsidP="006F297A"/>
    <w:p w14:paraId="3317DD47" w14:textId="77777777" w:rsidR="006F297A" w:rsidRDefault="006F297A" w:rsidP="006F297A">
      <w:pPr>
        <w:pStyle w:val="Heading2"/>
      </w:pPr>
      <w:bookmarkStart w:id="33" w:name="_Toc125313121"/>
      <w:r>
        <w:t>THE MISSION COMMAND (LUKE 24:44-49)</w:t>
      </w:r>
      <w:bookmarkEnd w:id="33"/>
    </w:p>
    <w:p w14:paraId="3590BC5E" w14:textId="503642ED" w:rsidR="006F297A" w:rsidRDefault="006F297A" w:rsidP="006F297A">
      <w:r w:rsidRPr="00A9339F">
        <w:rPr>
          <w:i/>
          <w:iCs/>
        </w:rPr>
        <w:t>“This is what I told you …”</w:t>
      </w:r>
      <w:r>
        <w:t xml:space="preserve"> </w:t>
      </w:r>
      <w:r w:rsidR="004655AC">
        <w:t>→</w:t>
      </w:r>
      <w:r>
        <w:t xml:space="preserve"> 9:22</w:t>
      </w:r>
      <w:r w:rsidR="00090B81">
        <w:t>;</w:t>
      </w:r>
      <w:r>
        <w:t xml:space="preserve"> 18:31-33</w:t>
      </w:r>
      <w:r w:rsidR="00090B81">
        <w:t>;</w:t>
      </w:r>
      <w:r>
        <w:t xml:space="preserve"> 22:37</w:t>
      </w:r>
      <w:r w:rsidR="00090B81">
        <w:t>;</w:t>
      </w:r>
      <w:r>
        <w:t xml:space="preserve"> 24:6-7, 25-27</w:t>
      </w:r>
    </w:p>
    <w:p w14:paraId="0C9743BF" w14:textId="77777777" w:rsidR="006F297A" w:rsidRDefault="006F297A" w:rsidP="006F297A">
      <w:r w:rsidRPr="003E7E92">
        <w:rPr>
          <w:i/>
          <w:iCs/>
        </w:rPr>
        <w:t xml:space="preserve">“And he said, “The Son of Man must suffer many things and be rejected by the elders, the chief priests and the teachers of the law, and </w:t>
      </w:r>
      <w:r w:rsidRPr="003E7E92">
        <w:rPr>
          <w:i/>
          <w:iCs/>
          <w:u w:val="single"/>
        </w:rPr>
        <w:t>he must be killed and on the third day be raised to life</w:t>
      </w:r>
      <w:r w:rsidRPr="003E7E92">
        <w:rPr>
          <w:i/>
          <w:iCs/>
        </w:rPr>
        <w:t>.”</w:t>
      </w:r>
      <w:r>
        <w:t xml:space="preserve"> 9:22</w:t>
      </w:r>
    </w:p>
    <w:p w14:paraId="220EAD3D" w14:textId="77777777" w:rsidR="006F297A" w:rsidRDefault="006F297A" w:rsidP="006F297A">
      <w:r w:rsidRPr="003E7E92">
        <w:rPr>
          <w:i/>
          <w:iCs/>
        </w:rPr>
        <w:t xml:space="preserve">“Jesus took the Twelve aside and told them, “We are going up to Jerusalem, and </w:t>
      </w:r>
      <w:r w:rsidRPr="003E7E92">
        <w:rPr>
          <w:i/>
          <w:iCs/>
          <w:u w:val="single"/>
        </w:rPr>
        <w:t>everything that is written by the prophets about the Son of Man will be fulfilled</w:t>
      </w:r>
      <w:r w:rsidRPr="003E7E92">
        <w:rPr>
          <w:i/>
          <w:iCs/>
        </w:rPr>
        <w:t xml:space="preserve">. He will be delivered </w:t>
      </w:r>
      <w:r w:rsidRPr="003E7E92">
        <w:rPr>
          <w:i/>
          <w:iCs/>
        </w:rPr>
        <w:lastRenderedPageBreak/>
        <w:t xml:space="preserve">over to the Gentiles. They will mock him, insult him and spit on him; </w:t>
      </w:r>
      <w:r w:rsidRPr="003E7E92">
        <w:rPr>
          <w:i/>
          <w:iCs/>
          <w:u w:val="single"/>
        </w:rPr>
        <w:t>they will flog him and kill him. On the third day he will rise again</w:t>
      </w:r>
      <w:r w:rsidRPr="003E7E92">
        <w:rPr>
          <w:i/>
          <w:iCs/>
        </w:rPr>
        <w:t>.”</w:t>
      </w:r>
      <w:r>
        <w:t xml:space="preserve"> 18:31-33</w:t>
      </w:r>
    </w:p>
    <w:p w14:paraId="2818AF24" w14:textId="77777777" w:rsidR="006F297A" w:rsidRDefault="006F297A" w:rsidP="006F297A">
      <w:r w:rsidRPr="003E7E92">
        <w:rPr>
          <w:i/>
          <w:iCs/>
        </w:rPr>
        <w:t>“It is written: ‘And he was numbered with the transgressors’; and I tell you that this must be fulfilled in me. Yes, what is written about me is reaching its fulfillment.”</w:t>
      </w:r>
      <w:r>
        <w:t xml:space="preserve"> </w:t>
      </w:r>
      <w:r w:rsidRPr="00846988">
        <w:t>Luke 22:37</w:t>
      </w:r>
    </w:p>
    <w:p w14:paraId="5603B179" w14:textId="77777777" w:rsidR="006F297A" w:rsidRDefault="006F297A" w:rsidP="006F297A">
      <w:r w:rsidRPr="003E7E92">
        <w:rPr>
          <w:i/>
          <w:iCs/>
        </w:rPr>
        <w:t>“He is not here; he has risen! Remember how he told you, while he was still with you in Galilee: 7 ‘</w:t>
      </w:r>
      <w:r w:rsidRPr="003E7E92">
        <w:rPr>
          <w:i/>
          <w:iCs/>
          <w:u w:val="single"/>
        </w:rPr>
        <w:t>The Son of Man must be delivered over to the hands of sinners, be crucified and on the third day be raised again</w:t>
      </w:r>
      <w:r w:rsidRPr="003E7E92">
        <w:rPr>
          <w:i/>
          <w:iCs/>
        </w:rPr>
        <w:t>.’”</w:t>
      </w:r>
      <w:r>
        <w:t xml:space="preserve"> </w:t>
      </w:r>
      <w:r w:rsidRPr="00846988">
        <w:t>Luke 24:6-7</w:t>
      </w:r>
    </w:p>
    <w:p w14:paraId="66BC4E0A" w14:textId="77777777" w:rsidR="006F297A" w:rsidRDefault="006F297A" w:rsidP="006F297A">
      <w:r w:rsidRPr="003E7E92">
        <w:rPr>
          <w:i/>
          <w:iCs/>
        </w:rPr>
        <w:t xml:space="preserve">“He said to them, “How foolish you are, and how slow to believe all that the prophets have spoken! </w:t>
      </w:r>
      <w:r w:rsidRPr="003E7E92">
        <w:rPr>
          <w:i/>
          <w:iCs/>
          <w:u w:val="single"/>
        </w:rPr>
        <w:t>Did not the Messiah have to suffer these things and then enter his glory?</w:t>
      </w:r>
      <w:r w:rsidRPr="003E7E92">
        <w:rPr>
          <w:i/>
          <w:iCs/>
        </w:rPr>
        <w:t xml:space="preserve">” </w:t>
      </w:r>
      <w:r w:rsidRPr="003E7E92">
        <w:rPr>
          <w:i/>
          <w:iCs/>
          <w:u w:val="single"/>
        </w:rPr>
        <w:t>And beginning with Moses and all the Prophets, he explained to them what was said in all the Scriptures concerning himself.</w:t>
      </w:r>
      <w:r w:rsidRPr="003E7E92">
        <w:rPr>
          <w:i/>
          <w:iCs/>
        </w:rPr>
        <w:t>”</w:t>
      </w:r>
      <w:r>
        <w:t xml:space="preserve"> </w:t>
      </w:r>
      <w:r w:rsidRPr="00BC3F45">
        <w:t>Luke 24:25-27</w:t>
      </w:r>
    </w:p>
    <w:p w14:paraId="610AC2BA" w14:textId="5F3BCD49" w:rsidR="006F297A" w:rsidRDefault="006F297A" w:rsidP="006F297A">
      <w:r w:rsidRPr="003E7E92">
        <w:rPr>
          <w:i/>
          <w:iCs/>
        </w:rPr>
        <w:t>"</w:t>
      </w:r>
      <w:proofErr w:type="gramStart"/>
      <w:r w:rsidRPr="003E7E92">
        <w:rPr>
          <w:i/>
          <w:iCs/>
        </w:rPr>
        <w:t>everything</w:t>
      </w:r>
      <w:proofErr w:type="gramEnd"/>
      <w:r w:rsidRPr="003E7E92">
        <w:rPr>
          <w:i/>
          <w:iCs/>
        </w:rPr>
        <w:t xml:space="preserve"> had to + be fulfilled"</w:t>
      </w:r>
      <w:r>
        <w:t xml:space="preserve"> (God's plan)</w:t>
      </w:r>
    </w:p>
    <w:p w14:paraId="74DD4564" w14:textId="143F4310" w:rsidR="006F297A" w:rsidRDefault="006F297A" w:rsidP="006F297A">
      <w:r>
        <w:t>The Messiah will suffer and rise from the dead on the third day: Genesis 3:15, Psalm 16, 22, 31, 69, 110, 118, Isaiah 53, Hos 6:2, Jon 2:1…</w:t>
      </w:r>
    </w:p>
    <w:p w14:paraId="30D0B53A" w14:textId="3DC9DADE" w:rsidR="006F297A" w:rsidRDefault="006F297A" w:rsidP="006F297A">
      <w:r w:rsidRPr="0059407E">
        <w:rPr>
          <w:i/>
          <w:iCs/>
        </w:rPr>
        <w:t>“And I will put enmity between you and the woman, and between your offspring and hers;</w:t>
      </w:r>
      <w:r w:rsidR="0059407E" w:rsidRPr="0059407E">
        <w:rPr>
          <w:i/>
          <w:iCs/>
        </w:rPr>
        <w:t xml:space="preserve"> </w:t>
      </w:r>
      <w:r w:rsidRPr="0059407E">
        <w:rPr>
          <w:i/>
          <w:iCs/>
        </w:rPr>
        <w:t xml:space="preserve">he will crush your head, and you will strike his heel.” </w:t>
      </w:r>
      <w:r w:rsidRPr="001D1C13">
        <w:t>Genesis 3:15</w:t>
      </w:r>
    </w:p>
    <w:p w14:paraId="51C5350E" w14:textId="77777777" w:rsidR="006F297A" w:rsidRDefault="006F297A" w:rsidP="006F297A">
      <w:r w:rsidRPr="0059407E">
        <w:rPr>
          <w:i/>
          <w:iCs/>
        </w:rPr>
        <w:t>“</w:t>
      </w:r>
      <w:proofErr w:type="gramStart"/>
      <w:r w:rsidRPr="0059407E">
        <w:rPr>
          <w:i/>
          <w:iCs/>
        </w:rPr>
        <w:t>because</w:t>
      </w:r>
      <w:proofErr w:type="gramEnd"/>
      <w:r w:rsidRPr="0059407E">
        <w:rPr>
          <w:i/>
          <w:iCs/>
        </w:rPr>
        <w:t xml:space="preserve"> you will not abandon me to the realm of the dead, nor will you let your faithful one see decay.” </w:t>
      </w:r>
      <w:r w:rsidRPr="001D1C13">
        <w:t>Psalm 16</w:t>
      </w:r>
      <w:r>
        <w:t>:10</w:t>
      </w:r>
    </w:p>
    <w:p w14:paraId="159142C4" w14:textId="77777777" w:rsidR="006F297A" w:rsidRDefault="006F297A" w:rsidP="006F297A">
      <w:r w:rsidRPr="0059407E">
        <w:rPr>
          <w:i/>
          <w:iCs/>
        </w:rPr>
        <w:t xml:space="preserve">“My God, my God, why have you forsaken me? Why are you so far from saving me, so far from my cries of anguish?” </w:t>
      </w:r>
      <w:r>
        <w:t>Psalm 22:1</w:t>
      </w:r>
    </w:p>
    <w:p w14:paraId="00BB032B" w14:textId="77777777" w:rsidR="006F297A" w:rsidRDefault="006F297A" w:rsidP="006F297A">
      <w:r w:rsidRPr="0059407E">
        <w:rPr>
          <w:i/>
          <w:iCs/>
        </w:rPr>
        <w:t xml:space="preserve">“Dogs surround me, a pack of villains encircles me; they pierce my hands and my feet. All my bones are on display; people stare and gloat over me. They divide my clothes among them and cast lots for my garment.” </w:t>
      </w:r>
      <w:r>
        <w:t>Psalm 22:16-18</w:t>
      </w:r>
    </w:p>
    <w:p w14:paraId="2175314F" w14:textId="77777777" w:rsidR="006F297A" w:rsidRDefault="006F297A" w:rsidP="006F297A">
      <w:r w:rsidRPr="0059407E">
        <w:rPr>
          <w:i/>
          <w:iCs/>
        </w:rPr>
        <w:t xml:space="preserve">“They will proclaim his righteousness, declaring to a people yet unborn: He has done it!” </w:t>
      </w:r>
      <w:r>
        <w:t>Psalm 22:31</w:t>
      </w:r>
    </w:p>
    <w:p w14:paraId="744AACBF" w14:textId="2158D3FB" w:rsidR="006F297A" w:rsidRDefault="006F297A" w:rsidP="006F297A">
      <w:r w:rsidRPr="0059407E">
        <w:rPr>
          <w:i/>
          <w:iCs/>
        </w:rPr>
        <w:t>“Scorn has broken my heart and has left me helpless; I looked for sympathy, but there was none,</w:t>
      </w:r>
      <w:r w:rsidR="0059407E">
        <w:rPr>
          <w:i/>
          <w:iCs/>
        </w:rPr>
        <w:t xml:space="preserve"> </w:t>
      </w:r>
      <w:r w:rsidRPr="0059407E">
        <w:rPr>
          <w:i/>
          <w:iCs/>
        </w:rPr>
        <w:t xml:space="preserve">for comforters, but I found none. They put gall in my food and gave me vinegar for my thirst.” </w:t>
      </w:r>
      <w:r>
        <w:t>Psalm 69:20-21</w:t>
      </w:r>
    </w:p>
    <w:p w14:paraId="6FD20F09" w14:textId="4CB26F8A" w:rsidR="006F297A" w:rsidRDefault="006F297A" w:rsidP="006F297A">
      <w:r w:rsidRPr="0059407E">
        <w:rPr>
          <w:i/>
          <w:iCs/>
        </w:rPr>
        <w:lastRenderedPageBreak/>
        <w:t>“But he was pierced for our transgressions, he was crushed for our iniquities; the punishment that brought us peace was on him, and by his wounds we are healed.”</w:t>
      </w:r>
      <w:r>
        <w:t xml:space="preserve"> </w:t>
      </w:r>
      <w:r w:rsidR="00090B81">
        <w:t>Isa</w:t>
      </w:r>
      <w:r>
        <w:t xml:space="preserve"> 53:5</w:t>
      </w:r>
    </w:p>
    <w:p w14:paraId="6897C73A" w14:textId="746DDB1E" w:rsidR="006F297A" w:rsidRDefault="006F297A" w:rsidP="006F297A">
      <w:r w:rsidRPr="0059407E">
        <w:rPr>
          <w:i/>
          <w:iCs/>
        </w:rPr>
        <w:t xml:space="preserve">“For he was cut off from the land of the living; for the transgression of my </w:t>
      </w:r>
      <w:proofErr w:type="gramStart"/>
      <w:r w:rsidRPr="0059407E">
        <w:rPr>
          <w:i/>
          <w:iCs/>
        </w:rPr>
        <w:t>people</w:t>
      </w:r>
      <w:proofErr w:type="gramEnd"/>
      <w:r w:rsidRPr="0059407E">
        <w:rPr>
          <w:i/>
          <w:iCs/>
        </w:rPr>
        <w:t xml:space="preserve"> he was punished.”</w:t>
      </w:r>
      <w:r>
        <w:t xml:space="preserve"> </w:t>
      </w:r>
      <w:r w:rsidR="00090B81">
        <w:t>Isa</w:t>
      </w:r>
      <w:r>
        <w:t xml:space="preserve"> 53:8b</w:t>
      </w:r>
    </w:p>
    <w:p w14:paraId="21C2D8C2" w14:textId="357C13DF" w:rsidR="006F297A" w:rsidRDefault="006F297A" w:rsidP="006F297A">
      <w:r w:rsidRPr="0059407E">
        <w:rPr>
          <w:i/>
          <w:iCs/>
        </w:rPr>
        <w:t>“Yet it was the Lord’s will to crush him and cause him to suffer, and though the Lord makes his life an offering for sin”</w:t>
      </w:r>
      <w:r>
        <w:t xml:space="preserve"> </w:t>
      </w:r>
      <w:r w:rsidR="00090B81">
        <w:t>Isa</w:t>
      </w:r>
      <w:r>
        <w:t xml:space="preserve"> 53:</w:t>
      </w:r>
      <w:proofErr w:type="gramStart"/>
      <w:r>
        <w:t>10a</w:t>
      </w:r>
      <w:proofErr w:type="gramEnd"/>
    </w:p>
    <w:p w14:paraId="4B025867" w14:textId="74132328" w:rsidR="006F297A" w:rsidRDefault="006F297A" w:rsidP="006F297A">
      <w:r w:rsidRPr="0059407E">
        <w:rPr>
          <w:i/>
          <w:iCs/>
        </w:rPr>
        <w:t xml:space="preserve">“For he bore the sin of </w:t>
      </w:r>
      <w:proofErr w:type="gramStart"/>
      <w:r w:rsidRPr="0059407E">
        <w:rPr>
          <w:i/>
          <w:iCs/>
        </w:rPr>
        <w:t>many, and</w:t>
      </w:r>
      <w:proofErr w:type="gramEnd"/>
      <w:r w:rsidRPr="0059407E">
        <w:rPr>
          <w:i/>
          <w:iCs/>
        </w:rPr>
        <w:t xml:space="preserve"> made intercession for the transgressors.”</w:t>
      </w:r>
      <w:r>
        <w:t xml:space="preserve"> </w:t>
      </w:r>
      <w:r w:rsidR="00090B81">
        <w:t>Isa</w:t>
      </w:r>
      <w:r>
        <w:t xml:space="preserve"> 53:12b</w:t>
      </w:r>
    </w:p>
    <w:p w14:paraId="34063DA9" w14:textId="40786979" w:rsidR="006F297A" w:rsidRDefault="006F297A" w:rsidP="006F297A">
      <w:r>
        <w:t>Also</w:t>
      </w:r>
      <w:r w:rsidR="00090B81">
        <w:t>,</w:t>
      </w:r>
      <w:r>
        <w:t xml:space="preserve"> the entire history of Israel: Suffering and exile due to sin, return and "</w:t>
      </w:r>
      <w:proofErr w:type="gramStart"/>
      <w:r>
        <w:t>resurrection</w:t>
      </w:r>
      <w:proofErr w:type="gramEnd"/>
      <w:r>
        <w:t>"</w:t>
      </w:r>
    </w:p>
    <w:p w14:paraId="6E7858DB" w14:textId="6EB9A031" w:rsidR="006F297A" w:rsidRDefault="004655AC" w:rsidP="006F297A">
      <w:r>
        <w:t>→</w:t>
      </w:r>
      <w:r w:rsidR="006F297A">
        <w:t xml:space="preserve"> </w:t>
      </w:r>
      <w:proofErr w:type="spellStart"/>
      <w:r w:rsidR="006F297A">
        <w:t>Luk</w:t>
      </w:r>
      <w:proofErr w:type="spellEnd"/>
      <w:r w:rsidR="006F297A">
        <w:t xml:space="preserve"> 4: Jesus is the fulfillment of the entire history of Israel.</w:t>
      </w:r>
    </w:p>
    <w:p w14:paraId="19F5A8F2" w14:textId="464CA483" w:rsidR="006F297A" w:rsidRDefault="006F297A" w:rsidP="006F297A">
      <w:r w:rsidRPr="0059407E">
        <w:rPr>
          <w:i/>
          <w:iCs/>
        </w:rPr>
        <w:t xml:space="preserve">“The Spirit of the Lord is on me, because he has anointed me to proclaim good news to the poor. He has sent me to proclaim </w:t>
      </w:r>
      <w:r w:rsidRPr="0059407E">
        <w:rPr>
          <w:i/>
          <w:iCs/>
          <w:u w:val="single"/>
        </w:rPr>
        <w:t>freedom for the prisoners</w:t>
      </w:r>
      <w:r w:rsidRPr="0059407E">
        <w:rPr>
          <w:i/>
          <w:iCs/>
        </w:rPr>
        <w:t xml:space="preserve"> and </w:t>
      </w:r>
      <w:r w:rsidRPr="0059407E">
        <w:rPr>
          <w:i/>
          <w:iCs/>
          <w:u w:val="single"/>
        </w:rPr>
        <w:t>recovery</w:t>
      </w:r>
      <w:r w:rsidRPr="0059407E">
        <w:rPr>
          <w:i/>
          <w:iCs/>
        </w:rPr>
        <w:t xml:space="preserve"> of sight for the</w:t>
      </w:r>
      <w:r>
        <w:t xml:space="preserve"> </w:t>
      </w:r>
      <w:r w:rsidRPr="0059407E">
        <w:rPr>
          <w:i/>
          <w:iCs/>
        </w:rPr>
        <w:t xml:space="preserve">blind, </w:t>
      </w:r>
      <w:r w:rsidRPr="0059407E">
        <w:rPr>
          <w:i/>
          <w:iCs/>
          <w:u w:val="single"/>
        </w:rPr>
        <w:t>to set the oppressed free, to proclaim the year of the Lord’s favor</w:t>
      </w:r>
      <w:r w:rsidRPr="0059407E">
        <w:rPr>
          <w:i/>
          <w:iCs/>
        </w:rPr>
        <w:t>.”</w:t>
      </w:r>
      <w:r>
        <w:t xml:space="preserve"> Luk</w:t>
      </w:r>
      <w:r w:rsidR="00561E9F">
        <w:t>e</w:t>
      </w:r>
      <w:r>
        <w:t xml:space="preserve"> 4:18-19</w:t>
      </w:r>
    </w:p>
    <w:p w14:paraId="005F083C" w14:textId="43AEB57C" w:rsidR="006F297A" w:rsidRDefault="0059407E" w:rsidP="006F297A">
      <w:r w:rsidRPr="0059407E">
        <w:rPr>
          <w:i/>
          <w:iCs/>
        </w:rPr>
        <w:t>"</w:t>
      </w:r>
      <w:proofErr w:type="gramStart"/>
      <w:r w:rsidR="006F297A" w:rsidRPr="0059407E">
        <w:rPr>
          <w:i/>
          <w:iCs/>
        </w:rPr>
        <w:t>and</w:t>
      </w:r>
      <w:proofErr w:type="gramEnd"/>
      <w:r w:rsidR="006F297A" w:rsidRPr="0059407E">
        <w:rPr>
          <w:i/>
          <w:iCs/>
        </w:rPr>
        <w:t xml:space="preserve"> in his name repentance and forgiveness of sins shall be preached to all nations</w:t>
      </w:r>
      <w:r w:rsidRPr="0059407E">
        <w:rPr>
          <w:i/>
          <w:iCs/>
        </w:rPr>
        <w:t>"</w:t>
      </w:r>
      <w:r w:rsidR="00090B81">
        <w:rPr>
          <w:i/>
          <w:iCs/>
        </w:rPr>
        <w:t xml:space="preserve"> </w:t>
      </w:r>
      <w:r w:rsidR="00090B81">
        <w:t>Luk</w:t>
      </w:r>
      <w:r w:rsidR="00561E9F">
        <w:t>e</w:t>
      </w:r>
      <w:r w:rsidR="00090B81">
        <w:t xml:space="preserve"> 24:47</w:t>
      </w:r>
      <w:r w:rsidR="006F297A">
        <w:t>:</w:t>
      </w:r>
    </w:p>
    <w:p w14:paraId="58CBA1BD" w14:textId="5613D50F" w:rsidR="006F297A" w:rsidRDefault="006F297A" w:rsidP="006F297A">
      <w:r>
        <w:t>repentance, sin</w:t>
      </w:r>
      <w:r w:rsidR="00090B81">
        <w:t>,</w:t>
      </w:r>
      <w:r>
        <w:t xml:space="preserve"> and the salvation of nations are themes throughout the OT (but esp. Gen 12:3)</w:t>
      </w:r>
    </w:p>
    <w:p w14:paraId="44275EDE" w14:textId="0BC75B52" w:rsidR="006F297A" w:rsidRDefault="006F297A" w:rsidP="006F297A">
      <w:r w:rsidRPr="00A46390">
        <w:rPr>
          <w:i/>
          <w:iCs/>
        </w:rPr>
        <w:t>“I will bless those who bless you, and whoever curses you I will curse; and all peoples on earth</w:t>
      </w:r>
      <w:r w:rsidR="00A46390" w:rsidRPr="00A46390">
        <w:rPr>
          <w:i/>
          <w:iCs/>
        </w:rPr>
        <w:t xml:space="preserve"> </w:t>
      </w:r>
      <w:r w:rsidRPr="00A46390">
        <w:rPr>
          <w:i/>
          <w:iCs/>
        </w:rPr>
        <w:t>will be blessed through you.”</w:t>
      </w:r>
      <w:r>
        <w:t xml:space="preserve"> Gen 12:3</w:t>
      </w:r>
    </w:p>
    <w:p w14:paraId="356F380D" w14:textId="77777777" w:rsidR="006F297A" w:rsidRDefault="006F297A" w:rsidP="006F297A">
      <w:r>
        <w:t xml:space="preserve">Jesus says it </w:t>
      </w:r>
      <w:r w:rsidRPr="00A46390">
        <w:rPr>
          <w:i/>
          <w:iCs/>
        </w:rPr>
        <w:t>"is written"</w:t>
      </w:r>
      <w:r>
        <w:t>, but we do not see this without Jesus.</w:t>
      </w:r>
    </w:p>
    <w:p w14:paraId="06C6168E" w14:textId="77777777" w:rsidR="006F297A" w:rsidRDefault="006F297A" w:rsidP="006F297A">
      <w:r>
        <w:t>Mission is a consequence of Jesus fulfilling the Old Testament.</w:t>
      </w:r>
    </w:p>
    <w:p w14:paraId="785BF22A" w14:textId="1D38AADF" w:rsidR="006F297A" w:rsidRDefault="00090B81" w:rsidP="006F297A">
      <w:r>
        <w:t>The m</w:t>
      </w:r>
      <w:r w:rsidR="006F297A">
        <w:t>ission is to preach repentance and forgiveness of sins in the name of Jesus to all nations.</w:t>
      </w:r>
    </w:p>
    <w:p w14:paraId="7A663861" w14:textId="77777777" w:rsidR="006F297A" w:rsidRDefault="006F297A" w:rsidP="006F297A"/>
    <w:p w14:paraId="3E8DDCA5" w14:textId="77777777" w:rsidR="006F297A" w:rsidRDefault="006F297A" w:rsidP="006F297A">
      <w:pPr>
        <w:pStyle w:val="Heading2"/>
      </w:pPr>
      <w:bookmarkStart w:id="34" w:name="_Toc125313122"/>
      <w:r>
        <w:t>WHAT DOES THE GOSPEL OF LUKE HAVE TO SAY FOR OUR LIVES?</w:t>
      </w:r>
      <w:bookmarkEnd w:id="34"/>
    </w:p>
    <w:p w14:paraId="63568613" w14:textId="115382FF" w:rsidR="006F297A" w:rsidRDefault="006F297A" w:rsidP="006F297A">
      <w:r>
        <w:t>1. God's heart for the outcast, the weak, the poor</w:t>
      </w:r>
      <w:r w:rsidR="003F460A">
        <w:t>,</w:t>
      </w:r>
      <w:r>
        <w:t xml:space="preserve"> and the lowly is evident both in the OT and through Jesus. He sat down </w:t>
      </w:r>
      <w:r w:rsidR="00546A9C">
        <w:t>with those that others despised</w:t>
      </w:r>
      <w:r>
        <w:t xml:space="preserve">. Do we look for those </w:t>
      </w:r>
      <w:r w:rsidR="00561E9F">
        <w:t xml:space="preserve">that </w:t>
      </w:r>
      <w:r>
        <w:t>others overlook? Who are the outcasts and lowly in our society?</w:t>
      </w:r>
    </w:p>
    <w:p w14:paraId="09626278" w14:textId="2051B2BA" w:rsidR="006F297A" w:rsidRDefault="006F297A" w:rsidP="006F297A">
      <w:r>
        <w:lastRenderedPageBreak/>
        <w:t xml:space="preserve">2. We heathens are not God's second choice. God's plan and his eternal purpose, the goal of the whole universe, </w:t>
      </w:r>
      <w:r w:rsidR="00546A9C">
        <w:t xml:space="preserve">has always been to bless </w:t>
      </w:r>
      <w:r w:rsidR="00546A9C" w:rsidRPr="00546A9C">
        <w:t>all peoples on earth</w:t>
      </w:r>
      <w:r w:rsidR="00546A9C">
        <w:t xml:space="preserve"> (Gen 12:3)</w:t>
      </w:r>
      <w:r>
        <w:t xml:space="preserve">. So we know what God wants. How can we </w:t>
      </w:r>
      <w:r w:rsidR="00546A9C">
        <w:t>work towards that goal</w:t>
      </w:r>
      <w:r>
        <w:t>?</w:t>
      </w:r>
    </w:p>
    <w:p w14:paraId="1E6847B9" w14:textId="53865F20" w:rsidR="006F297A" w:rsidRDefault="006F297A" w:rsidP="006F297A">
      <w:r>
        <w:t xml:space="preserve">3. What are the dangers of wealth for </w:t>
      </w:r>
      <w:r w:rsidR="004260DD">
        <w:t xml:space="preserve">the </w:t>
      </w:r>
      <w:r>
        <w:t>disciples of Jesus today?</w:t>
      </w:r>
    </w:p>
    <w:p w14:paraId="0BC61C7A" w14:textId="77777777" w:rsidR="00626516" w:rsidRDefault="00626516" w:rsidP="00280829"/>
    <w:sectPr w:rsidR="00626516" w:rsidSect="00E56D8B">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1C19" w14:textId="77777777" w:rsidR="00F61DDB" w:rsidRDefault="00F61DDB" w:rsidP="00E56D8B">
      <w:pPr>
        <w:spacing w:after="0" w:line="240" w:lineRule="auto"/>
      </w:pPr>
      <w:r>
        <w:separator/>
      </w:r>
    </w:p>
  </w:endnote>
  <w:endnote w:type="continuationSeparator" w:id="0">
    <w:p w14:paraId="5EE4720F" w14:textId="77777777" w:rsidR="00F61DDB" w:rsidRDefault="00F61DDB" w:rsidP="00E5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69E05B" w14:textId="733ED45E" w:rsidR="00E56D8B" w:rsidRDefault="00E56D8B" w:rsidP="00E56D8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7ED0C90A" wp14:editId="2ABD778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561E9F">
          <w:rPr>
            <w:rFonts w:ascii="Times New Roman" w:hAnsi="Times New Roman" w:cs="Times New Roman"/>
            <w:b/>
            <w:bCs/>
            <w:noProof/>
            <w:sz w:val="20"/>
            <w:szCs w:val="20"/>
          </w:rPr>
          <w:t>25</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561E9F">
          <w:rPr>
            <w:rFonts w:ascii="Times New Roman" w:hAnsi="Times New Roman" w:cs="Times New Roman"/>
            <w:b/>
            <w:bCs/>
            <w:noProof/>
            <w:sz w:val="20"/>
            <w:szCs w:val="20"/>
          </w:rPr>
          <w:t>26</w:t>
        </w:r>
        <w:r w:rsidRPr="00C514C0">
          <w:rPr>
            <w:rFonts w:ascii="Times New Roman" w:hAnsi="Times New Roman" w:cs="Times New Roman"/>
            <w:b/>
            <w:bCs/>
            <w:sz w:val="20"/>
            <w:szCs w:val="20"/>
          </w:rPr>
          <w:fldChar w:fldCharType="end"/>
        </w:r>
      </w:p>
    </w:sdtContent>
  </w:sdt>
  <w:p w14:paraId="5A083843" w14:textId="77777777" w:rsidR="00E56D8B" w:rsidRDefault="00E56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1C1D" w14:textId="3F1C5EB3" w:rsidR="00E56D8B" w:rsidRDefault="00E56D8B">
    <w:pPr>
      <w:pStyle w:val="Footer"/>
    </w:pPr>
  </w:p>
  <w:p w14:paraId="54A5B82B" w14:textId="77777777" w:rsidR="00E56D8B" w:rsidRDefault="00E56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37D1" w14:textId="77777777" w:rsidR="00F61DDB" w:rsidRDefault="00F61DDB" w:rsidP="00E56D8B">
      <w:pPr>
        <w:spacing w:after="0" w:line="240" w:lineRule="auto"/>
      </w:pPr>
      <w:r>
        <w:separator/>
      </w:r>
    </w:p>
  </w:footnote>
  <w:footnote w:type="continuationSeparator" w:id="0">
    <w:p w14:paraId="63A5780A" w14:textId="77777777" w:rsidR="00F61DDB" w:rsidRDefault="00F61DDB" w:rsidP="00E56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6D2"/>
    <w:multiLevelType w:val="hybridMultilevel"/>
    <w:tmpl w:val="B4F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632CF"/>
    <w:multiLevelType w:val="hybridMultilevel"/>
    <w:tmpl w:val="CA3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28B"/>
    <w:multiLevelType w:val="hybridMultilevel"/>
    <w:tmpl w:val="7C0418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BD5FA2"/>
    <w:multiLevelType w:val="hybridMultilevel"/>
    <w:tmpl w:val="8FC01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3D91"/>
    <w:multiLevelType w:val="hybridMultilevel"/>
    <w:tmpl w:val="4046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91FD7"/>
    <w:multiLevelType w:val="hybridMultilevel"/>
    <w:tmpl w:val="D3EC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05504"/>
    <w:multiLevelType w:val="hybridMultilevel"/>
    <w:tmpl w:val="71CC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1608B"/>
    <w:multiLevelType w:val="hybridMultilevel"/>
    <w:tmpl w:val="F71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190D"/>
    <w:multiLevelType w:val="hybridMultilevel"/>
    <w:tmpl w:val="9772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5A9A"/>
    <w:multiLevelType w:val="hybridMultilevel"/>
    <w:tmpl w:val="037863C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72E05F21"/>
    <w:multiLevelType w:val="hybridMultilevel"/>
    <w:tmpl w:val="9E9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457A7"/>
    <w:multiLevelType w:val="hybridMultilevel"/>
    <w:tmpl w:val="B2F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D379F"/>
    <w:multiLevelType w:val="hybridMultilevel"/>
    <w:tmpl w:val="06DA5B0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E94384E"/>
    <w:multiLevelType w:val="hybridMultilevel"/>
    <w:tmpl w:val="B224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360705">
    <w:abstractNumId w:val="4"/>
  </w:num>
  <w:num w:numId="2" w16cid:durableId="1653176602">
    <w:abstractNumId w:val="5"/>
  </w:num>
  <w:num w:numId="3" w16cid:durableId="401409693">
    <w:abstractNumId w:val="6"/>
  </w:num>
  <w:num w:numId="4" w16cid:durableId="1676761958">
    <w:abstractNumId w:val="9"/>
  </w:num>
  <w:num w:numId="5" w16cid:durableId="1071076978">
    <w:abstractNumId w:val="12"/>
  </w:num>
  <w:num w:numId="6" w16cid:durableId="1594315406">
    <w:abstractNumId w:val="3"/>
  </w:num>
  <w:num w:numId="7" w16cid:durableId="651980480">
    <w:abstractNumId w:val="2"/>
  </w:num>
  <w:num w:numId="8" w16cid:durableId="665281897">
    <w:abstractNumId w:val="11"/>
  </w:num>
  <w:num w:numId="9" w16cid:durableId="609051972">
    <w:abstractNumId w:val="8"/>
  </w:num>
  <w:num w:numId="10" w16cid:durableId="2001544223">
    <w:abstractNumId w:val="1"/>
  </w:num>
  <w:num w:numId="11" w16cid:durableId="1344209756">
    <w:abstractNumId w:val="10"/>
  </w:num>
  <w:num w:numId="12" w16cid:durableId="920454794">
    <w:abstractNumId w:val="7"/>
  </w:num>
  <w:num w:numId="13" w16cid:durableId="606696119">
    <w:abstractNumId w:val="0"/>
  </w:num>
  <w:num w:numId="14" w16cid:durableId="1722902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c3sjQ3NDQxMDBR0lEKTi0uzszPAykwrQUAPHjl+ywAAAA="/>
  </w:docVars>
  <w:rsids>
    <w:rsidRoot w:val="006F297A"/>
    <w:rsid w:val="0002381C"/>
    <w:rsid w:val="00026F5A"/>
    <w:rsid w:val="00041A3C"/>
    <w:rsid w:val="00046CDF"/>
    <w:rsid w:val="000630D6"/>
    <w:rsid w:val="00072B4F"/>
    <w:rsid w:val="00075677"/>
    <w:rsid w:val="00075B2C"/>
    <w:rsid w:val="00082AED"/>
    <w:rsid w:val="00085327"/>
    <w:rsid w:val="000866EC"/>
    <w:rsid w:val="00090B81"/>
    <w:rsid w:val="000B775C"/>
    <w:rsid w:val="000C64EB"/>
    <w:rsid w:val="000E322C"/>
    <w:rsid w:val="000F24D6"/>
    <w:rsid w:val="00106729"/>
    <w:rsid w:val="00143E00"/>
    <w:rsid w:val="001458F4"/>
    <w:rsid w:val="00155900"/>
    <w:rsid w:val="00164CEE"/>
    <w:rsid w:val="00183D79"/>
    <w:rsid w:val="001D349A"/>
    <w:rsid w:val="00200D8A"/>
    <w:rsid w:val="00210DD1"/>
    <w:rsid w:val="00211188"/>
    <w:rsid w:val="002228FA"/>
    <w:rsid w:val="00222C71"/>
    <w:rsid w:val="00226CEB"/>
    <w:rsid w:val="00247CD6"/>
    <w:rsid w:val="00260FB5"/>
    <w:rsid w:val="002653DA"/>
    <w:rsid w:val="00273F31"/>
    <w:rsid w:val="00280829"/>
    <w:rsid w:val="00283880"/>
    <w:rsid w:val="002A4591"/>
    <w:rsid w:val="002B5AAA"/>
    <w:rsid w:val="002D4A66"/>
    <w:rsid w:val="002E4192"/>
    <w:rsid w:val="002F59DB"/>
    <w:rsid w:val="002F651C"/>
    <w:rsid w:val="003425B9"/>
    <w:rsid w:val="00391764"/>
    <w:rsid w:val="003B2B03"/>
    <w:rsid w:val="003B2F07"/>
    <w:rsid w:val="003B5CD1"/>
    <w:rsid w:val="003C4207"/>
    <w:rsid w:val="003C7B7A"/>
    <w:rsid w:val="003E7E92"/>
    <w:rsid w:val="003F460A"/>
    <w:rsid w:val="00404437"/>
    <w:rsid w:val="00406772"/>
    <w:rsid w:val="00407C62"/>
    <w:rsid w:val="0041368F"/>
    <w:rsid w:val="004260DD"/>
    <w:rsid w:val="004655AC"/>
    <w:rsid w:val="00493A6D"/>
    <w:rsid w:val="004B4F14"/>
    <w:rsid w:val="00546A9C"/>
    <w:rsid w:val="00561E9F"/>
    <w:rsid w:val="0059407E"/>
    <w:rsid w:val="005D2B07"/>
    <w:rsid w:val="005D4B74"/>
    <w:rsid w:val="005F30B5"/>
    <w:rsid w:val="00626516"/>
    <w:rsid w:val="00644BD2"/>
    <w:rsid w:val="006B22BE"/>
    <w:rsid w:val="006D21CE"/>
    <w:rsid w:val="006D405A"/>
    <w:rsid w:val="006E631F"/>
    <w:rsid w:val="006F297A"/>
    <w:rsid w:val="00703A8A"/>
    <w:rsid w:val="00705D20"/>
    <w:rsid w:val="00752327"/>
    <w:rsid w:val="00765267"/>
    <w:rsid w:val="00766C55"/>
    <w:rsid w:val="00772E8F"/>
    <w:rsid w:val="00773461"/>
    <w:rsid w:val="0078419C"/>
    <w:rsid w:val="00794992"/>
    <w:rsid w:val="007964A4"/>
    <w:rsid w:val="007964D0"/>
    <w:rsid w:val="007C07E7"/>
    <w:rsid w:val="007C4C98"/>
    <w:rsid w:val="007F20FD"/>
    <w:rsid w:val="008006C8"/>
    <w:rsid w:val="0081176D"/>
    <w:rsid w:val="00812B69"/>
    <w:rsid w:val="008376CF"/>
    <w:rsid w:val="00857240"/>
    <w:rsid w:val="00871298"/>
    <w:rsid w:val="008A3229"/>
    <w:rsid w:val="008B5EDE"/>
    <w:rsid w:val="008D37BC"/>
    <w:rsid w:val="008E45EB"/>
    <w:rsid w:val="00913665"/>
    <w:rsid w:val="00932F4D"/>
    <w:rsid w:val="009335AE"/>
    <w:rsid w:val="009425D8"/>
    <w:rsid w:val="00946D56"/>
    <w:rsid w:val="0095612F"/>
    <w:rsid w:val="00971CC8"/>
    <w:rsid w:val="00976DAE"/>
    <w:rsid w:val="009A3C00"/>
    <w:rsid w:val="009A49B9"/>
    <w:rsid w:val="009C2B13"/>
    <w:rsid w:val="009D4560"/>
    <w:rsid w:val="00A20F4C"/>
    <w:rsid w:val="00A44E16"/>
    <w:rsid w:val="00A46390"/>
    <w:rsid w:val="00A552E2"/>
    <w:rsid w:val="00A71111"/>
    <w:rsid w:val="00A747A8"/>
    <w:rsid w:val="00A80118"/>
    <w:rsid w:val="00A9339F"/>
    <w:rsid w:val="00A935E9"/>
    <w:rsid w:val="00AA076B"/>
    <w:rsid w:val="00AB0F3C"/>
    <w:rsid w:val="00B31850"/>
    <w:rsid w:val="00B31CE3"/>
    <w:rsid w:val="00B45657"/>
    <w:rsid w:val="00B465DC"/>
    <w:rsid w:val="00B47810"/>
    <w:rsid w:val="00B533B4"/>
    <w:rsid w:val="00B72B2F"/>
    <w:rsid w:val="00BA468D"/>
    <w:rsid w:val="00BD2A61"/>
    <w:rsid w:val="00BF1BEA"/>
    <w:rsid w:val="00C13969"/>
    <w:rsid w:val="00C2223C"/>
    <w:rsid w:val="00C3591B"/>
    <w:rsid w:val="00C61B46"/>
    <w:rsid w:val="00C834F4"/>
    <w:rsid w:val="00C843BF"/>
    <w:rsid w:val="00C86A5B"/>
    <w:rsid w:val="00C87AAB"/>
    <w:rsid w:val="00CB05B8"/>
    <w:rsid w:val="00CB29B8"/>
    <w:rsid w:val="00CC2727"/>
    <w:rsid w:val="00CD55A9"/>
    <w:rsid w:val="00D22A85"/>
    <w:rsid w:val="00D5289A"/>
    <w:rsid w:val="00DA1926"/>
    <w:rsid w:val="00DA771C"/>
    <w:rsid w:val="00DB001A"/>
    <w:rsid w:val="00E07B27"/>
    <w:rsid w:val="00E56D8B"/>
    <w:rsid w:val="00E97620"/>
    <w:rsid w:val="00EC3B59"/>
    <w:rsid w:val="00ED1CEB"/>
    <w:rsid w:val="00EE56B5"/>
    <w:rsid w:val="00EF19F6"/>
    <w:rsid w:val="00EF1D45"/>
    <w:rsid w:val="00EF4E0F"/>
    <w:rsid w:val="00F1742E"/>
    <w:rsid w:val="00F2155A"/>
    <w:rsid w:val="00F61DDB"/>
    <w:rsid w:val="00F6503A"/>
    <w:rsid w:val="00F67A79"/>
    <w:rsid w:val="00F74EE8"/>
    <w:rsid w:val="00F95B46"/>
    <w:rsid w:val="00FB4B8E"/>
    <w:rsid w:val="00FD329A"/>
    <w:rsid w:val="00FE0A03"/>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6777"/>
  <w15:chartTrackingRefBased/>
  <w15:docId w15:val="{3142BB15-D1F4-4A4C-9BD2-B92E558B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6F297A"/>
    <w:pPr>
      <w:ind w:left="720"/>
      <w:contextualSpacing/>
    </w:pPr>
  </w:style>
  <w:style w:type="table" w:styleId="TableGrid">
    <w:name w:val="Table Grid"/>
    <w:basedOn w:val="TableNormal"/>
    <w:uiPriority w:val="39"/>
    <w:rsid w:val="006F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4B74"/>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5D4B74"/>
    <w:rPr>
      <w:rFonts w:eastAsiaTheme="minorHAnsi"/>
      <w:lang w:eastAsia="en-US"/>
    </w:rPr>
  </w:style>
  <w:style w:type="paragraph" w:styleId="TOC2">
    <w:name w:val="toc 2"/>
    <w:basedOn w:val="Normal"/>
    <w:next w:val="Normal"/>
    <w:autoRedefine/>
    <w:uiPriority w:val="39"/>
    <w:unhideWhenUsed/>
    <w:rsid w:val="00026F5A"/>
    <w:pPr>
      <w:spacing w:after="100"/>
      <w:ind w:left="240"/>
    </w:pPr>
    <w:rPr>
      <w:lang w:val="en"/>
    </w:rPr>
  </w:style>
  <w:style w:type="paragraph" w:styleId="TOC3">
    <w:name w:val="toc 3"/>
    <w:basedOn w:val="Normal"/>
    <w:next w:val="Normal"/>
    <w:autoRedefine/>
    <w:uiPriority w:val="39"/>
    <w:unhideWhenUsed/>
    <w:rsid w:val="00026F5A"/>
    <w:pPr>
      <w:spacing w:after="100"/>
      <w:ind w:left="480"/>
    </w:pPr>
    <w:rPr>
      <w:lang w:val="en"/>
    </w:rPr>
  </w:style>
  <w:style w:type="character" w:styleId="Hyperlink">
    <w:name w:val="Hyperlink"/>
    <w:basedOn w:val="DefaultParagraphFont"/>
    <w:uiPriority w:val="99"/>
    <w:unhideWhenUsed/>
    <w:rsid w:val="00026F5A"/>
    <w:rPr>
      <w:color w:val="0563C1" w:themeColor="hyperlink"/>
      <w:u w:val="single"/>
    </w:rPr>
  </w:style>
  <w:style w:type="paragraph" w:styleId="TOC1">
    <w:name w:val="toc 1"/>
    <w:basedOn w:val="Normal"/>
    <w:next w:val="Normal"/>
    <w:autoRedefine/>
    <w:uiPriority w:val="39"/>
    <w:unhideWhenUsed/>
    <w:rsid w:val="00026F5A"/>
    <w:pPr>
      <w:spacing w:after="100"/>
    </w:pPr>
  </w:style>
  <w:style w:type="paragraph" w:styleId="Revision">
    <w:name w:val="Revision"/>
    <w:hidden/>
    <w:uiPriority w:val="99"/>
    <w:semiHidden/>
    <w:rsid w:val="004260DD"/>
    <w:pPr>
      <w:spacing w:after="0" w:line="240" w:lineRule="auto"/>
    </w:pPr>
    <w:rPr>
      <w:rFonts w:ascii="Times New Roman" w:hAnsi="Times New Roman"/>
      <w:sz w:val="24"/>
    </w:rPr>
  </w:style>
  <w:style w:type="paragraph" w:styleId="Header">
    <w:name w:val="header"/>
    <w:basedOn w:val="Normal"/>
    <w:link w:val="HeaderChar"/>
    <w:uiPriority w:val="99"/>
    <w:unhideWhenUsed/>
    <w:rsid w:val="00E5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8B"/>
    <w:rPr>
      <w:rFonts w:ascii="Times New Roman" w:hAnsi="Times New Roman"/>
      <w:sz w:val="24"/>
    </w:rPr>
  </w:style>
  <w:style w:type="character" w:styleId="CommentReference">
    <w:name w:val="annotation reference"/>
    <w:basedOn w:val="DefaultParagraphFont"/>
    <w:uiPriority w:val="99"/>
    <w:semiHidden/>
    <w:unhideWhenUsed/>
    <w:rsid w:val="007964A4"/>
    <w:rPr>
      <w:sz w:val="16"/>
      <w:szCs w:val="16"/>
    </w:rPr>
  </w:style>
  <w:style w:type="paragraph" w:styleId="CommentText">
    <w:name w:val="annotation text"/>
    <w:basedOn w:val="Normal"/>
    <w:link w:val="CommentTextChar"/>
    <w:uiPriority w:val="99"/>
    <w:semiHidden/>
    <w:unhideWhenUsed/>
    <w:rsid w:val="007964A4"/>
    <w:pPr>
      <w:spacing w:line="240" w:lineRule="auto"/>
    </w:pPr>
    <w:rPr>
      <w:sz w:val="20"/>
      <w:szCs w:val="20"/>
    </w:rPr>
  </w:style>
  <w:style w:type="character" w:customStyle="1" w:styleId="CommentTextChar">
    <w:name w:val="Comment Text Char"/>
    <w:basedOn w:val="DefaultParagraphFont"/>
    <w:link w:val="CommentText"/>
    <w:uiPriority w:val="99"/>
    <w:semiHidden/>
    <w:rsid w:val="007964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64A4"/>
    <w:rPr>
      <w:b/>
      <w:bCs/>
    </w:rPr>
  </w:style>
  <w:style w:type="character" w:customStyle="1" w:styleId="CommentSubjectChar">
    <w:name w:val="Comment Subject Char"/>
    <w:basedOn w:val="CommentTextChar"/>
    <w:link w:val="CommentSubject"/>
    <w:uiPriority w:val="99"/>
    <w:semiHidden/>
    <w:rsid w:val="007964A4"/>
    <w:rPr>
      <w:rFonts w:ascii="Times New Roman" w:hAnsi="Times New Roman"/>
      <w:b/>
      <w:bCs/>
      <w:sz w:val="20"/>
      <w:szCs w:val="20"/>
    </w:rPr>
  </w:style>
  <w:style w:type="paragraph" w:styleId="BalloonText">
    <w:name w:val="Balloon Text"/>
    <w:basedOn w:val="Normal"/>
    <w:link w:val="BalloonTextChar"/>
    <w:uiPriority w:val="99"/>
    <w:semiHidden/>
    <w:unhideWhenUsed/>
    <w:rsid w:val="00796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6556</Words>
  <Characters>37370</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2023-05-08T03:38:00Z</dcterms:created>
  <dcterms:modified xsi:type="dcterms:W3CDTF">2023-05-08T03:38:00Z</dcterms:modified>
</cp:coreProperties>
</file>